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D8" w:rsidRPr="00393BD8" w:rsidRDefault="00393BD8" w:rsidP="00393BD8">
      <w:pPr>
        <w:shd w:val="clear" w:color="auto" w:fill="B6EAAE"/>
        <w:spacing w:before="134" w:after="134" w:line="240" w:lineRule="auto"/>
        <w:jc w:val="center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b/>
          <w:bCs/>
          <w:color w:val="070708"/>
          <w:sz w:val="24"/>
          <w:szCs w:val="24"/>
          <w:lang w:eastAsia="ru-RU"/>
        </w:rPr>
        <w:t>Перечень игр,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b/>
          <w:bCs/>
          <w:color w:val="070708"/>
          <w:sz w:val="24"/>
          <w:szCs w:val="24"/>
          <w:lang w:eastAsia="ru-RU"/>
        </w:rPr>
        <w:t>рекомендованных для ознакомления детей с правилами дорожного движения.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1. Игры на подиуме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2. Настольно-печатные игры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3. Подвижные игры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4. Игры - тренинги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5. Театрализованные игры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6. Дидактические игры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7. Развивающие игры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8. Обучающие игры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9. Сюжетно-ролевые игры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10. Игротека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Игры на подиуме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Макет улицы - готовая модель или изготовленная из нетрадиционного материала. Усложняется по содержанию в соответствии с возрастом детей.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1. Младшая группа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Цель: 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учить детей различать проезжую часть улицы и тротуар; формировать представление о назначении зелёного и красного сигналов светофора.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2. Средняя группа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Цель: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 закрепить у детей представление о том, что улицу переходят в специальных местах и только на зелёный сигнал светофора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3. Старшая группа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Цель: 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формировать у детей представление о том, что пешеходы ходят только по тротуару, улицы переходят в специальных местах, сообразуясь с сигналами светофора, пассажиры ожидают общественный транспорт на остановках; познакомить с назначением "островка безопасности".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4. Подготовительная к школе группа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Цель: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 научит детей соблюдать следующие правила дорожного движения и поведения на улице: ходить только по тротуарам и пешеходным дорожкам, придерживаясь правой стороны, переходить улицу в указанных местах на зелёный свет светофора, при красном и жёлтом свете стоять, не играть на проезжей части улицы, дороги.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"Наша улица" (старшая группа)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Цель: 1. Расширить знания детей о правилах поведения пешехода и водителя в условиях улицы.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2. Закрепить представления детей о назначении светофора.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lastRenderedPageBreak/>
        <w:t>Материал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:м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акет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улицы с домами, перекрёстком; автомобили (игрушки); куклы-пешеходы; куклы-водители; светофор (игрушка); дорожные знаки, деревья (макеты).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 "Улица города" (старшая группа)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Цель: уточнить и закрепить знания детей о правилах поведения на улице, о правилах дорожного движения, о различных видах транспортных средств.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Материал: макет улицы; деревья; автомобили; куклы-пешеходы; светофор; дорожные знаки.</w:t>
      </w:r>
    </w:p>
    <w:p w:rsidR="00393BD8" w:rsidRPr="00393BD8" w:rsidRDefault="00393BD8" w:rsidP="00393BD8">
      <w:pPr>
        <w:shd w:val="clear" w:color="auto" w:fill="B6EAAE"/>
        <w:spacing w:before="90" w:after="90" w:line="240" w:lineRule="auto"/>
        <w:outlineLvl w:val="1"/>
        <w:rPr>
          <w:rFonts w:ascii="Arial" w:eastAsia="Times New Roman" w:hAnsi="Arial" w:cs="Arial"/>
          <w:color w:val="4A0709"/>
          <w:sz w:val="41"/>
          <w:szCs w:val="41"/>
          <w:lang w:eastAsia="ru-RU"/>
        </w:rPr>
      </w:pPr>
      <w:r w:rsidRPr="00393BD8">
        <w:rPr>
          <w:rFonts w:ascii="Arial" w:eastAsia="Times New Roman" w:hAnsi="Arial" w:cs="Arial"/>
          <w:i/>
          <w:iCs/>
          <w:color w:val="4A0709"/>
          <w:sz w:val="41"/>
          <w:lang w:eastAsia="ru-RU"/>
        </w:rPr>
        <w:t>Настольно-печатные игры для детей старшего дошкольного возраста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1. "Летит, плывёт, едет"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- Игра, которая в увлекательной форме знакомит детей с видами транспорта: наземным, воздушным, водным.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2. "Дорожные знаки"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- Игра познакомит детей с дорожными знаками, средствами регулирования дорожного движения и опознавательными знаками транспортных средств. Особое внимание уделено знакам, непосредственно относящимся к детям - участникам дорожного движения.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3."Дорожная азбука"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- Хочешь узнать о знаках дорожного движения? Открой этот сборник игр и представь, что ты сидишь за рулём автомобиля. Проехав по дорогам всех игр, ты познакомишься с предупреждающими, а также предписывающими знаками.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4. "За рулём"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- Игра познакомит детей с настоящим и прошлым отечественного транспорта и научит его квалифицировать: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• транспорт города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• грузовые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 xml:space="preserve">• 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мототранспорт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• легковые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• спецмашины.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5."Красный, жёлтый, зелёный"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- Игра способствует изучению правил дорожного движения.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6."Доски Сегена":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"Правила дорожного движения"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"Транспорт"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"Город"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Цель: подбирать вкладыш в соответствии с изображением, закрепляя основные понятия.</w:t>
      </w:r>
    </w:p>
    <w:p w:rsidR="00393BD8" w:rsidRPr="00393BD8" w:rsidRDefault="00393BD8" w:rsidP="00393BD8">
      <w:pPr>
        <w:shd w:val="clear" w:color="auto" w:fill="B6EAAE"/>
        <w:spacing w:before="90" w:after="90" w:line="240" w:lineRule="auto"/>
        <w:outlineLvl w:val="1"/>
        <w:rPr>
          <w:rFonts w:ascii="Arial" w:eastAsia="Times New Roman" w:hAnsi="Arial" w:cs="Arial"/>
          <w:color w:val="4A0709"/>
          <w:sz w:val="41"/>
          <w:szCs w:val="41"/>
          <w:lang w:eastAsia="ru-RU"/>
        </w:rPr>
      </w:pPr>
      <w:r w:rsidRPr="00393BD8">
        <w:rPr>
          <w:rFonts w:ascii="Arial" w:eastAsia="Times New Roman" w:hAnsi="Arial" w:cs="Arial"/>
          <w:i/>
          <w:iCs/>
          <w:color w:val="4A0709"/>
          <w:sz w:val="41"/>
          <w:lang w:eastAsia="ru-RU"/>
        </w:rPr>
        <w:t>Подвижные игры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1. "Цветные автомобили" (</w:t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младшая группа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)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 xml:space="preserve">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lastRenderedPageBreak/>
        <w:t>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2. "Машины" (</w:t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младшая группа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)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Каждый ребёнок получает по обручу. Дети бегают по площадке, поворачивая обручи - рули вправо и влево, стараясь не мешать друг другу.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3. "Воробушки и автомобиль" (</w:t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младшая группа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)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Цель: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 Приучить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4. "Трамвай" (</w:t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младший возраст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)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Цель: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5. "Светофор" (</w:t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старшая и подготовительная группы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)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Две команды по 12-15 человек выстраиваются полукругом, одна слева, другая справа от руководителя. В руках у руководителя светофор - два картонных кружка, одна сторона которых жёлтого цвета, вторая сторона у кружков разная (красная или зелёная).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Руководитель напоминает ребятам о том, как важно соблюдать правила движения на улице, переходить её только в установленных местах, где надпись "переход", сначала оглядываться налево, чтобы убедиться, что нет близко машины, а там, где установлен светофор, внимательно следить за ним. Он читает ребятам стихи С. Михалкова. Недостающие слова ребята подсказывают хором.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Если свет зажёгся красный,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Значит, двигаться…..(опасно).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Свет зелёный говорит: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"Проходите, путь……(открыт)".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Жёлтый свет - предупрежденье -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Жди сигнала для….(движенья).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Затем руководитель объясняет правила игры: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- Когда я покажу зелёный сигнал светофора, все маршируют на месте (начинать надо с левой ноги), когда жёлтый - хлопают в ладоши, а когда красный - стоят неподвижно. Тот, кто перепутал сигнал, делают шаг назад.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6. "Мы юные автомобилисты" </w:t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(дети дошкольных групп)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Инспектор ГИБДД (воспитатель), проверив знания детей правил дорожного движения, вручает каждому из них водительское удостоверение.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Получив права автомобилиста, дети старших и подготовительных групп двигаются по игровой площадке, соблюдая правила дорожного движения: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1. Придерживаться правостороннего движения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2. Правильно реагировать на сигналы светофора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3. Пропускать пешеходов (детей младшей группы с педагогом)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lastRenderedPageBreak/>
        <w:t>7. "Стоп" (</w:t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старшая группа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)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Участники игры двигаются в соответствии со словами и цветовыми сигналами ведущего: "Дружно шагай" - зелёный кружок,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"Смотри, не зевай" - жёлтый кружок,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 "Стоп!" - красный кружок.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Литература: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1. Вавилова Е.Н. Учите бегать, прыгать, лазать, метать: Пособие для воспитателя дет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.с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ада. - М.: Просвещение, 1983.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 xml:space="preserve">2. 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Минскин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Е.М. Игры и развлечения в группе продлённого дня. - М.: Просвещение, 1985.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 3. Тимофеева Е.А. Подвижные игры с детьми младшего дошкольного возраста. - М.: Просвещение, 1986.</w:t>
      </w:r>
    </w:p>
    <w:p w:rsidR="00393BD8" w:rsidRPr="00393BD8" w:rsidRDefault="00393BD8" w:rsidP="00393BD8">
      <w:pPr>
        <w:shd w:val="clear" w:color="auto" w:fill="B6EAAE"/>
        <w:spacing w:before="90" w:after="90" w:line="240" w:lineRule="auto"/>
        <w:outlineLvl w:val="1"/>
        <w:rPr>
          <w:rFonts w:ascii="Arial" w:eastAsia="Times New Roman" w:hAnsi="Arial" w:cs="Arial"/>
          <w:color w:val="4A0709"/>
          <w:sz w:val="41"/>
          <w:szCs w:val="41"/>
          <w:lang w:eastAsia="ru-RU"/>
        </w:rPr>
      </w:pPr>
      <w:r w:rsidRPr="00393BD8">
        <w:rPr>
          <w:rFonts w:ascii="Arial" w:eastAsia="Times New Roman" w:hAnsi="Arial" w:cs="Arial"/>
          <w:i/>
          <w:iCs/>
          <w:color w:val="4A0709"/>
          <w:sz w:val="41"/>
          <w:lang w:eastAsia="ru-RU"/>
        </w:rPr>
        <w:t>Игры-тренинги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1. "Паровозики" и "машины"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 xml:space="preserve">Вместе с детьми сделайте из подручного материала (стульчиков, крупных модулей) две пересекающиеся дорожки. По 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одной их них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, изображающей железнодорожные пути, будут двигаться "паровозики", по другой - "машины". Пересечение дорог образует железнодорожный переезд. Предложите детям разбиться на две подгруппы: пусть вначале первая подгруппа - "паровозики" - освоит свой путь. Для этого, соблюдая дистанцию, организуйте их движение друг за другом по железной дороге. Для создания хорошего эмоционального фона подберите соответствующее музыкальное сопровождение.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    Затем предложите группе детей, изображающей машины, освоить свой путь. Они будут двигаться в обе стороны по другой дорожке. Следите за тем, чтобы "машины" придерживались правой стороны и не сталкивались друг с другом.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    После того как дети каждой подгруппы проедут по своему маршруту, усложните игру и предложите "паровозикам" и "машинам" двигаться по пересекающимся дорожкам. Внимательно наблюдайте за поведением детей, отмечая ситуации, в которых произошли столкновения, и ситуации, в которых дети уступали друг другу путь.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 xml:space="preserve">    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Остановив игру, проанализируйте вместе с детьми, почему "паровозики" и "машины" иногда сталкивались, мешали друг другу.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Обсудите с детьми, как следует организовывать движение, чтобы всем было удобно и безопасно. Выслушав ответы, постарайтесь подвести обсуждение к выводу о том, что движение транспорта необходимо регулировать. Расскажите о роли шлагбаума на железнодорожном переезде. Можно упомянуть также о семафоре.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 xml:space="preserve">    После этого продолжите игру, выбрав одного или двоих детей, которые будут изображать шлагбаум: поднимать и опускать руки, открывая и закрывая, таким 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образом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путь "машинам". Обратите их внимание на то, что закрытие шлагбаума означает остановку движения поездо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в-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"паровозиков". В этом случае столкновение невозможно. Если это всё-таки произойдёт, проанализируйте вместе с детьми, кто из участников игры нарушил правила.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 xml:space="preserve">    Аналогичный тренинг может предшествовать объяснениям правил регулирования дорожного движения на улицах города, где вместо шлагбаума работает светофор. В этой роли может выступать одни из участников игры, который в нужный момент поднимает красный (зелёный, жёлтый) флажок или другой предмет соответствующего цвета (кубик, картонный кружок). Далее тренинг можно усложнить: двое детей синхронно подают световые сигналы, 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lastRenderedPageBreak/>
        <w:t>причём один из них указывает путь зелёным сигналом для одного направления движения ("паровозам"), а другой - красным сигналом - показывает "стоп" транспорту, который двигается в перпендикулярном направлении ("машинкам"). Затем обе одновременно "включают" жёлтый свет.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2. "Игры во дворе"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Предложит детям построить из кубиков дом с аркой. Арка должна быть таких размеров, чтобы под ней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    В начале игры мальчики с помощью кукол изображают игру в футбол, а затем девочки - игру в "классики". При этом один ребёнок продвигает игрушечную машинку через арку и громко сигналит, а дети быстро убирают кукол с дороги и переносят их подальше от арки.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 Сюжет игры можно менять: например, играющих детей предупредит об опасности зайчик, высунувшийся из окна дома.</w:t>
      </w:r>
    </w:p>
    <w:p w:rsidR="00393BD8" w:rsidRPr="00393BD8" w:rsidRDefault="00393BD8" w:rsidP="00393BD8">
      <w:pPr>
        <w:shd w:val="clear" w:color="auto" w:fill="B6EAAE"/>
        <w:spacing w:before="90" w:after="90" w:line="240" w:lineRule="auto"/>
        <w:outlineLvl w:val="1"/>
        <w:rPr>
          <w:rFonts w:ascii="Arial" w:eastAsia="Times New Roman" w:hAnsi="Arial" w:cs="Arial"/>
          <w:color w:val="4A0709"/>
          <w:sz w:val="41"/>
          <w:szCs w:val="41"/>
          <w:lang w:eastAsia="ru-RU"/>
        </w:rPr>
      </w:pPr>
      <w:r w:rsidRPr="00393BD8">
        <w:rPr>
          <w:rFonts w:ascii="Arial" w:eastAsia="Times New Roman" w:hAnsi="Arial" w:cs="Arial"/>
          <w:i/>
          <w:iCs/>
          <w:color w:val="4A0709"/>
          <w:sz w:val="41"/>
          <w:lang w:eastAsia="ru-RU"/>
        </w:rPr>
        <w:t>Театрализованные игры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1. Кукольный спектакль "Уважайте светофор"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 xml:space="preserve">Действующие лица: 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Светофорчик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, Ёж, Петух, Заяц, Лиса, Петрушка, Пёс, Кот.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2.Инсценировка "На лесном перекрёстке"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Действующие лица: Сорока, Медвежонок, Зайчонок, Лягушонок, Кот, Козлёнок, доктор Айболит.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3. 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Кукольный театр "Игры во дворе"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Действующие лица: куклы - мальчики, девочки, машины.</w:t>
      </w:r>
      <w:proofErr w:type="gramEnd"/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4. Игра "Путешествие за город"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Действующие лица: дорожные знаки.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5. Настольный театр "Друзья 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Светофорика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" 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 xml:space="preserve">Действующие лица: 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Светофорик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, 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зверята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6. Кукольный спектакль "На лесном перекрёстке"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Действующие лица: Колобок, Заяц, Волк, Медведь, Лиса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7. Стенд - книжка "Приключения 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Помехи-Неумехи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Действующие лица: сюжетные рисунки с изображением дорожных знаков.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8.Игра-драматизация "Незнайка нам дороге"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 xml:space="preserve">Действующие лица: Незнайка, 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Знайка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, 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Шпунтик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, Винтик, постовой.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9. Театр игрушек "Происшествие в 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Светофории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 xml:space="preserve">Действующие лица: Светофор, Кот в сапогах, Богатырь, Иванушка, 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Алёнушка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Литература: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 xml:space="preserve">1. Захарова С.Н. "Праздники в 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детском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салу" - Москва - 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Владос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- 2000.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 xml:space="preserve">2. 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Карпушина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М.Ю. "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Логоритмические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занятия в детском саду"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 xml:space="preserve">3. 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Корчаловская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Н.В., 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Посевина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Г.Д. "Праздник в детском саду" - Ростов-на-Дону - Феникс - 2001.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lastRenderedPageBreak/>
        <w:t> 4. Рябцева И.Ю., Жданова Л.Ф. "Приходите к нам на праздник" - Ярославль - Академия развития - 1999.</w:t>
      </w:r>
    </w:p>
    <w:p w:rsidR="00393BD8" w:rsidRPr="00393BD8" w:rsidRDefault="00393BD8" w:rsidP="00393BD8">
      <w:pPr>
        <w:shd w:val="clear" w:color="auto" w:fill="B6EAAE"/>
        <w:spacing w:before="90" w:after="90" w:line="240" w:lineRule="auto"/>
        <w:outlineLvl w:val="1"/>
        <w:rPr>
          <w:rFonts w:ascii="Arial" w:eastAsia="Times New Roman" w:hAnsi="Arial" w:cs="Arial"/>
          <w:color w:val="4A0709"/>
          <w:sz w:val="41"/>
          <w:szCs w:val="41"/>
          <w:lang w:eastAsia="ru-RU"/>
        </w:rPr>
      </w:pPr>
      <w:r w:rsidRPr="00393BD8">
        <w:rPr>
          <w:rFonts w:ascii="Arial" w:eastAsia="Times New Roman" w:hAnsi="Arial" w:cs="Arial"/>
          <w:i/>
          <w:iCs/>
          <w:color w:val="4A0709"/>
          <w:sz w:val="41"/>
          <w:lang w:eastAsia="ru-RU"/>
        </w:rPr>
        <w:t>Дидактические игры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1. "Светофор" (</w:t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младшая и средняя группы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)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Цель: 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1. Закрепить представление детей о назначении светофора, о его сигналах.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2. Закрепить представление детей о цвете (красный, жёлтый, зелёный).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proofErr w:type="spellStart"/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Материал</w:t>
      </w:r>
      <w:proofErr w:type="gramStart"/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ц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ветные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картонные кружочки (жёлтые, зелёные, красные); макет светофора.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2. "Поставь дорожный знак" (</w:t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старшая группа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)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Цель: 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1.Учить детей различать следующие дорожные знаки: 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"Железнодорожный переезд", "дети", "Пешеходный переход", "Дикие животные" (предупреждающие); "Въезд запрещён", "Проход закрыт", "Движение на велосипедах запрещено" (запрещающие); "Прямо", "Направо", "Налево", "Круговое движение", "Пешеходная дорожка" (предписывающие); "Место стоянки", "Пешеходный переход", "Пункт медицинской помощи", "Телефон", "Пункт питания", "Автозаправочная станция", "Пункт технического обслуживания" (информационно-указательные); "Пункт первой медицинской помощи", "Автозаправочная станция", "Телефон", "Пункт питания", "Место отдыха", "Пост ГАИ" (знаки сервиса).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2.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Воспитывать внимание, навыки ориентировки в пространстве.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Материал: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 дорожные знаки; игровое поле с изображением дорог, пешеходных переходов, железнодорожного перехода, административных и жилых зданий, автостоянки, перекрёстков.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3. "Теремок" (</w:t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старшая группа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)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Цель: 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1. Учить детей различать дорожные знаки для водителей (велосипедистов) и пешеходов.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 xml:space="preserve">2. Закрепить знания детей о предупреждающих знаках: "Железнодорожный переезд", "Дети", "Опасный поворот"; запрещающих знаках: "Въезд запрещён (велосипедисту, водителю)", "Движение на велосипедах запрещено", "Проход закрыт"; предписывающих знаках: "Обязательное направление движения", "Прямо", "Направо", "Налево", "Круговое движение", "Велосипедная дорожка"; информационно-указательных знаках: "Место стоянки", "Пешеходный переход"; 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знаках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сервиса: "Пункт первой медицинской помощи", "Телефон", "Пункт питания", "Автозаправочная станция", "Техническое обслуживание автомобилей".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3. Воспитывать внимание, навыки осознанного использования знания правил дорожного движения в повседневной жизни.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proofErr w:type="spellStart"/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Материал</w:t>
      </w:r>
      <w:proofErr w:type="gramStart"/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к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артонные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круги с изображением дорожных знаков; бумажный конверт с вырезанным в ней окошком; палочка.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4. "Угадай, какой знак" (</w:t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старшая группа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)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Цель:  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1. Учить детей различать дорожные знаки.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2. Закреплять знания детей о правилах дорожного движения.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3. Воспитывать умение самостоятельно пользоваться полученными знаниями в повседневной жизни.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proofErr w:type="spellStart"/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lastRenderedPageBreak/>
        <w:t>Материал</w:t>
      </w:r>
      <w:proofErr w:type="gramStart"/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к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убики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с наклеенными на них дорожными знаками: предупреждающими, запрещающими, информационно-указательными и знаками сервиса.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5. "Виды перекрёстков" (</w:t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старшая группа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)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Цель: 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1. Познакомить детей с видами перекрёстков.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2. Учить правилам перехода улицы.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3. Развивать внимание и наблюдательность.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Материал: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 бумажные карточки большого и маленького размера с изображением уличных перекрёстков.</w:t>
      </w:r>
    </w:p>
    <w:p w:rsidR="00393BD8" w:rsidRPr="00393BD8" w:rsidRDefault="00393BD8" w:rsidP="00393BD8">
      <w:pPr>
        <w:shd w:val="clear" w:color="auto" w:fill="B6EAAE"/>
        <w:spacing w:before="90" w:after="90" w:line="240" w:lineRule="auto"/>
        <w:outlineLvl w:val="1"/>
        <w:rPr>
          <w:rFonts w:ascii="Arial" w:eastAsia="Times New Roman" w:hAnsi="Arial" w:cs="Arial"/>
          <w:color w:val="4A0709"/>
          <w:sz w:val="41"/>
          <w:szCs w:val="41"/>
          <w:lang w:eastAsia="ru-RU"/>
        </w:rPr>
      </w:pPr>
      <w:r w:rsidRPr="00393BD8">
        <w:rPr>
          <w:rFonts w:ascii="Arial" w:eastAsia="Times New Roman" w:hAnsi="Arial" w:cs="Arial"/>
          <w:i/>
          <w:iCs/>
          <w:color w:val="4A0709"/>
          <w:sz w:val="41"/>
          <w:lang w:eastAsia="ru-RU"/>
        </w:rPr>
        <w:t>Развивающие игры</w:t>
      </w:r>
      <w:r w:rsidRPr="00393BD8">
        <w:rPr>
          <w:rFonts w:ascii="Arial" w:eastAsia="Times New Roman" w:hAnsi="Arial" w:cs="Arial"/>
          <w:i/>
          <w:iCs/>
          <w:color w:val="4A0709"/>
          <w:sz w:val="41"/>
          <w:szCs w:val="41"/>
          <w:lang w:eastAsia="ru-RU"/>
        </w:rPr>
        <w:br/>
      </w:r>
      <w:r w:rsidRPr="00393BD8">
        <w:rPr>
          <w:rFonts w:ascii="Arial" w:eastAsia="Times New Roman" w:hAnsi="Arial" w:cs="Arial"/>
          <w:i/>
          <w:iCs/>
          <w:color w:val="4A0709"/>
          <w:sz w:val="41"/>
          <w:lang w:eastAsia="ru-RU"/>
        </w:rPr>
        <w:t>с использованием современных технологий.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1. 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Мнемотаблицы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"Дорожные знаки - лучшие друзья водителей и пешеходов"</w:t>
      </w:r>
    </w:p>
    <w:tbl>
      <w:tblPr>
        <w:tblW w:w="2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6EAAE"/>
        <w:tblCellMar>
          <w:left w:w="0" w:type="dxa"/>
          <w:right w:w="0" w:type="dxa"/>
        </w:tblCellMar>
        <w:tblLook w:val="04A0"/>
      </w:tblPr>
      <w:tblGrid>
        <w:gridCol w:w="1250"/>
        <w:gridCol w:w="1249"/>
        <w:gridCol w:w="1249"/>
      </w:tblGrid>
      <w:tr w:rsidR="00393BD8" w:rsidRPr="00393BD8" w:rsidTr="00393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EAAE"/>
            <w:vAlign w:val="center"/>
            <w:hideMark/>
          </w:tcPr>
          <w:p w:rsidR="00393BD8" w:rsidRPr="00393BD8" w:rsidRDefault="00393BD8" w:rsidP="00393BD8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</w:pPr>
            <w:r w:rsidRPr="00393BD8"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EAAE"/>
            <w:vAlign w:val="center"/>
            <w:hideMark/>
          </w:tcPr>
          <w:p w:rsidR="00393BD8" w:rsidRPr="00393BD8" w:rsidRDefault="00393BD8" w:rsidP="00393BD8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</w:pPr>
            <w:r w:rsidRPr="00393BD8"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EAAE"/>
            <w:vAlign w:val="center"/>
            <w:hideMark/>
          </w:tcPr>
          <w:p w:rsidR="00393BD8" w:rsidRPr="00393BD8" w:rsidRDefault="00393BD8" w:rsidP="00393BD8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</w:pPr>
            <w:r w:rsidRPr="00393BD8"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  <w:t>3</w:t>
            </w:r>
          </w:p>
        </w:tc>
      </w:tr>
      <w:tr w:rsidR="00393BD8" w:rsidRPr="00393BD8" w:rsidTr="00393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EAAE"/>
            <w:vAlign w:val="center"/>
            <w:hideMark/>
          </w:tcPr>
          <w:p w:rsidR="00393BD8" w:rsidRPr="00393BD8" w:rsidRDefault="00393BD8" w:rsidP="00393BD8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</w:pPr>
            <w:r w:rsidRPr="00393BD8"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EAAE"/>
            <w:vAlign w:val="center"/>
            <w:hideMark/>
          </w:tcPr>
          <w:p w:rsidR="00393BD8" w:rsidRPr="00393BD8" w:rsidRDefault="00393BD8" w:rsidP="00393BD8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</w:pPr>
            <w:r w:rsidRPr="00393BD8"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EAAE"/>
            <w:vAlign w:val="center"/>
            <w:hideMark/>
          </w:tcPr>
          <w:p w:rsidR="00393BD8" w:rsidRPr="00393BD8" w:rsidRDefault="00393BD8" w:rsidP="00393BD8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</w:pPr>
            <w:r w:rsidRPr="00393BD8"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  <w:t>6</w:t>
            </w:r>
          </w:p>
        </w:tc>
      </w:tr>
    </w:tbl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1 - форма знака в виде геометрической фигуры (треугольник, круг, квадрат)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2 - цвет (красный, голубой)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3 - вид знака (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П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- предупреждающий, З - запрещающий, У - указательный)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4 - рисунок (дети, велосипед, человечек, "зебра" и т.д.)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5 - фигурка человечка (его действия)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6 - транспорт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2. Кольцо 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Луллия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На внешнем круге - символы дорожных знаков, на внутреннем - изображение ребёнка, автомобиля.</w:t>
      </w:r>
      <w:proofErr w:type="gramEnd"/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3.Морфологическая дорожка. (Действия ребёнка в соответствии с ПДД)</w:t>
      </w:r>
    </w:p>
    <w:tbl>
      <w:tblPr>
        <w:tblW w:w="2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6EAAE"/>
        <w:tblCellMar>
          <w:left w:w="0" w:type="dxa"/>
          <w:right w:w="0" w:type="dxa"/>
        </w:tblCellMar>
        <w:tblLook w:val="04A0"/>
      </w:tblPr>
      <w:tblGrid>
        <w:gridCol w:w="1250"/>
        <w:gridCol w:w="1249"/>
        <w:gridCol w:w="1249"/>
      </w:tblGrid>
      <w:tr w:rsidR="00393BD8" w:rsidRPr="00393BD8" w:rsidTr="00393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EAAE"/>
            <w:vAlign w:val="center"/>
            <w:hideMark/>
          </w:tcPr>
          <w:p w:rsidR="00393BD8" w:rsidRPr="00393BD8" w:rsidRDefault="00393BD8" w:rsidP="00393BD8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</w:pPr>
            <w:r w:rsidRPr="00393BD8"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EAAE"/>
            <w:vAlign w:val="center"/>
            <w:hideMark/>
          </w:tcPr>
          <w:p w:rsidR="00393BD8" w:rsidRPr="00393BD8" w:rsidRDefault="00393BD8" w:rsidP="00393BD8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</w:pPr>
            <w:r w:rsidRPr="00393BD8"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EAAE"/>
            <w:vAlign w:val="center"/>
            <w:hideMark/>
          </w:tcPr>
          <w:p w:rsidR="00393BD8" w:rsidRPr="00393BD8" w:rsidRDefault="00393BD8" w:rsidP="00393BD8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</w:pPr>
            <w:r w:rsidRPr="00393BD8">
              <w:rPr>
                <w:rFonts w:ascii="Tahoma" w:eastAsia="Times New Roman" w:hAnsi="Tahoma" w:cs="Tahoma"/>
                <w:color w:val="070708"/>
                <w:sz w:val="24"/>
                <w:szCs w:val="24"/>
                <w:lang w:eastAsia="ru-RU"/>
              </w:rPr>
              <w:t>3</w:t>
            </w:r>
          </w:p>
        </w:tc>
      </w:tr>
    </w:tbl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1- цвет светофора (красный, зелёный, жёлтый)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2 - сигнал - словесный ("Стой!", "Внимание!", "Иди!")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 3 - символы - сигналы (кружок - восклицательный знак - прямая линия)</w:t>
      </w:r>
      <w:proofErr w:type="gramEnd"/>
    </w:p>
    <w:p w:rsidR="00393BD8" w:rsidRPr="00393BD8" w:rsidRDefault="00393BD8" w:rsidP="00393BD8">
      <w:pPr>
        <w:shd w:val="clear" w:color="auto" w:fill="B6EAAE"/>
        <w:spacing w:before="90" w:after="90" w:line="240" w:lineRule="auto"/>
        <w:outlineLvl w:val="1"/>
        <w:rPr>
          <w:rFonts w:ascii="Arial" w:eastAsia="Times New Roman" w:hAnsi="Arial" w:cs="Arial"/>
          <w:color w:val="4A0709"/>
          <w:sz w:val="41"/>
          <w:szCs w:val="41"/>
          <w:lang w:eastAsia="ru-RU"/>
        </w:rPr>
      </w:pPr>
      <w:r w:rsidRPr="00393BD8">
        <w:rPr>
          <w:rFonts w:ascii="Arial" w:eastAsia="Times New Roman" w:hAnsi="Arial" w:cs="Arial"/>
          <w:i/>
          <w:iCs/>
          <w:color w:val="4A0709"/>
          <w:sz w:val="41"/>
          <w:lang w:eastAsia="ru-RU"/>
        </w:rPr>
        <w:t>Обучающие игры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Игра «Пешеходы и водители».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Ход игры: 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- На какой свет могут двигаться машины?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- На какой свет двигаться нельзя?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- Что такое проезжая часть?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- Что такое тротуар?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lastRenderedPageBreak/>
        <w:t>- Назовите знаки («пешеходный переход», «дети» и т.д.)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Выдержавшие экзамен получают удостоверения (зеленый кружочек) и 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перекрестка: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 xml:space="preserve"> - Внимание! Сейчас начнется движение по улицам. 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Следите за светофором, (подключается светофор, едут автомобили, идут пешеходы.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Смена сигналов.).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Игра продолжается до тех пор, пока все дети не усвоят правила движения.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Игра-соревнование.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Дети, которые были водителями в предыдущей игре, становятся пешеходами, а пешеходы 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-в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одителями. Водители делятся на две команды по 5 человек в каждой и выстраиваются в колонну у линии «Старт» с обеих сторон перекрестка на расстоянии 15 м от него. Каждой команде вручается жезл.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Ход игры: 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Участники игры должны проехать перекресток при зеленом сигнале светофора и соответствующем жесте регулировщика, ответить на вопросы ЮИД возвратиться на место, не получив ни одного прокола талона.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    По сигналу команды начинают соревнование. Первые участники команд движутся навстречу друг другу. В 10 м от перекрестка их встречает юный инспектор движения и предлагает взять дорожный знак, обозначающий «Пешеходный переход».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    В руках у инспектора набор дорожных знаков. Водитель берет нужный знак и продолжает движение через перекресток в соответствии с сигналом светофора. За перекрестком он совершает разворот и возвращается к своей команде, передавая жезл следующему участнику игры, а сам становится в конец команды.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    Второй участник игры должен выбрать у инспектора указатель «Переход» и проехать перекресток в соответствии с жезлом регулировщика. Третий водитель выбирает знак «Дети» и движется через перекресток на сигналы светофора.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    Затем задания повторяются или по желанию могут быть заменены на загадки (задает юный инспектор движения на остановках).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    Во время игры юный инспектор движения, регулировщик, пост ГИ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БДД сл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едят за действиями водителей и пешеходов. За каждое нарушение водитель получает прокол талона. По окончании игры команды представляют набор знаков и талоны, где отмечены нарушения в виде проколов. Комиссия подсчитывает нарушения и определяет победителей.      При этом учитывается и то, какая команда раньше закончила соревнования. Игра заканчивается разбором ошибок и награждением победителей. Всем участникам вручаются памятки или значок.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Игра «Стоп - Идите»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Подготовка к игре: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 Дети игроки располагаются по одну сторону помещения, а водящий с пешеходным светофором в руках - по другую.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Правила игры: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 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лилипутиками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», переставляя ногу на длину ступни пятка к носку.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Игра «Наш друг постовой»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Посмотрите: постовой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В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стал на нашей мостовой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lastRenderedPageBreak/>
        <w:t>Быстро руку протянул,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Ловко палочкой взмахнул.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Вы видали? Вы видали?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Все машины сразу встали.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Дружно встали в три ряда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И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не едут никуда.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Не волнуется народ,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Через улицу идет.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И стоит на мостовой,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Как волшебник постовой.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Все машины одному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П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одчиняются ему.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(</w:t>
      </w:r>
      <w:proofErr w:type="spellStart"/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Я.Пишумов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)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Подготовка к 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игре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:О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бъяснить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, зачем и когда нужен регулировщик. Рассмотреть на рисунках обозначения жестов регулировщика (какой жест, какому сигналу светофора соответствует).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Правила игры: 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Игра «Найди безопасный путь»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Подготовка к игре: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 В зависимости от возраста детей воспитатель рассказывает или спрашивает детей: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- Везде ли можно переходить улицу?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- Какие знаки указывают на то, что в этом месте разрешено переходить улицу?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- Куда и зачем надо смотреть в начале перехода улицы?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- Куда и зачем надо смотреть в середине улицы, по которой машины едут в две стороны?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- Как выглядит и о чем предупреждает знак пешеходного перехода?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 - Для чего на дороге нарисовали «зебру»?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Игра «Где мое место?»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 xml:space="preserve">Подготовка к </w:t>
      </w:r>
      <w:proofErr w:type="spellStart"/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игре</w:t>
      </w:r>
      <w:proofErr w:type="gramStart"/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К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онструирование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дороги, расстановка на дороге предупреждений (школа, столовая, ремонт дороги и т.п.), соответствующих изученным знакам дорожного движения.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Правила игры: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 Задача игроков 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заменить словесные предупреждения на нужные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знаки. Игра может проводиться в двух вариантах.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1. Один игрок расставляет знаки, остальные оценивают правильность.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 2. Два игрока соревнуются, кто быстрее и правильнее расставит знаки.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Игра «Путаница»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Подготовка к игре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: 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духи решили навести в городе беспорядок. Я прошу помочь исправить положение.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Правила игры: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 Дети, превратившись в добрых волшебников, расставляют знаки правильно. Объясняют, что делают.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lastRenderedPageBreak/>
        <w:t> Игра «Дорожный экзамен»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 xml:space="preserve">Подготовка к </w:t>
      </w:r>
      <w:proofErr w:type="spellStart"/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игре</w:t>
      </w:r>
      <w:proofErr w:type="gramStart"/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К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онструирование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дороги и расстановка знаков.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Правила игры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: Ребенок-водитель-ученик, сдающий экзамен на право вождения автомобиля. Он «едет» по дороге и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,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Игра «Выполни поручение»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 xml:space="preserve">Подготовка к </w:t>
      </w:r>
      <w:proofErr w:type="spellStart"/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игре</w:t>
      </w:r>
      <w:proofErr w:type="gramStart"/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К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онструирование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дороги и расстановка изученных знаков.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Правила игры: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 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Игра «Повороты»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Подготовка к игре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Правила игры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: 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  <w:proofErr w:type="gramEnd"/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Игра «Как проехать?»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Подготовка к игре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: Конструирование дороги с использованием знаков «Движение прямо», «Движение направо», «Движение налево». Отмечаются пункты отправления и назначения.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Правила игры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: 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Игра «Угадай знак»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 xml:space="preserve">Подготовка к </w:t>
      </w:r>
      <w:proofErr w:type="spellStart"/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игре</w:t>
      </w:r>
      <w:proofErr w:type="gramStart"/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В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се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изученные знаки расставляют на расстоянии друг от друга.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Правила игры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: 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конце игры подсчитывают, у кого, сколько жетонов и определяют победителей.</w:t>
      </w:r>
    </w:p>
    <w:p w:rsidR="00393BD8" w:rsidRPr="00393BD8" w:rsidRDefault="00393BD8" w:rsidP="00393BD8">
      <w:pPr>
        <w:shd w:val="clear" w:color="auto" w:fill="B6EAAE"/>
        <w:spacing w:before="90" w:after="90" w:line="240" w:lineRule="auto"/>
        <w:outlineLvl w:val="1"/>
        <w:rPr>
          <w:rFonts w:ascii="Arial" w:eastAsia="Times New Roman" w:hAnsi="Arial" w:cs="Arial"/>
          <w:color w:val="4A0709"/>
          <w:sz w:val="41"/>
          <w:szCs w:val="41"/>
          <w:lang w:eastAsia="ru-RU"/>
        </w:rPr>
      </w:pPr>
      <w:r w:rsidRPr="00393BD8">
        <w:rPr>
          <w:rFonts w:ascii="Arial" w:eastAsia="Times New Roman" w:hAnsi="Arial" w:cs="Arial"/>
          <w:i/>
          <w:iCs/>
          <w:color w:val="4A0709"/>
          <w:sz w:val="41"/>
          <w:lang w:eastAsia="ru-RU"/>
        </w:rPr>
        <w:t>Сюжетно-ролевые игры по правилам дорожного движения</w:t>
      </w:r>
      <w:r w:rsidRPr="00393BD8">
        <w:rPr>
          <w:rFonts w:ascii="Arial" w:eastAsia="Times New Roman" w:hAnsi="Arial" w:cs="Arial"/>
          <w:i/>
          <w:iCs/>
          <w:color w:val="4A0709"/>
          <w:sz w:val="41"/>
          <w:szCs w:val="41"/>
          <w:lang w:eastAsia="ru-RU"/>
        </w:rPr>
        <w:br/>
      </w:r>
      <w:r w:rsidRPr="00393BD8">
        <w:rPr>
          <w:rFonts w:ascii="Arial" w:eastAsia="Times New Roman" w:hAnsi="Arial" w:cs="Arial"/>
          <w:i/>
          <w:iCs/>
          <w:color w:val="4A0709"/>
          <w:sz w:val="41"/>
          <w:lang w:eastAsia="ru-RU"/>
        </w:rPr>
        <w:t>(для детей старшего дошкольного возраста)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Сюжетно-ролевая игра «Пешеходы»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Информационная часть. 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Рассказать детям:</w:t>
      </w:r>
    </w:p>
    <w:p w:rsidR="00393BD8" w:rsidRPr="00393BD8" w:rsidRDefault="00393BD8" w:rsidP="00393BD8">
      <w:pPr>
        <w:numPr>
          <w:ilvl w:val="0"/>
          <w:numId w:val="1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об обязанностях пешеходов;</w:t>
      </w:r>
    </w:p>
    <w:p w:rsidR="00393BD8" w:rsidRPr="00393BD8" w:rsidRDefault="00393BD8" w:rsidP="00393BD8">
      <w:pPr>
        <w:numPr>
          <w:ilvl w:val="0"/>
          <w:numId w:val="1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о том, где разрешается ходить;</w:t>
      </w:r>
    </w:p>
    <w:p w:rsidR="00393BD8" w:rsidRPr="00393BD8" w:rsidRDefault="00393BD8" w:rsidP="00393BD8">
      <w:pPr>
        <w:numPr>
          <w:ilvl w:val="0"/>
          <w:numId w:val="1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о правилах перехода в установленных местах;</w:t>
      </w:r>
    </w:p>
    <w:p w:rsidR="00393BD8" w:rsidRPr="00393BD8" w:rsidRDefault="00393BD8" w:rsidP="00393BD8">
      <w:pPr>
        <w:numPr>
          <w:ilvl w:val="0"/>
          <w:numId w:val="1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о том, что запрещается пешеходам;</w:t>
      </w:r>
    </w:p>
    <w:p w:rsidR="00393BD8" w:rsidRPr="00393BD8" w:rsidRDefault="00393BD8" w:rsidP="00393BD8">
      <w:pPr>
        <w:numPr>
          <w:ilvl w:val="0"/>
          <w:numId w:val="1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lastRenderedPageBreak/>
        <w:t>о классификации дорожных знаков (предупреждающие, запрещающие, информационно-указательные и др.).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Атрибуты:</w:t>
      </w:r>
    </w:p>
    <w:p w:rsidR="00393BD8" w:rsidRPr="00393BD8" w:rsidRDefault="00393BD8" w:rsidP="00393BD8">
      <w:pPr>
        <w:numPr>
          <w:ilvl w:val="0"/>
          <w:numId w:val="2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Набор дорожных знаков, пешеходных дорожек;</w:t>
      </w:r>
    </w:p>
    <w:p w:rsidR="00393BD8" w:rsidRPr="00393BD8" w:rsidRDefault="00393BD8" w:rsidP="00393BD8">
      <w:pPr>
        <w:numPr>
          <w:ilvl w:val="0"/>
          <w:numId w:val="2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Накидки, обозначающие различные виды транспорта;</w:t>
      </w:r>
    </w:p>
    <w:p w:rsidR="00393BD8" w:rsidRPr="00393BD8" w:rsidRDefault="00393BD8" w:rsidP="00393BD8">
      <w:pPr>
        <w:numPr>
          <w:ilvl w:val="0"/>
          <w:numId w:val="2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Иллюстрации по дорожным знакам.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Создание проблемной ситуации</w:t>
      </w:r>
    </w:p>
    <w:p w:rsidR="00393BD8" w:rsidRPr="00393BD8" w:rsidRDefault="00393BD8" w:rsidP="00393BD8">
      <w:pPr>
        <w:numPr>
          <w:ilvl w:val="0"/>
          <w:numId w:val="3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Дети отправились на экскурсию по городу.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Задача детей: 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выбрать безопасный путь, соблюдать правила дорожного движения.</w:t>
      </w:r>
    </w:p>
    <w:p w:rsidR="00393BD8" w:rsidRPr="00393BD8" w:rsidRDefault="00393BD8" w:rsidP="00393BD8">
      <w:pPr>
        <w:numPr>
          <w:ilvl w:val="0"/>
          <w:numId w:val="3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Что случится, если не будет дорожных знаков…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Задача детей: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 вспомнить значение дорожных знаков.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Сюжетно-ролевая игра «Пассажиры»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Информационная </w:t>
      </w:r>
      <w:proofErr w:type="spell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часть</w:t>
      </w:r>
      <w:proofErr w:type="gramStart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.Р</w:t>
      </w:r>
      <w:proofErr w:type="gram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ассказать</w:t>
      </w:r>
      <w:proofErr w:type="spellEnd"/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 xml:space="preserve"> детям:</w:t>
      </w:r>
    </w:p>
    <w:p w:rsidR="00393BD8" w:rsidRPr="00393BD8" w:rsidRDefault="00393BD8" w:rsidP="00393BD8">
      <w:pPr>
        <w:numPr>
          <w:ilvl w:val="0"/>
          <w:numId w:val="4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о правилах поведения в общественном транспорте и обязанностях пассажиров;</w:t>
      </w:r>
    </w:p>
    <w:p w:rsidR="00393BD8" w:rsidRPr="00393BD8" w:rsidRDefault="00393BD8" w:rsidP="00393BD8">
      <w:pPr>
        <w:numPr>
          <w:ilvl w:val="0"/>
          <w:numId w:val="4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о том, где надо ожидать транспортное средство перед посадкой;</w:t>
      </w:r>
    </w:p>
    <w:p w:rsidR="00393BD8" w:rsidRPr="00393BD8" w:rsidRDefault="00393BD8" w:rsidP="00393BD8">
      <w:pPr>
        <w:numPr>
          <w:ilvl w:val="0"/>
          <w:numId w:val="4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о правилах поведения в легковом автомобиле;</w:t>
      </w:r>
    </w:p>
    <w:p w:rsidR="00393BD8" w:rsidRPr="00393BD8" w:rsidRDefault="00393BD8" w:rsidP="00393BD8">
      <w:pPr>
        <w:numPr>
          <w:ilvl w:val="0"/>
          <w:numId w:val="4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познакомить с профессией кондуктора.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Атрибуты:</w:t>
      </w:r>
    </w:p>
    <w:p w:rsidR="00393BD8" w:rsidRPr="00393BD8" w:rsidRDefault="00393BD8" w:rsidP="00393BD8">
      <w:pPr>
        <w:numPr>
          <w:ilvl w:val="0"/>
          <w:numId w:val="5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Шапочка кондуктора,</w:t>
      </w:r>
    </w:p>
    <w:p w:rsidR="00393BD8" w:rsidRPr="00393BD8" w:rsidRDefault="00393BD8" w:rsidP="00393BD8">
      <w:pPr>
        <w:numPr>
          <w:ilvl w:val="0"/>
          <w:numId w:val="5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Таблички остановок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Создание проблемной ситуации</w:t>
      </w:r>
    </w:p>
    <w:p w:rsidR="00393BD8" w:rsidRPr="00393BD8" w:rsidRDefault="00393BD8" w:rsidP="00393BD8">
      <w:pPr>
        <w:numPr>
          <w:ilvl w:val="0"/>
          <w:numId w:val="6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Детей пригласили в музей.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Задача детей: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 подобрать безопасный способ передвижения.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Сюжетно-ролевая игра «Службы спасения»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Информационная часть</w:t>
      </w:r>
    </w:p>
    <w:p w:rsidR="00393BD8" w:rsidRPr="00393BD8" w:rsidRDefault="00393BD8" w:rsidP="00393BD8">
      <w:pPr>
        <w:numPr>
          <w:ilvl w:val="0"/>
          <w:numId w:val="7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Рассказать детям о дорожно-транспортных происшествиях и их причинах:</w:t>
      </w:r>
    </w:p>
    <w:p w:rsidR="00393BD8" w:rsidRPr="00393BD8" w:rsidRDefault="00393BD8" w:rsidP="00393BD8">
      <w:pPr>
        <w:numPr>
          <w:ilvl w:val="1"/>
          <w:numId w:val="7"/>
        </w:numPr>
        <w:shd w:val="clear" w:color="auto" w:fill="B6EAAE"/>
        <w:spacing w:after="0" w:line="240" w:lineRule="auto"/>
        <w:ind w:left="678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движение и переход дороги в неустановленных местах;</w:t>
      </w:r>
    </w:p>
    <w:p w:rsidR="00393BD8" w:rsidRPr="00393BD8" w:rsidRDefault="00393BD8" w:rsidP="00393BD8">
      <w:pPr>
        <w:numPr>
          <w:ilvl w:val="1"/>
          <w:numId w:val="7"/>
        </w:numPr>
        <w:shd w:val="clear" w:color="auto" w:fill="B6EAAE"/>
        <w:spacing w:after="0" w:line="240" w:lineRule="auto"/>
        <w:ind w:left="678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погодные условия;</w:t>
      </w:r>
    </w:p>
    <w:p w:rsidR="00393BD8" w:rsidRPr="00393BD8" w:rsidRDefault="00393BD8" w:rsidP="00393BD8">
      <w:pPr>
        <w:numPr>
          <w:ilvl w:val="1"/>
          <w:numId w:val="7"/>
        </w:numPr>
        <w:shd w:val="clear" w:color="auto" w:fill="B6EAAE"/>
        <w:spacing w:after="0" w:line="240" w:lineRule="auto"/>
        <w:ind w:left="678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неожиданный выход пешеходов на проезжую часть;</w:t>
      </w:r>
    </w:p>
    <w:p w:rsidR="00393BD8" w:rsidRPr="00393BD8" w:rsidRDefault="00393BD8" w:rsidP="00393BD8">
      <w:pPr>
        <w:numPr>
          <w:ilvl w:val="1"/>
          <w:numId w:val="7"/>
        </w:numPr>
        <w:shd w:val="clear" w:color="auto" w:fill="B6EAAE"/>
        <w:spacing w:after="0" w:line="240" w:lineRule="auto"/>
        <w:ind w:left="678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переход на запрещающий знак светофора;</w:t>
      </w:r>
    </w:p>
    <w:p w:rsidR="00393BD8" w:rsidRPr="00393BD8" w:rsidRDefault="00393BD8" w:rsidP="00393BD8">
      <w:pPr>
        <w:numPr>
          <w:ilvl w:val="1"/>
          <w:numId w:val="7"/>
        </w:numPr>
        <w:shd w:val="clear" w:color="auto" w:fill="B6EAAE"/>
        <w:spacing w:after="0" w:line="240" w:lineRule="auto"/>
        <w:ind w:left="678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игры в неустановленных местах.</w:t>
      </w:r>
    </w:p>
    <w:p w:rsidR="00393BD8" w:rsidRPr="00393BD8" w:rsidRDefault="00393BD8" w:rsidP="00393BD8">
      <w:pPr>
        <w:numPr>
          <w:ilvl w:val="0"/>
          <w:numId w:val="7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Познакомить, со специальным транспортом и его отличительными признаками (проблесковые маячки синего, красного или оранжевого цвета, специальные звуковые сигналы).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Атрибуты:</w:t>
      </w:r>
    </w:p>
    <w:p w:rsidR="00393BD8" w:rsidRPr="00393BD8" w:rsidRDefault="00393BD8" w:rsidP="00393BD8">
      <w:pPr>
        <w:numPr>
          <w:ilvl w:val="0"/>
          <w:numId w:val="8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Набор дорожных знаков,</w:t>
      </w:r>
    </w:p>
    <w:p w:rsidR="00393BD8" w:rsidRPr="00393BD8" w:rsidRDefault="00393BD8" w:rsidP="00393BD8">
      <w:pPr>
        <w:numPr>
          <w:ilvl w:val="0"/>
          <w:numId w:val="8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пешеходных дорожек;</w:t>
      </w:r>
    </w:p>
    <w:p w:rsidR="00393BD8" w:rsidRPr="00393BD8" w:rsidRDefault="00393BD8" w:rsidP="00393BD8">
      <w:pPr>
        <w:numPr>
          <w:ilvl w:val="0"/>
          <w:numId w:val="8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Накидки, обозначающие различные виды обычного и специального транспорта;</w:t>
      </w:r>
    </w:p>
    <w:p w:rsidR="00393BD8" w:rsidRPr="00393BD8" w:rsidRDefault="00393BD8" w:rsidP="00393BD8">
      <w:pPr>
        <w:numPr>
          <w:ilvl w:val="0"/>
          <w:numId w:val="8"/>
        </w:numPr>
        <w:shd w:val="clear" w:color="auto" w:fill="B6EAAE"/>
        <w:spacing w:after="0" w:line="240" w:lineRule="auto"/>
        <w:ind w:left="339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Иллюстрации специального транспорта.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Создание проблемной ситуации</w:t>
      </w:r>
    </w:p>
    <w:p w:rsidR="00393BD8" w:rsidRPr="00393BD8" w:rsidRDefault="00393BD8" w:rsidP="00393BD8">
      <w:pPr>
        <w:shd w:val="clear" w:color="auto" w:fill="B6EAAE"/>
        <w:spacing w:before="134" w:after="134" w:line="240" w:lineRule="auto"/>
        <w:rPr>
          <w:rFonts w:ascii="Tahoma" w:eastAsia="Times New Roman" w:hAnsi="Tahoma" w:cs="Tahoma"/>
          <w:color w:val="070708"/>
          <w:sz w:val="24"/>
          <w:szCs w:val="24"/>
          <w:lang w:eastAsia="ru-RU"/>
        </w:rPr>
      </w:pP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lastRenderedPageBreak/>
        <w:t>На вызов едет пожарная машина.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br/>
      </w:r>
      <w:r w:rsidRPr="00393BD8">
        <w:rPr>
          <w:rFonts w:ascii="Tahoma" w:eastAsia="Times New Roman" w:hAnsi="Tahoma" w:cs="Tahoma"/>
          <w:i/>
          <w:iCs/>
          <w:color w:val="070708"/>
          <w:sz w:val="24"/>
          <w:szCs w:val="24"/>
          <w:lang w:eastAsia="ru-RU"/>
        </w:rPr>
        <w:t>Задача детей: </w:t>
      </w:r>
      <w:r w:rsidRPr="00393BD8">
        <w:rPr>
          <w:rFonts w:ascii="Tahoma" w:eastAsia="Times New Roman" w:hAnsi="Tahoma" w:cs="Tahoma"/>
          <w:color w:val="070708"/>
          <w:sz w:val="24"/>
          <w:szCs w:val="24"/>
          <w:lang w:eastAsia="ru-RU"/>
        </w:rPr>
        <w:t>организовать движение других транспортных средств.</w:t>
      </w:r>
    </w:p>
    <w:p w:rsidR="007E20F8" w:rsidRDefault="007E20F8"/>
    <w:sectPr w:rsidR="007E20F8" w:rsidSect="007E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13E"/>
    <w:multiLevelType w:val="multilevel"/>
    <w:tmpl w:val="12F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CA2E92"/>
    <w:multiLevelType w:val="multilevel"/>
    <w:tmpl w:val="A60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190EC0"/>
    <w:multiLevelType w:val="multilevel"/>
    <w:tmpl w:val="248A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CD1E29"/>
    <w:multiLevelType w:val="multilevel"/>
    <w:tmpl w:val="9AF8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FD2D19"/>
    <w:multiLevelType w:val="multilevel"/>
    <w:tmpl w:val="A890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DE2252"/>
    <w:multiLevelType w:val="multilevel"/>
    <w:tmpl w:val="C3A0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CB1E57"/>
    <w:multiLevelType w:val="multilevel"/>
    <w:tmpl w:val="2A4A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997427"/>
    <w:multiLevelType w:val="multilevel"/>
    <w:tmpl w:val="8FB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3BD8"/>
    <w:rsid w:val="00001388"/>
    <w:rsid w:val="00001AB8"/>
    <w:rsid w:val="00002047"/>
    <w:rsid w:val="00002375"/>
    <w:rsid w:val="00002ADE"/>
    <w:rsid w:val="00002AFB"/>
    <w:rsid w:val="00002FDC"/>
    <w:rsid w:val="000032B7"/>
    <w:rsid w:val="0000390F"/>
    <w:rsid w:val="00004D11"/>
    <w:rsid w:val="000053B4"/>
    <w:rsid w:val="00005527"/>
    <w:rsid w:val="00005A5F"/>
    <w:rsid w:val="00005C51"/>
    <w:rsid w:val="00006A05"/>
    <w:rsid w:val="00010448"/>
    <w:rsid w:val="00010BC2"/>
    <w:rsid w:val="000110DD"/>
    <w:rsid w:val="00017967"/>
    <w:rsid w:val="000213AC"/>
    <w:rsid w:val="0002245D"/>
    <w:rsid w:val="00023548"/>
    <w:rsid w:val="00023612"/>
    <w:rsid w:val="00024A41"/>
    <w:rsid w:val="00026798"/>
    <w:rsid w:val="00026B61"/>
    <w:rsid w:val="00027679"/>
    <w:rsid w:val="00027F81"/>
    <w:rsid w:val="00030C9C"/>
    <w:rsid w:val="00031DD7"/>
    <w:rsid w:val="00033DBF"/>
    <w:rsid w:val="00034536"/>
    <w:rsid w:val="0003505B"/>
    <w:rsid w:val="0003591D"/>
    <w:rsid w:val="00035CF1"/>
    <w:rsid w:val="00035DFE"/>
    <w:rsid w:val="00036115"/>
    <w:rsid w:val="00036454"/>
    <w:rsid w:val="00037715"/>
    <w:rsid w:val="00040ABF"/>
    <w:rsid w:val="00040C78"/>
    <w:rsid w:val="00040F2E"/>
    <w:rsid w:val="00041A3F"/>
    <w:rsid w:val="00042315"/>
    <w:rsid w:val="00042619"/>
    <w:rsid w:val="0004298D"/>
    <w:rsid w:val="00043159"/>
    <w:rsid w:val="00043CBD"/>
    <w:rsid w:val="00043D11"/>
    <w:rsid w:val="0004425C"/>
    <w:rsid w:val="000443F7"/>
    <w:rsid w:val="00044407"/>
    <w:rsid w:val="00045510"/>
    <w:rsid w:val="000461A5"/>
    <w:rsid w:val="000463DB"/>
    <w:rsid w:val="0004702D"/>
    <w:rsid w:val="00050ED0"/>
    <w:rsid w:val="00050FB1"/>
    <w:rsid w:val="000515D0"/>
    <w:rsid w:val="00051759"/>
    <w:rsid w:val="00051949"/>
    <w:rsid w:val="00051F06"/>
    <w:rsid w:val="000521B1"/>
    <w:rsid w:val="00055652"/>
    <w:rsid w:val="0005596C"/>
    <w:rsid w:val="00057117"/>
    <w:rsid w:val="00057C1E"/>
    <w:rsid w:val="00060C4D"/>
    <w:rsid w:val="000612B4"/>
    <w:rsid w:val="00062D98"/>
    <w:rsid w:val="00063A43"/>
    <w:rsid w:val="00064E8C"/>
    <w:rsid w:val="000660A6"/>
    <w:rsid w:val="00066E0F"/>
    <w:rsid w:val="00067CCD"/>
    <w:rsid w:val="00067E0B"/>
    <w:rsid w:val="00067E7D"/>
    <w:rsid w:val="00067F68"/>
    <w:rsid w:val="00070B60"/>
    <w:rsid w:val="000719E0"/>
    <w:rsid w:val="00071AC7"/>
    <w:rsid w:val="00071C00"/>
    <w:rsid w:val="00071C6C"/>
    <w:rsid w:val="00071C80"/>
    <w:rsid w:val="00072966"/>
    <w:rsid w:val="00072AB6"/>
    <w:rsid w:val="00073E2A"/>
    <w:rsid w:val="00075E96"/>
    <w:rsid w:val="00076505"/>
    <w:rsid w:val="00076CBC"/>
    <w:rsid w:val="00077924"/>
    <w:rsid w:val="00080499"/>
    <w:rsid w:val="00080994"/>
    <w:rsid w:val="0008255F"/>
    <w:rsid w:val="00083391"/>
    <w:rsid w:val="00083AFD"/>
    <w:rsid w:val="00084205"/>
    <w:rsid w:val="000842AF"/>
    <w:rsid w:val="00084459"/>
    <w:rsid w:val="0008486C"/>
    <w:rsid w:val="00085192"/>
    <w:rsid w:val="000852B5"/>
    <w:rsid w:val="00085C6C"/>
    <w:rsid w:val="00086851"/>
    <w:rsid w:val="0008714F"/>
    <w:rsid w:val="00091272"/>
    <w:rsid w:val="000912D8"/>
    <w:rsid w:val="000916E5"/>
    <w:rsid w:val="00091761"/>
    <w:rsid w:val="00091B86"/>
    <w:rsid w:val="00092205"/>
    <w:rsid w:val="000922E9"/>
    <w:rsid w:val="0009242D"/>
    <w:rsid w:val="00092A56"/>
    <w:rsid w:val="00092D22"/>
    <w:rsid w:val="00093840"/>
    <w:rsid w:val="00093BF1"/>
    <w:rsid w:val="00093FF5"/>
    <w:rsid w:val="00094865"/>
    <w:rsid w:val="00095E59"/>
    <w:rsid w:val="000A0FBF"/>
    <w:rsid w:val="000A2CBF"/>
    <w:rsid w:val="000A32C4"/>
    <w:rsid w:val="000A34BC"/>
    <w:rsid w:val="000A35EA"/>
    <w:rsid w:val="000A4FFB"/>
    <w:rsid w:val="000A56AC"/>
    <w:rsid w:val="000A56C1"/>
    <w:rsid w:val="000A7906"/>
    <w:rsid w:val="000B0B71"/>
    <w:rsid w:val="000B1019"/>
    <w:rsid w:val="000B1996"/>
    <w:rsid w:val="000B2165"/>
    <w:rsid w:val="000B2525"/>
    <w:rsid w:val="000B31E9"/>
    <w:rsid w:val="000B32FF"/>
    <w:rsid w:val="000B3368"/>
    <w:rsid w:val="000B4237"/>
    <w:rsid w:val="000B4352"/>
    <w:rsid w:val="000B471D"/>
    <w:rsid w:val="000B6AA1"/>
    <w:rsid w:val="000C0AFB"/>
    <w:rsid w:val="000C29D4"/>
    <w:rsid w:val="000C326F"/>
    <w:rsid w:val="000C4699"/>
    <w:rsid w:val="000C51B8"/>
    <w:rsid w:val="000C5275"/>
    <w:rsid w:val="000C54EB"/>
    <w:rsid w:val="000C61C9"/>
    <w:rsid w:val="000C639F"/>
    <w:rsid w:val="000C6D40"/>
    <w:rsid w:val="000C6EBC"/>
    <w:rsid w:val="000C6FC8"/>
    <w:rsid w:val="000C7631"/>
    <w:rsid w:val="000C7CC0"/>
    <w:rsid w:val="000D0149"/>
    <w:rsid w:val="000D04F1"/>
    <w:rsid w:val="000D0B3E"/>
    <w:rsid w:val="000D100A"/>
    <w:rsid w:val="000D13C7"/>
    <w:rsid w:val="000D1D45"/>
    <w:rsid w:val="000D2BD2"/>
    <w:rsid w:val="000D2C4E"/>
    <w:rsid w:val="000D4DCC"/>
    <w:rsid w:val="000D59CE"/>
    <w:rsid w:val="000D5B38"/>
    <w:rsid w:val="000D5DB6"/>
    <w:rsid w:val="000D665A"/>
    <w:rsid w:val="000D66FA"/>
    <w:rsid w:val="000D6709"/>
    <w:rsid w:val="000D6955"/>
    <w:rsid w:val="000D712B"/>
    <w:rsid w:val="000E022F"/>
    <w:rsid w:val="000E1B34"/>
    <w:rsid w:val="000E1BCA"/>
    <w:rsid w:val="000E1D73"/>
    <w:rsid w:val="000E1FF0"/>
    <w:rsid w:val="000E222A"/>
    <w:rsid w:val="000E2300"/>
    <w:rsid w:val="000E2F0E"/>
    <w:rsid w:val="000E317B"/>
    <w:rsid w:val="000E5636"/>
    <w:rsid w:val="000E5CEF"/>
    <w:rsid w:val="000E6633"/>
    <w:rsid w:val="000E74F6"/>
    <w:rsid w:val="000E7FF5"/>
    <w:rsid w:val="000F1E4C"/>
    <w:rsid w:val="000F2723"/>
    <w:rsid w:val="000F332D"/>
    <w:rsid w:val="000F4255"/>
    <w:rsid w:val="000F54B1"/>
    <w:rsid w:val="000F5B41"/>
    <w:rsid w:val="000F6A13"/>
    <w:rsid w:val="000F6F7D"/>
    <w:rsid w:val="000F76CF"/>
    <w:rsid w:val="000F7FF3"/>
    <w:rsid w:val="00100907"/>
    <w:rsid w:val="00102411"/>
    <w:rsid w:val="00103455"/>
    <w:rsid w:val="0010433E"/>
    <w:rsid w:val="00105650"/>
    <w:rsid w:val="00106733"/>
    <w:rsid w:val="00106D96"/>
    <w:rsid w:val="00106ED3"/>
    <w:rsid w:val="00106FEF"/>
    <w:rsid w:val="00107A4B"/>
    <w:rsid w:val="00110601"/>
    <w:rsid w:val="00111F20"/>
    <w:rsid w:val="001122D0"/>
    <w:rsid w:val="0011263C"/>
    <w:rsid w:val="001126D8"/>
    <w:rsid w:val="00112DB9"/>
    <w:rsid w:val="00113894"/>
    <w:rsid w:val="00114469"/>
    <w:rsid w:val="0011456E"/>
    <w:rsid w:val="0011464A"/>
    <w:rsid w:val="0011467A"/>
    <w:rsid w:val="00114EB2"/>
    <w:rsid w:val="00115A7B"/>
    <w:rsid w:val="00120DA7"/>
    <w:rsid w:val="00121AFA"/>
    <w:rsid w:val="00121B11"/>
    <w:rsid w:val="00122D9C"/>
    <w:rsid w:val="00122DAD"/>
    <w:rsid w:val="0012353D"/>
    <w:rsid w:val="00123E26"/>
    <w:rsid w:val="00124CB2"/>
    <w:rsid w:val="00125832"/>
    <w:rsid w:val="00125874"/>
    <w:rsid w:val="00125B7C"/>
    <w:rsid w:val="00127938"/>
    <w:rsid w:val="00127B4F"/>
    <w:rsid w:val="00127B5E"/>
    <w:rsid w:val="00130198"/>
    <w:rsid w:val="001301D9"/>
    <w:rsid w:val="00130978"/>
    <w:rsid w:val="00131945"/>
    <w:rsid w:val="00131FC1"/>
    <w:rsid w:val="00132894"/>
    <w:rsid w:val="00132B27"/>
    <w:rsid w:val="00132FF7"/>
    <w:rsid w:val="00133119"/>
    <w:rsid w:val="00133337"/>
    <w:rsid w:val="00134303"/>
    <w:rsid w:val="00135083"/>
    <w:rsid w:val="00135547"/>
    <w:rsid w:val="001356E5"/>
    <w:rsid w:val="001366E3"/>
    <w:rsid w:val="0013714E"/>
    <w:rsid w:val="00137547"/>
    <w:rsid w:val="0013769A"/>
    <w:rsid w:val="00137BAC"/>
    <w:rsid w:val="001421D2"/>
    <w:rsid w:val="00144782"/>
    <w:rsid w:val="00145138"/>
    <w:rsid w:val="0014598B"/>
    <w:rsid w:val="00145A90"/>
    <w:rsid w:val="00145AD9"/>
    <w:rsid w:val="00146F7B"/>
    <w:rsid w:val="0014714C"/>
    <w:rsid w:val="00147A3B"/>
    <w:rsid w:val="00147A74"/>
    <w:rsid w:val="00147E1B"/>
    <w:rsid w:val="00147EFA"/>
    <w:rsid w:val="001507E5"/>
    <w:rsid w:val="001515DB"/>
    <w:rsid w:val="00152CDA"/>
    <w:rsid w:val="00152F21"/>
    <w:rsid w:val="00154C19"/>
    <w:rsid w:val="001551E6"/>
    <w:rsid w:val="0015566A"/>
    <w:rsid w:val="001568A0"/>
    <w:rsid w:val="00156FAF"/>
    <w:rsid w:val="0015722C"/>
    <w:rsid w:val="00157442"/>
    <w:rsid w:val="00160085"/>
    <w:rsid w:val="001603BB"/>
    <w:rsid w:val="00160746"/>
    <w:rsid w:val="00160BE6"/>
    <w:rsid w:val="00161E30"/>
    <w:rsid w:val="001621FF"/>
    <w:rsid w:val="001623F4"/>
    <w:rsid w:val="00162845"/>
    <w:rsid w:val="00163D6F"/>
    <w:rsid w:val="001647D6"/>
    <w:rsid w:val="00164B9F"/>
    <w:rsid w:val="001651DC"/>
    <w:rsid w:val="00165497"/>
    <w:rsid w:val="001675D0"/>
    <w:rsid w:val="00170586"/>
    <w:rsid w:val="001709DD"/>
    <w:rsid w:val="001710F9"/>
    <w:rsid w:val="001717B5"/>
    <w:rsid w:val="00171950"/>
    <w:rsid w:val="001719B9"/>
    <w:rsid w:val="00171D45"/>
    <w:rsid w:val="0017302A"/>
    <w:rsid w:val="0017305C"/>
    <w:rsid w:val="00173E2A"/>
    <w:rsid w:val="00174030"/>
    <w:rsid w:val="00174DE9"/>
    <w:rsid w:val="00175B11"/>
    <w:rsid w:val="00176613"/>
    <w:rsid w:val="001766C3"/>
    <w:rsid w:val="0018107F"/>
    <w:rsid w:val="0018112F"/>
    <w:rsid w:val="0018172D"/>
    <w:rsid w:val="00181A8B"/>
    <w:rsid w:val="00182192"/>
    <w:rsid w:val="00182651"/>
    <w:rsid w:val="001848A4"/>
    <w:rsid w:val="00184ED1"/>
    <w:rsid w:val="001859D9"/>
    <w:rsid w:val="00186D22"/>
    <w:rsid w:val="00186F4C"/>
    <w:rsid w:val="00186FEE"/>
    <w:rsid w:val="00187F2A"/>
    <w:rsid w:val="00190297"/>
    <w:rsid w:val="00190981"/>
    <w:rsid w:val="00190989"/>
    <w:rsid w:val="0019152C"/>
    <w:rsid w:val="0019246B"/>
    <w:rsid w:val="00192895"/>
    <w:rsid w:val="00192BA5"/>
    <w:rsid w:val="0019445F"/>
    <w:rsid w:val="001A01B6"/>
    <w:rsid w:val="001A01F4"/>
    <w:rsid w:val="001A026C"/>
    <w:rsid w:val="001A02B7"/>
    <w:rsid w:val="001A092C"/>
    <w:rsid w:val="001A0A6C"/>
    <w:rsid w:val="001A0E6F"/>
    <w:rsid w:val="001A10CF"/>
    <w:rsid w:val="001A11FE"/>
    <w:rsid w:val="001A1DE0"/>
    <w:rsid w:val="001A1FA3"/>
    <w:rsid w:val="001A3127"/>
    <w:rsid w:val="001A3A00"/>
    <w:rsid w:val="001A3B9B"/>
    <w:rsid w:val="001A557D"/>
    <w:rsid w:val="001A569A"/>
    <w:rsid w:val="001A5709"/>
    <w:rsid w:val="001A5F73"/>
    <w:rsid w:val="001A615C"/>
    <w:rsid w:val="001A6319"/>
    <w:rsid w:val="001A6410"/>
    <w:rsid w:val="001A67B4"/>
    <w:rsid w:val="001A6C25"/>
    <w:rsid w:val="001A6E13"/>
    <w:rsid w:val="001A7EAA"/>
    <w:rsid w:val="001B0166"/>
    <w:rsid w:val="001B0418"/>
    <w:rsid w:val="001B07DB"/>
    <w:rsid w:val="001B0F44"/>
    <w:rsid w:val="001B0FF9"/>
    <w:rsid w:val="001B13D3"/>
    <w:rsid w:val="001B301B"/>
    <w:rsid w:val="001B3D51"/>
    <w:rsid w:val="001B4ABC"/>
    <w:rsid w:val="001B4BC6"/>
    <w:rsid w:val="001B5D6C"/>
    <w:rsid w:val="001B5DFF"/>
    <w:rsid w:val="001B5E46"/>
    <w:rsid w:val="001B63AB"/>
    <w:rsid w:val="001B77B2"/>
    <w:rsid w:val="001B79DC"/>
    <w:rsid w:val="001B7F56"/>
    <w:rsid w:val="001C0AB1"/>
    <w:rsid w:val="001C18A3"/>
    <w:rsid w:val="001C2C81"/>
    <w:rsid w:val="001C30B4"/>
    <w:rsid w:val="001C4404"/>
    <w:rsid w:val="001C5FBE"/>
    <w:rsid w:val="001C66C7"/>
    <w:rsid w:val="001C6750"/>
    <w:rsid w:val="001C67D9"/>
    <w:rsid w:val="001C7392"/>
    <w:rsid w:val="001C7695"/>
    <w:rsid w:val="001C7DF1"/>
    <w:rsid w:val="001D005D"/>
    <w:rsid w:val="001D0DB4"/>
    <w:rsid w:val="001D154A"/>
    <w:rsid w:val="001D49BF"/>
    <w:rsid w:val="001D5123"/>
    <w:rsid w:val="001D5544"/>
    <w:rsid w:val="001D62F7"/>
    <w:rsid w:val="001D6550"/>
    <w:rsid w:val="001D6650"/>
    <w:rsid w:val="001D7310"/>
    <w:rsid w:val="001E1163"/>
    <w:rsid w:val="001E1805"/>
    <w:rsid w:val="001E22FA"/>
    <w:rsid w:val="001E256A"/>
    <w:rsid w:val="001E394E"/>
    <w:rsid w:val="001E3B43"/>
    <w:rsid w:val="001E47AC"/>
    <w:rsid w:val="001E5BDE"/>
    <w:rsid w:val="001E6534"/>
    <w:rsid w:val="001E6563"/>
    <w:rsid w:val="001E6990"/>
    <w:rsid w:val="001F121D"/>
    <w:rsid w:val="001F12F5"/>
    <w:rsid w:val="001F1398"/>
    <w:rsid w:val="001F1511"/>
    <w:rsid w:val="001F16EC"/>
    <w:rsid w:val="001F1CA2"/>
    <w:rsid w:val="001F1EBD"/>
    <w:rsid w:val="001F22F7"/>
    <w:rsid w:val="001F247D"/>
    <w:rsid w:val="001F278B"/>
    <w:rsid w:val="001F2C18"/>
    <w:rsid w:val="001F41FB"/>
    <w:rsid w:val="001F4D09"/>
    <w:rsid w:val="001F51B1"/>
    <w:rsid w:val="001F66C8"/>
    <w:rsid w:val="001F6FF8"/>
    <w:rsid w:val="001F7326"/>
    <w:rsid w:val="001F755C"/>
    <w:rsid w:val="001F7F97"/>
    <w:rsid w:val="0020185D"/>
    <w:rsid w:val="00202E46"/>
    <w:rsid w:val="00203CE9"/>
    <w:rsid w:val="00203EB4"/>
    <w:rsid w:val="00204052"/>
    <w:rsid w:val="00204AF8"/>
    <w:rsid w:val="00204F4C"/>
    <w:rsid w:val="00206013"/>
    <w:rsid w:val="00206EB1"/>
    <w:rsid w:val="002071AD"/>
    <w:rsid w:val="0020766B"/>
    <w:rsid w:val="002077EE"/>
    <w:rsid w:val="00210249"/>
    <w:rsid w:val="00210282"/>
    <w:rsid w:val="00210B20"/>
    <w:rsid w:val="0021152F"/>
    <w:rsid w:val="002119C9"/>
    <w:rsid w:val="00211BF3"/>
    <w:rsid w:val="00212012"/>
    <w:rsid w:val="002122B5"/>
    <w:rsid w:val="00212C32"/>
    <w:rsid w:val="0021482B"/>
    <w:rsid w:val="00214BD1"/>
    <w:rsid w:val="00214E51"/>
    <w:rsid w:val="00214ED2"/>
    <w:rsid w:val="002156F4"/>
    <w:rsid w:val="00215A94"/>
    <w:rsid w:val="002163AA"/>
    <w:rsid w:val="00216B7F"/>
    <w:rsid w:val="00217157"/>
    <w:rsid w:val="00217FB5"/>
    <w:rsid w:val="00220B0F"/>
    <w:rsid w:val="00221BF8"/>
    <w:rsid w:val="0022231F"/>
    <w:rsid w:val="002229F3"/>
    <w:rsid w:val="0022342C"/>
    <w:rsid w:val="0022503D"/>
    <w:rsid w:val="002264C3"/>
    <w:rsid w:val="00226BE9"/>
    <w:rsid w:val="00227D50"/>
    <w:rsid w:val="00231065"/>
    <w:rsid w:val="00231A57"/>
    <w:rsid w:val="00232762"/>
    <w:rsid w:val="002333F5"/>
    <w:rsid w:val="00233C49"/>
    <w:rsid w:val="0023581C"/>
    <w:rsid w:val="00235AB5"/>
    <w:rsid w:val="00236E7D"/>
    <w:rsid w:val="00237FA5"/>
    <w:rsid w:val="00240315"/>
    <w:rsid w:val="00240441"/>
    <w:rsid w:val="00241E84"/>
    <w:rsid w:val="0024351C"/>
    <w:rsid w:val="00243C8D"/>
    <w:rsid w:val="00244193"/>
    <w:rsid w:val="0024430D"/>
    <w:rsid w:val="00244783"/>
    <w:rsid w:val="00244FCE"/>
    <w:rsid w:val="0024500F"/>
    <w:rsid w:val="00245310"/>
    <w:rsid w:val="002453FB"/>
    <w:rsid w:val="00246016"/>
    <w:rsid w:val="002468EC"/>
    <w:rsid w:val="002470F4"/>
    <w:rsid w:val="00247FF8"/>
    <w:rsid w:val="00250156"/>
    <w:rsid w:val="002527CB"/>
    <w:rsid w:val="00252954"/>
    <w:rsid w:val="002537C5"/>
    <w:rsid w:val="00254017"/>
    <w:rsid w:val="002541E2"/>
    <w:rsid w:val="00254CA7"/>
    <w:rsid w:val="00254D79"/>
    <w:rsid w:val="00256B22"/>
    <w:rsid w:val="0026058E"/>
    <w:rsid w:val="0026075A"/>
    <w:rsid w:val="002612B7"/>
    <w:rsid w:val="00261374"/>
    <w:rsid w:val="0026138A"/>
    <w:rsid w:val="00261E52"/>
    <w:rsid w:val="002623A6"/>
    <w:rsid w:val="00262613"/>
    <w:rsid w:val="00262C66"/>
    <w:rsid w:val="002630B7"/>
    <w:rsid w:val="00263EAF"/>
    <w:rsid w:val="0026480C"/>
    <w:rsid w:val="002655FC"/>
    <w:rsid w:val="002667DF"/>
    <w:rsid w:val="00267CD4"/>
    <w:rsid w:val="0027283A"/>
    <w:rsid w:val="00272B89"/>
    <w:rsid w:val="0027375B"/>
    <w:rsid w:val="00273F29"/>
    <w:rsid w:val="0027542E"/>
    <w:rsid w:val="00275808"/>
    <w:rsid w:val="00275A9A"/>
    <w:rsid w:val="002763A7"/>
    <w:rsid w:val="002764B3"/>
    <w:rsid w:val="00276624"/>
    <w:rsid w:val="00276820"/>
    <w:rsid w:val="002771EA"/>
    <w:rsid w:val="00280596"/>
    <w:rsid w:val="00280944"/>
    <w:rsid w:val="0028104A"/>
    <w:rsid w:val="00281421"/>
    <w:rsid w:val="00281719"/>
    <w:rsid w:val="00283F89"/>
    <w:rsid w:val="00287EE5"/>
    <w:rsid w:val="0029203F"/>
    <w:rsid w:val="00292D5B"/>
    <w:rsid w:val="00294803"/>
    <w:rsid w:val="0029488E"/>
    <w:rsid w:val="002955AC"/>
    <w:rsid w:val="002957B7"/>
    <w:rsid w:val="002971D4"/>
    <w:rsid w:val="00297C26"/>
    <w:rsid w:val="002A18BA"/>
    <w:rsid w:val="002A25BA"/>
    <w:rsid w:val="002A3871"/>
    <w:rsid w:val="002A3CC4"/>
    <w:rsid w:val="002A4A15"/>
    <w:rsid w:val="002A550B"/>
    <w:rsid w:val="002A5574"/>
    <w:rsid w:val="002A5F1C"/>
    <w:rsid w:val="002A6739"/>
    <w:rsid w:val="002A74E2"/>
    <w:rsid w:val="002B03F5"/>
    <w:rsid w:val="002B0CE0"/>
    <w:rsid w:val="002B157E"/>
    <w:rsid w:val="002B664F"/>
    <w:rsid w:val="002B73EF"/>
    <w:rsid w:val="002B750C"/>
    <w:rsid w:val="002B7A29"/>
    <w:rsid w:val="002B7FEC"/>
    <w:rsid w:val="002C0913"/>
    <w:rsid w:val="002C0C70"/>
    <w:rsid w:val="002C1074"/>
    <w:rsid w:val="002C322C"/>
    <w:rsid w:val="002C3281"/>
    <w:rsid w:val="002C45BC"/>
    <w:rsid w:val="002C482D"/>
    <w:rsid w:val="002C54A9"/>
    <w:rsid w:val="002C5CE5"/>
    <w:rsid w:val="002C6B2C"/>
    <w:rsid w:val="002C6B3C"/>
    <w:rsid w:val="002D04A7"/>
    <w:rsid w:val="002D12F2"/>
    <w:rsid w:val="002D18E6"/>
    <w:rsid w:val="002D1A7F"/>
    <w:rsid w:val="002D1E01"/>
    <w:rsid w:val="002D22D8"/>
    <w:rsid w:val="002D2594"/>
    <w:rsid w:val="002D26E7"/>
    <w:rsid w:val="002D32D0"/>
    <w:rsid w:val="002D4758"/>
    <w:rsid w:val="002D499C"/>
    <w:rsid w:val="002D4F36"/>
    <w:rsid w:val="002D52C9"/>
    <w:rsid w:val="002D5C4E"/>
    <w:rsid w:val="002D5D43"/>
    <w:rsid w:val="002D685B"/>
    <w:rsid w:val="002D68AD"/>
    <w:rsid w:val="002D78CC"/>
    <w:rsid w:val="002D7C0A"/>
    <w:rsid w:val="002D7FBE"/>
    <w:rsid w:val="002E0DFF"/>
    <w:rsid w:val="002E1AEE"/>
    <w:rsid w:val="002E1F41"/>
    <w:rsid w:val="002E473B"/>
    <w:rsid w:val="002E5811"/>
    <w:rsid w:val="002E58E3"/>
    <w:rsid w:val="002E5F20"/>
    <w:rsid w:val="002E6D39"/>
    <w:rsid w:val="002E7A51"/>
    <w:rsid w:val="002E7BAB"/>
    <w:rsid w:val="002E7DF4"/>
    <w:rsid w:val="002F0020"/>
    <w:rsid w:val="002F0320"/>
    <w:rsid w:val="002F0346"/>
    <w:rsid w:val="002F082A"/>
    <w:rsid w:val="002F0DAB"/>
    <w:rsid w:val="002F0E53"/>
    <w:rsid w:val="002F13A1"/>
    <w:rsid w:val="002F1660"/>
    <w:rsid w:val="002F2D0C"/>
    <w:rsid w:val="002F485B"/>
    <w:rsid w:val="002F5189"/>
    <w:rsid w:val="002F5AE4"/>
    <w:rsid w:val="003004FC"/>
    <w:rsid w:val="00301395"/>
    <w:rsid w:val="0030189F"/>
    <w:rsid w:val="00301E29"/>
    <w:rsid w:val="00302349"/>
    <w:rsid w:val="003026E8"/>
    <w:rsid w:val="00302B87"/>
    <w:rsid w:val="00302E3A"/>
    <w:rsid w:val="0030363A"/>
    <w:rsid w:val="003036CE"/>
    <w:rsid w:val="003047E8"/>
    <w:rsid w:val="00304B33"/>
    <w:rsid w:val="00304D92"/>
    <w:rsid w:val="003050E9"/>
    <w:rsid w:val="00305D4D"/>
    <w:rsid w:val="00305E40"/>
    <w:rsid w:val="00306183"/>
    <w:rsid w:val="003063D1"/>
    <w:rsid w:val="00306AE1"/>
    <w:rsid w:val="00307C34"/>
    <w:rsid w:val="00307CBF"/>
    <w:rsid w:val="0031451F"/>
    <w:rsid w:val="00314E9B"/>
    <w:rsid w:val="00315DF5"/>
    <w:rsid w:val="00315FDF"/>
    <w:rsid w:val="00317A64"/>
    <w:rsid w:val="00320025"/>
    <w:rsid w:val="00320A13"/>
    <w:rsid w:val="00320CE8"/>
    <w:rsid w:val="003212A2"/>
    <w:rsid w:val="003220FE"/>
    <w:rsid w:val="00323D92"/>
    <w:rsid w:val="0032489F"/>
    <w:rsid w:val="00325015"/>
    <w:rsid w:val="00327322"/>
    <w:rsid w:val="00327573"/>
    <w:rsid w:val="00327726"/>
    <w:rsid w:val="003278EA"/>
    <w:rsid w:val="0032797B"/>
    <w:rsid w:val="003301E8"/>
    <w:rsid w:val="00330CD2"/>
    <w:rsid w:val="00330E57"/>
    <w:rsid w:val="00334A41"/>
    <w:rsid w:val="003358DF"/>
    <w:rsid w:val="00335A67"/>
    <w:rsid w:val="00335E7D"/>
    <w:rsid w:val="00335FF7"/>
    <w:rsid w:val="0033661F"/>
    <w:rsid w:val="00336A3D"/>
    <w:rsid w:val="00336BF0"/>
    <w:rsid w:val="00337252"/>
    <w:rsid w:val="00337F77"/>
    <w:rsid w:val="00340DE7"/>
    <w:rsid w:val="00340E9E"/>
    <w:rsid w:val="00340F24"/>
    <w:rsid w:val="00341A6B"/>
    <w:rsid w:val="00342153"/>
    <w:rsid w:val="0034289F"/>
    <w:rsid w:val="00342FCB"/>
    <w:rsid w:val="00343A23"/>
    <w:rsid w:val="003450B6"/>
    <w:rsid w:val="00345C8A"/>
    <w:rsid w:val="003460A0"/>
    <w:rsid w:val="0034738E"/>
    <w:rsid w:val="003478B0"/>
    <w:rsid w:val="00347FAF"/>
    <w:rsid w:val="00350CEC"/>
    <w:rsid w:val="00351F52"/>
    <w:rsid w:val="00352438"/>
    <w:rsid w:val="00352DCD"/>
    <w:rsid w:val="0035397F"/>
    <w:rsid w:val="00354327"/>
    <w:rsid w:val="00354C9F"/>
    <w:rsid w:val="00355781"/>
    <w:rsid w:val="00355B61"/>
    <w:rsid w:val="00356265"/>
    <w:rsid w:val="0036265F"/>
    <w:rsid w:val="003646FF"/>
    <w:rsid w:val="00364BDF"/>
    <w:rsid w:val="00364D53"/>
    <w:rsid w:val="003656A9"/>
    <w:rsid w:val="003666FA"/>
    <w:rsid w:val="00366F3D"/>
    <w:rsid w:val="00367F42"/>
    <w:rsid w:val="0037263C"/>
    <w:rsid w:val="00372F95"/>
    <w:rsid w:val="00373B0A"/>
    <w:rsid w:val="00374122"/>
    <w:rsid w:val="003746D7"/>
    <w:rsid w:val="003757B6"/>
    <w:rsid w:val="00375B1D"/>
    <w:rsid w:val="003767FB"/>
    <w:rsid w:val="0037699D"/>
    <w:rsid w:val="00376C72"/>
    <w:rsid w:val="00376D85"/>
    <w:rsid w:val="003770D3"/>
    <w:rsid w:val="003803C7"/>
    <w:rsid w:val="00383A39"/>
    <w:rsid w:val="00385132"/>
    <w:rsid w:val="00386B21"/>
    <w:rsid w:val="003904F1"/>
    <w:rsid w:val="0039050B"/>
    <w:rsid w:val="00391F73"/>
    <w:rsid w:val="00392393"/>
    <w:rsid w:val="003926C5"/>
    <w:rsid w:val="00392A11"/>
    <w:rsid w:val="00392E80"/>
    <w:rsid w:val="00393BD8"/>
    <w:rsid w:val="00393C64"/>
    <w:rsid w:val="00393F6E"/>
    <w:rsid w:val="00394026"/>
    <w:rsid w:val="00394641"/>
    <w:rsid w:val="00394E90"/>
    <w:rsid w:val="00395BA8"/>
    <w:rsid w:val="00396D7E"/>
    <w:rsid w:val="00397CC5"/>
    <w:rsid w:val="003A020A"/>
    <w:rsid w:val="003A074A"/>
    <w:rsid w:val="003A0855"/>
    <w:rsid w:val="003A130F"/>
    <w:rsid w:val="003A1998"/>
    <w:rsid w:val="003A1E7F"/>
    <w:rsid w:val="003A2747"/>
    <w:rsid w:val="003A3479"/>
    <w:rsid w:val="003A3DF6"/>
    <w:rsid w:val="003A55FC"/>
    <w:rsid w:val="003A5C0E"/>
    <w:rsid w:val="003A619C"/>
    <w:rsid w:val="003A699B"/>
    <w:rsid w:val="003A6B2F"/>
    <w:rsid w:val="003A7ACF"/>
    <w:rsid w:val="003B0893"/>
    <w:rsid w:val="003B0C8A"/>
    <w:rsid w:val="003B1275"/>
    <w:rsid w:val="003B135C"/>
    <w:rsid w:val="003B2E71"/>
    <w:rsid w:val="003B3157"/>
    <w:rsid w:val="003B3CD9"/>
    <w:rsid w:val="003B429A"/>
    <w:rsid w:val="003B43DF"/>
    <w:rsid w:val="003B4BA8"/>
    <w:rsid w:val="003B61A2"/>
    <w:rsid w:val="003B67E4"/>
    <w:rsid w:val="003B7124"/>
    <w:rsid w:val="003C0AD7"/>
    <w:rsid w:val="003C1372"/>
    <w:rsid w:val="003C21BC"/>
    <w:rsid w:val="003C2BC0"/>
    <w:rsid w:val="003C310F"/>
    <w:rsid w:val="003C35C9"/>
    <w:rsid w:val="003C5AA7"/>
    <w:rsid w:val="003C6145"/>
    <w:rsid w:val="003C70D1"/>
    <w:rsid w:val="003C7868"/>
    <w:rsid w:val="003C7F6D"/>
    <w:rsid w:val="003D0951"/>
    <w:rsid w:val="003D0A8B"/>
    <w:rsid w:val="003D2A4B"/>
    <w:rsid w:val="003D3123"/>
    <w:rsid w:val="003D343D"/>
    <w:rsid w:val="003D3E69"/>
    <w:rsid w:val="003D4306"/>
    <w:rsid w:val="003D4436"/>
    <w:rsid w:val="003D4FBF"/>
    <w:rsid w:val="003D51F9"/>
    <w:rsid w:val="003D65CB"/>
    <w:rsid w:val="003D6E67"/>
    <w:rsid w:val="003E0B7E"/>
    <w:rsid w:val="003E1D35"/>
    <w:rsid w:val="003E2900"/>
    <w:rsid w:val="003E71D2"/>
    <w:rsid w:val="003E7843"/>
    <w:rsid w:val="003E786C"/>
    <w:rsid w:val="003E797F"/>
    <w:rsid w:val="003F057F"/>
    <w:rsid w:val="003F1864"/>
    <w:rsid w:val="003F3892"/>
    <w:rsid w:val="003F3CC3"/>
    <w:rsid w:val="003F4CF6"/>
    <w:rsid w:val="003F52FC"/>
    <w:rsid w:val="003F7407"/>
    <w:rsid w:val="003F7F47"/>
    <w:rsid w:val="003F7F8A"/>
    <w:rsid w:val="004002C8"/>
    <w:rsid w:val="00400792"/>
    <w:rsid w:val="004008E8"/>
    <w:rsid w:val="00400D60"/>
    <w:rsid w:val="0040200E"/>
    <w:rsid w:val="00403D42"/>
    <w:rsid w:val="004058E0"/>
    <w:rsid w:val="004063C3"/>
    <w:rsid w:val="00406995"/>
    <w:rsid w:val="00406FAE"/>
    <w:rsid w:val="00407F8C"/>
    <w:rsid w:val="0041018F"/>
    <w:rsid w:val="004108B1"/>
    <w:rsid w:val="00410C0C"/>
    <w:rsid w:val="004114EC"/>
    <w:rsid w:val="004120D0"/>
    <w:rsid w:val="0041233C"/>
    <w:rsid w:val="0041237C"/>
    <w:rsid w:val="004124F4"/>
    <w:rsid w:val="00412B5D"/>
    <w:rsid w:val="00412FBE"/>
    <w:rsid w:val="00414205"/>
    <w:rsid w:val="004151DB"/>
    <w:rsid w:val="00415373"/>
    <w:rsid w:val="00415819"/>
    <w:rsid w:val="0041625E"/>
    <w:rsid w:val="0042056F"/>
    <w:rsid w:val="004205B6"/>
    <w:rsid w:val="0042273D"/>
    <w:rsid w:val="00422F63"/>
    <w:rsid w:val="00423410"/>
    <w:rsid w:val="004236BD"/>
    <w:rsid w:val="004261E9"/>
    <w:rsid w:val="004264B8"/>
    <w:rsid w:val="004265AB"/>
    <w:rsid w:val="004266C3"/>
    <w:rsid w:val="00426D58"/>
    <w:rsid w:val="0042775F"/>
    <w:rsid w:val="004308B4"/>
    <w:rsid w:val="004308EC"/>
    <w:rsid w:val="00430A95"/>
    <w:rsid w:val="0043158C"/>
    <w:rsid w:val="0043211B"/>
    <w:rsid w:val="00432705"/>
    <w:rsid w:val="0043310C"/>
    <w:rsid w:val="00433A24"/>
    <w:rsid w:val="00433EF2"/>
    <w:rsid w:val="004346EF"/>
    <w:rsid w:val="00437122"/>
    <w:rsid w:val="0043777C"/>
    <w:rsid w:val="00440A78"/>
    <w:rsid w:val="00440D58"/>
    <w:rsid w:val="004418C8"/>
    <w:rsid w:val="00441F30"/>
    <w:rsid w:val="00442DB0"/>
    <w:rsid w:val="00442F17"/>
    <w:rsid w:val="0044303E"/>
    <w:rsid w:val="004435D7"/>
    <w:rsid w:val="00443DFE"/>
    <w:rsid w:val="00443F54"/>
    <w:rsid w:val="004442EF"/>
    <w:rsid w:val="00445787"/>
    <w:rsid w:val="00445EAE"/>
    <w:rsid w:val="0044624F"/>
    <w:rsid w:val="00446550"/>
    <w:rsid w:val="0044681B"/>
    <w:rsid w:val="00446B6E"/>
    <w:rsid w:val="004474EB"/>
    <w:rsid w:val="004475E0"/>
    <w:rsid w:val="00447ADA"/>
    <w:rsid w:val="004506D8"/>
    <w:rsid w:val="00450C46"/>
    <w:rsid w:val="0045177D"/>
    <w:rsid w:val="00452407"/>
    <w:rsid w:val="00452716"/>
    <w:rsid w:val="0045709F"/>
    <w:rsid w:val="00457530"/>
    <w:rsid w:val="004613A3"/>
    <w:rsid w:val="0046142D"/>
    <w:rsid w:val="00463EB4"/>
    <w:rsid w:val="00464BCE"/>
    <w:rsid w:val="00464CF5"/>
    <w:rsid w:val="00464E69"/>
    <w:rsid w:val="00465271"/>
    <w:rsid w:val="00465489"/>
    <w:rsid w:val="00465795"/>
    <w:rsid w:val="004664D4"/>
    <w:rsid w:val="00467B7A"/>
    <w:rsid w:val="00467DD5"/>
    <w:rsid w:val="00470CA7"/>
    <w:rsid w:val="00470EF7"/>
    <w:rsid w:val="004721F5"/>
    <w:rsid w:val="004724B5"/>
    <w:rsid w:val="00476569"/>
    <w:rsid w:val="00477432"/>
    <w:rsid w:val="0048011A"/>
    <w:rsid w:val="004804EE"/>
    <w:rsid w:val="00480978"/>
    <w:rsid w:val="00482077"/>
    <w:rsid w:val="0048242B"/>
    <w:rsid w:val="00482571"/>
    <w:rsid w:val="00482B8E"/>
    <w:rsid w:val="00484547"/>
    <w:rsid w:val="00484B8B"/>
    <w:rsid w:val="00491933"/>
    <w:rsid w:val="00491A08"/>
    <w:rsid w:val="00491ACC"/>
    <w:rsid w:val="0049218D"/>
    <w:rsid w:val="00492DE3"/>
    <w:rsid w:val="00493228"/>
    <w:rsid w:val="00494BFC"/>
    <w:rsid w:val="0049555D"/>
    <w:rsid w:val="00495BCC"/>
    <w:rsid w:val="00495BE8"/>
    <w:rsid w:val="004A05C8"/>
    <w:rsid w:val="004A1482"/>
    <w:rsid w:val="004A1656"/>
    <w:rsid w:val="004A18F2"/>
    <w:rsid w:val="004A21D5"/>
    <w:rsid w:val="004A2B57"/>
    <w:rsid w:val="004A3174"/>
    <w:rsid w:val="004A33AD"/>
    <w:rsid w:val="004A54E5"/>
    <w:rsid w:val="004A5C85"/>
    <w:rsid w:val="004A771E"/>
    <w:rsid w:val="004A7C92"/>
    <w:rsid w:val="004B033E"/>
    <w:rsid w:val="004B0586"/>
    <w:rsid w:val="004B0A71"/>
    <w:rsid w:val="004B0E0E"/>
    <w:rsid w:val="004B2BA2"/>
    <w:rsid w:val="004B3765"/>
    <w:rsid w:val="004B5E1F"/>
    <w:rsid w:val="004B667D"/>
    <w:rsid w:val="004B69DA"/>
    <w:rsid w:val="004B6DE7"/>
    <w:rsid w:val="004B7379"/>
    <w:rsid w:val="004B7CCE"/>
    <w:rsid w:val="004C09E5"/>
    <w:rsid w:val="004C1382"/>
    <w:rsid w:val="004C1B40"/>
    <w:rsid w:val="004C254F"/>
    <w:rsid w:val="004C33F1"/>
    <w:rsid w:val="004C641C"/>
    <w:rsid w:val="004C7BF5"/>
    <w:rsid w:val="004D088E"/>
    <w:rsid w:val="004D0A5A"/>
    <w:rsid w:val="004D1E55"/>
    <w:rsid w:val="004D2F81"/>
    <w:rsid w:val="004D309B"/>
    <w:rsid w:val="004D48B4"/>
    <w:rsid w:val="004D492D"/>
    <w:rsid w:val="004D4F0D"/>
    <w:rsid w:val="004D5A14"/>
    <w:rsid w:val="004D7557"/>
    <w:rsid w:val="004D764D"/>
    <w:rsid w:val="004D7F2E"/>
    <w:rsid w:val="004E03C6"/>
    <w:rsid w:val="004E0EF5"/>
    <w:rsid w:val="004E1D8E"/>
    <w:rsid w:val="004E2247"/>
    <w:rsid w:val="004E2FE3"/>
    <w:rsid w:val="004E479D"/>
    <w:rsid w:val="004E4EC5"/>
    <w:rsid w:val="004E51BC"/>
    <w:rsid w:val="004E52F9"/>
    <w:rsid w:val="004E583B"/>
    <w:rsid w:val="004E7435"/>
    <w:rsid w:val="004E76F8"/>
    <w:rsid w:val="004F3167"/>
    <w:rsid w:val="004F340F"/>
    <w:rsid w:val="004F378B"/>
    <w:rsid w:val="004F4FBB"/>
    <w:rsid w:val="004F56A2"/>
    <w:rsid w:val="004F6958"/>
    <w:rsid w:val="004F6FE0"/>
    <w:rsid w:val="004F7416"/>
    <w:rsid w:val="004F7838"/>
    <w:rsid w:val="004F7923"/>
    <w:rsid w:val="004F7B29"/>
    <w:rsid w:val="004F7D96"/>
    <w:rsid w:val="0050020A"/>
    <w:rsid w:val="00500604"/>
    <w:rsid w:val="005006FF"/>
    <w:rsid w:val="00500D7B"/>
    <w:rsid w:val="005010B3"/>
    <w:rsid w:val="00501169"/>
    <w:rsid w:val="005012F8"/>
    <w:rsid w:val="005017A4"/>
    <w:rsid w:val="005017CE"/>
    <w:rsid w:val="00503062"/>
    <w:rsid w:val="00503CCE"/>
    <w:rsid w:val="00503EC7"/>
    <w:rsid w:val="0050448C"/>
    <w:rsid w:val="00506A4E"/>
    <w:rsid w:val="005070EA"/>
    <w:rsid w:val="005118CD"/>
    <w:rsid w:val="00511C0B"/>
    <w:rsid w:val="00512721"/>
    <w:rsid w:val="00512A1D"/>
    <w:rsid w:val="00514984"/>
    <w:rsid w:val="005154F1"/>
    <w:rsid w:val="005159D2"/>
    <w:rsid w:val="00515F16"/>
    <w:rsid w:val="00515F6D"/>
    <w:rsid w:val="00517850"/>
    <w:rsid w:val="005207E4"/>
    <w:rsid w:val="00521C72"/>
    <w:rsid w:val="00521F50"/>
    <w:rsid w:val="005224BF"/>
    <w:rsid w:val="00523082"/>
    <w:rsid w:val="005239D5"/>
    <w:rsid w:val="00524354"/>
    <w:rsid w:val="005248AF"/>
    <w:rsid w:val="00524A7E"/>
    <w:rsid w:val="00525A24"/>
    <w:rsid w:val="00526A90"/>
    <w:rsid w:val="0052755E"/>
    <w:rsid w:val="0053007A"/>
    <w:rsid w:val="00531F67"/>
    <w:rsid w:val="00532AB6"/>
    <w:rsid w:val="00532B9E"/>
    <w:rsid w:val="005332DF"/>
    <w:rsid w:val="00533FE4"/>
    <w:rsid w:val="00534903"/>
    <w:rsid w:val="00535587"/>
    <w:rsid w:val="00535806"/>
    <w:rsid w:val="005359E4"/>
    <w:rsid w:val="0053619A"/>
    <w:rsid w:val="00536990"/>
    <w:rsid w:val="00536A0E"/>
    <w:rsid w:val="005400DA"/>
    <w:rsid w:val="00540750"/>
    <w:rsid w:val="005415E7"/>
    <w:rsid w:val="00541674"/>
    <w:rsid w:val="00541E40"/>
    <w:rsid w:val="00542CED"/>
    <w:rsid w:val="00544086"/>
    <w:rsid w:val="00544AD8"/>
    <w:rsid w:val="005456CB"/>
    <w:rsid w:val="00545847"/>
    <w:rsid w:val="00550024"/>
    <w:rsid w:val="0055082A"/>
    <w:rsid w:val="00550DDD"/>
    <w:rsid w:val="00551954"/>
    <w:rsid w:val="00551AC8"/>
    <w:rsid w:val="00551C23"/>
    <w:rsid w:val="00551D1F"/>
    <w:rsid w:val="00551E03"/>
    <w:rsid w:val="00552093"/>
    <w:rsid w:val="00553568"/>
    <w:rsid w:val="0055367D"/>
    <w:rsid w:val="00553BD0"/>
    <w:rsid w:val="00554265"/>
    <w:rsid w:val="00554757"/>
    <w:rsid w:val="00554A92"/>
    <w:rsid w:val="00555434"/>
    <w:rsid w:val="005556AC"/>
    <w:rsid w:val="00555E2D"/>
    <w:rsid w:val="0055632D"/>
    <w:rsid w:val="00556522"/>
    <w:rsid w:val="00556A3A"/>
    <w:rsid w:val="0055799D"/>
    <w:rsid w:val="00557BB0"/>
    <w:rsid w:val="005601B8"/>
    <w:rsid w:val="00561068"/>
    <w:rsid w:val="00561732"/>
    <w:rsid w:val="0056189D"/>
    <w:rsid w:val="005619DE"/>
    <w:rsid w:val="00561EB8"/>
    <w:rsid w:val="00561FC3"/>
    <w:rsid w:val="0056360B"/>
    <w:rsid w:val="005640B8"/>
    <w:rsid w:val="00564128"/>
    <w:rsid w:val="005643DE"/>
    <w:rsid w:val="005653C6"/>
    <w:rsid w:val="00565589"/>
    <w:rsid w:val="00565E79"/>
    <w:rsid w:val="0056613D"/>
    <w:rsid w:val="00566FFF"/>
    <w:rsid w:val="00567DC7"/>
    <w:rsid w:val="00570D5E"/>
    <w:rsid w:val="00572026"/>
    <w:rsid w:val="00572781"/>
    <w:rsid w:val="0057432D"/>
    <w:rsid w:val="005743DC"/>
    <w:rsid w:val="00575316"/>
    <w:rsid w:val="00576956"/>
    <w:rsid w:val="00576B2C"/>
    <w:rsid w:val="005775E7"/>
    <w:rsid w:val="00577BCC"/>
    <w:rsid w:val="005819CC"/>
    <w:rsid w:val="00581DAF"/>
    <w:rsid w:val="00582BBD"/>
    <w:rsid w:val="0058444D"/>
    <w:rsid w:val="00584D0F"/>
    <w:rsid w:val="00585301"/>
    <w:rsid w:val="00590358"/>
    <w:rsid w:val="00590D47"/>
    <w:rsid w:val="005917ED"/>
    <w:rsid w:val="00591C45"/>
    <w:rsid w:val="00592F85"/>
    <w:rsid w:val="005941A8"/>
    <w:rsid w:val="00594C7D"/>
    <w:rsid w:val="00595548"/>
    <w:rsid w:val="0059573D"/>
    <w:rsid w:val="00595846"/>
    <w:rsid w:val="00595B29"/>
    <w:rsid w:val="00597CAE"/>
    <w:rsid w:val="005A00A3"/>
    <w:rsid w:val="005A15B2"/>
    <w:rsid w:val="005A1D86"/>
    <w:rsid w:val="005A2536"/>
    <w:rsid w:val="005A4A06"/>
    <w:rsid w:val="005A597D"/>
    <w:rsid w:val="005A609C"/>
    <w:rsid w:val="005A6E41"/>
    <w:rsid w:val="005A75ED"/>
    <w:rsid w:val="005A7645"/>
    <w:rsid w:val="005A78CE"/>
    <w:rsid w:val="005A7D00"/>
    <w:rsid w:val="005B0059"/>
    <w:rsid w:val="005B07E4"/>
    <w:rsid w:val="005B086F"/>
    <w:rsid w:val="005B1B2D"/>
    <w:rsid w:val="005B27E9"/>
    <w:rsid w:val="005B28A1"/>
    <w:rsid w:val="005B32D5"/>
    <w:rsid w:val="005B35D5"/>
    <w:rsid w:val="005B3BDE"/>
    <w:rsid w:val="005B5F29"/>
    <w:rsid w:val="005B68E2"/>
    <w:rsid w:val="005C0A1E"/>
    <w:rsid w:val="005C1C05"/>
    <w:rsid w:val="005C1E5B"/>
    <w:rsid w:val="005C4602"/>
    <w:rsid w:val="005C4ABC"/>
    <w:rsid w:val="005C5080"/>
    <w:rsid w:val="005C5AD2"/>
    <w:rsid w:val="005C65E9"/>
    <w:rsid w:val="005C768D"/>
    <w:rsid w:val="005C78EF"/>
    <w:rsid w:val="005C7CDA"/>
    <w:rsid w:val="005C7D9F"/>
    <w:rsid w:val="005D018E"/>
    <w:rsid w:val="005D13EF"/>
    <w:rsid w:val="005D1956"/>
    <w:rsid w:val="005D1A01"/>
    <w:rsid w:val="005D270E"/>
    <w:rsid w:val="005D29D3"/>
    <w:rsid w:val="005D3099"/>
    <w:rsid w:val="005D3373"/>
    <w:rsid w:val="005D3892"/>
    <w:rsid w:val="005D3AC5"/>
    <w:rsid w:val="005D45EB"/>
    <w:rsid w:val="005D4B49"/>
    <w:rsid w:val="005D5218"/>
    <w:rsid w:val="005D5466"/>
    <w:rsid w:val="005D61CF"/>
    <w:rsid w:val="005D6227"/>
    <w:rsid w:val="005D63F3"/>
    <w:rsid w:val="005D63FF"/>
    <w:rsid w:val="005E28EA"/>
    <w:rsid w:val="005E30CB"/>
    <w:rsid w:val="005E3378"/>
    <w:rsid w:val="005E4186"/>
    <w:rsid w:val="005E592F"/>
    <w:rsid w:val="005E5A1C"/>
    <w:rsid w:val="005E62EC"/>
    <w:rsid w:val="005E69CC"/>
    <w:rsid w:val="005F198E"/>
    <w:rsid w:val="005F223D"/>
    <w:rsid w:val="005F3518"/>
    <w:rsid w:val="005F3FC1"/>
    <w:rsid w:val="005F5FA2"/>
    <w:rsid w:val="005F6087"/>
    <w:rsid w:val="005F6B00"/>
    <w:rsid w:val="005F6B60"/>
    <w:rsid w:val="005F7532"/>
    <w:rsid w:val="005F75A6"/>
    <w:rsid w:val="005F7731"/>
    <w:rsid w:val="005F783D"/>
    <w:rsid w:val="006002C9"/>
    <w:rsid w:val="00600C55"/>
    <w:rsid w:val="00600FFC"/>
    <w:rsid w:val="006012C3"/>
    <w:rsid w:val="006016D2"/>
    <w:rsid w:val="006018FF"/>
    <w:rsid w:val="00601959"/>
    <w:rsid w:val="00601ACE"/>
    <w:rsid w:val="00604253"/>
    <w:rsid w:val="00604798"/>
    <w:rsid w:val="00604975"/>
    <w:rsid w:val="00604E25"/>
    <w:rsid w:val="00605114"/>
    <w:rsid w:val="00605345"/>
    <w:rsid w:val="00605432"/>
    <w:rsid w:val="00605BA2"/>
    <w:rsid w:val="00605C8C"/>
    <w:rsid w:val="00605C8D"/>
    <w:rsid w:val="00606359"/>
    <w:rsid w:val="00606DCC"/>
    <w:rsid w:val="00610A25"/>
    <w:rsid w:val="006113FB"/>
    <w:rsid w:val="00611550"/>
    <w:rsid w:val="00611ED9"/>
    <w:rsid w:val="0061263C"/>
    <w:rsid w:val="00613D5E"/>
    <w:rsid w:val="00614957"/>
    <w:rsid w:val="00615267"/>
    <w:rsid w:val="00615764"/>
    <w:rsid w:val="00617091"/>
    <w:rsid w:val="006175FE"/>
    <w:rsid w:val="0061763A"/>
    <w:rsid w:val="00617C59"/>
    <w:rsid w:val="006202BA"/>
    <w:rsid w:val="00620D46"/>
    <w:rsid w:val="00620DA4"/>
    <w:rsid w:val="00620F64"/>
    <w:rsid w:val="00621291"/>
    <w:rsid w:val="00622677"/>
    <w:rsid w:val="00622FC3"/>
    <w:rsid w:val="0062322E"/>
    <w:rsid w:val="006247C6"/>
    <w:rsid w:val="00624DC2"/>
    <w:rsid w:val="00624ECD"/>
    <w:rsid w:val="006254EE"/>
    <w:rsid w:val="00626999"/>
    <w:rsid w:val="00626DBA"/>
    <w:rsid w:val="00626E88"/>
    <w:rsid w:val="00627896"/>
    <w:rsid w:val="00627D4E"/>
    <w:rsid w:val="00627FBF"/>
    <w:rsid w:val="006306A7"/>
    <w:rsid w:val="0063127E"/>
    <w:rsid w:val="00631E51"/>
    <w:rsid w:val="006342BB"/>
    <w:rsid w:val="00636BBE"/>
    <w:rsid w:val="006372EC"/>
    <w:rsid w:val="006376A6"/>
    <w:rsid w:val="00637DA0"/>
    <w:rsid w:val="00641136"/>
    <w:rsid w:val="006413FB"/>
    <w:rsid w:val="0064186A"/>
    <w:rsid w:val="0064241E"/>
    <w:rsid w:val="00642F51"/>
    <w:rsid w:val="00643033"/>
    <w:rsid w:val="00643D67"/>
    <w:rsid w:val="00643F17"/>
    <w:rsid w:val="00643F8F"/>
    <w:rsid w:val="006448F3"/>
    <w:rsid w:val="006449ED"/>
    <w:rsid w:val="00645336"/>
    <w:rsid w:val="00645F28"/>
    <w:rsid w:val="006465B2"/>
    <w:rsid w:val="00646A31"/>
    <w:rsid w:val="00647889"/>
    <w:rsid w:val="006478FC"/>
    <w:rsid w:val="006505C1"/>
    <w:rsid w:val="0065146C"/>
    <w:rsid w:val="00652225"/>
    <w:rsid w:val="00652C79"/>
    <w:rsid w:val="00653EE5"/>
    <w:rsid w:val="00655083"/>
    <w:rsid w:val="00656576"/>
    <w:rsid w:val="00656AD0"/>
    <w:rsid w:val="0065714B"/>
    <w:rsid w:val="006600D1"/>
    <w:rsid w:val="00660235"/>
    <w:rsid w:val="00660AF2"/>
    <w:rsid w:val="00662370"/>
    <w:rsid w:val="0066243A"/>
    <w:rsid w:val="0066299F"/>
    <w:rsid w:val="00662B77"/>
    <w:rsid w:val="006630B9"/>
    <w:rsid w:val="006630FC"/>
    <w:rsid w:val="00663764"/>
    <w:rsid w:val="00663E5F"/>
    <w:rsid w:val="006643DA"/>
    <w:rsid w:val="00664EB5"/>
    <w:rsid w:val="00664FA5"/>
    <w:rsid w:val="006651A1"/>
    <w:rsid w:val="006655DA"/>
    <w:rsid w:val="00665DC5"/>
    <w:rsid w:val="006666A3"/>
    <w:rsid w:val="006667CE"/>
    <w:rsid w:val="00666C96"/>
    <w:rsid w:val="00667D0F"/>
    <w:rsid w:val="00667FEF"/>
    <w:rsid w:val="006706AE"/>
    <w:rsid w:val="006709A2"/>
    <w:rsid w:val="00670B1C"/>
    <w:rsid w:val="00670B41"/>
    <w:rsid w:val="00670C06"/>
    <w:rsid w:val="00671069"/>
    <w:rsid w:val="006710B4"/>
    <w:rsid w:val="00671FFF"/>
    <w:rsid w:val="0067222A"/>
    <w:rsid w:val="0067374A"/>
    <w:rsid w:val="00673882"/>
    <w:rsid w:val="00674992"/>
    <w:rsid w:val="0067593E"/>
    <w:rsid w:val="006762FF"/>
    <w:rsid w:val="00677353"/>
    <w:rsid w:val="0067772D"/>
    <w:rsid w:val="00677AFF"/>
    <w:rsid w:val="0068060A"/>
    <w:rsid w:val="00681855"/>
    <w:rsid w:val="00681BAB"/>
    <w:rsid w:val="0068226D"/>
    <w:rsid w:val="00683243"/>
    <w:rsid w:val="00683540"/>
    <w:rsid w:val="00683FC2"/>
    <w:rsid w:val="006842DF"/>
    <w:rsid w:val="00684C2A"/>
    <w:rsid w:val="006868A6"/>
    <w:rsid w:val="006871F9"/>
    <w:rsid w:val="00690316"/>
    <w:rsid w:val="00691625"/>
    <w:rsid w:val="00691F26"/>
    <w:rsid w:val="006934FF"/>
    <w:rsid w:val="00693F0A"/>
    <w:rsid w:val="00695289"/>
    <w:rsid w:val="006961B1"/>
    <w:rsid w:val="00696842"/>
    <w:rsid w:val="00697567"/>
    <w:rsid w:val="006A017D"/>
    <w:rsid w:val="006A0AB6"/>
    <w:rsid w:val="006A0F7C"/>
    <w:rsid w:val="006A17A8"/>
    <w:rsid w:val="006A1BBA"/>
    <w:rsid w:val="006A2238"/>
    <w:rsid w:val="006A29DD"/>
    <w:rsid w:val="006A2F85"/>
    <w:rsid w:val="006A3E86"/>
    <w:rsid w:val="006A3EE2"/>
    <w:rsid w:val="006A45DD"/>
    <w:rsid w:val="006A47D4"/>
    <w:rsid w:val="006A49CC"/>
    <w:rsid w:val="006A4C46"/>
    <w:rsid w:val="006A4C51"/>
    <w:rsid w:val="006A6B6B"/>
    <w:rsid w:val="006B1989"/>
    <w:rsid w:val="006B3371"/>
    <w:rsid w:val="006B48DD"/>
    <w:rsid w:val="006B4C85"/>
    <w:rsid w:val="006B4DC1"/>
    <w:rsid w:val="006B521F"/>
    <w:rsid w:val="006B55A5"/>
    <w:rsid w:val="006B5917"/>
    <w:rsid w:val="006B65E8"/>
    <w:rsid w:val="006B67DA"/>
    <w:rsid w:val="006B7EC1"/>
    <w:rsid w:val="006C0274"/>
    <w:rsid w:val="006C0925"/>
    <w:rsid w:val="006C0ED7"/>
    <w:rsid w:val="006C1968"/>
    <w:rsid w:val="006C247F"/>
    <w:rsid w:val="006C2BB7"/>
    <w:rsid w:val="006C2FCD"/>
    <w:rsid w:val="006C367F"/>
    <w:rsid w:val="006C3B50"/>
    <w:rsid w:val="006C4AB6"/>
    <w:rsid w:val="006C53F2"/>
    <w:rsid w:val="006C5D64"/>
    <w:rsid w:val="006C718B"/>
    <w:rsid w:val="006D0733"/>
    <w:rsid w:val="006D0F10"/>
    <w:rsid w:val="006D140D"/>
    <w:rsid w:val="006D1DD6"/>
    <w:rsid w:val="006D23C3"/>
    <w:rsid w:val="006D23C8"/>
    <w:rsid w:val="006D256E"/>
    <w:rsid w:val="006D264E"/>
    <w:rsid w:val="006D2A0E"/>
    <w:rsid w:val="006D3895"/>
    <w:rsid w:val="006D40F7"/>
    <w:rsid w:val="006D654B"/>
    <w:rsid w:val="006D7C24"/>
    <w:rsid w:val="006D7D4A"/>
    <w:rsid w:val="006E0B50"/>
    <w:rsid w:val="006E192E"/>
    <w:rsid w:val="006E5BCF"/>
    <w:rsid w:val="006E5EE7"/>
    <w:rsid w:val="006E6320"/>
    <w:rsid w:val="006E6A24"/>
    <w:rsid w:val="006E6DA8"/>
    <w:rsid w:val="006E7C46"/>
    <w:rsid w:val="006E7DEE"/>
    <w:rsid w:val="006F03F2"/>
    <w:rsid w:val="006F0ECA"/>
    <w:rsid w:val="006F13F1"/>
    <w:rsid w:val="006F1719"/>
    <w:rsid w:val="006F35E1"/>
    <w:rsid w:val="006F59E6"/>
    <w:rsid w:val="006F709F"/>
    <w:rsid w:val="006F7947"/>
    <w:rsid w:val="006F7CB4"/>
    <w:rsid w:val="006F7E44"/>
    <w:rsid w:val="00700592"/>
    <w:rsid w:val="007027B5"/>
    <w:rsid w:val="00704A2E"/>
    <w:rsid w:val="00705175"/>
    <w:rsid w:val="0070583F"/>
    <w:rsid w:val="00705A6C"/>
    <w:rsid w:val="0070796F"/>
    <w:rsid w:val="00707C5A"/>
    <w:rsid w:val="0071099E"/>
    <w:rsid w:val="007126CC"/>
    <w:rsid w:val="00712AC5"/>
    <w:rsid w:val="00712D61"/>
    <w:rsid w:val="00712DD7"/>
    <w:rsid w:val="00713029"/>
    <w:rsid w:val="0071305E"/>
    <w:rsid w:val="00713A23"/>
    <w:rsid w:val="00713BDF"/>
    <w:rsid w:val="0071411F"/>
    <w:rsid w:val="00714C14"/>
    <w:rsid w:val="00715671"/>
    <w:rsid w:val="007169AC"/>
    <w:rsid w:val="00716F0E"/>
    <w:rsid w:val="00717243"/>
    <w:rsid w:val="00717EE6"/>
    <w:rsid w:val="00717F1F"/>
    <w:rsid w:val="00717F7C"/>
    <w:rsid w:val="0072133F"/>
    <w:rsid w:val="0072341B"/>
    <w:rsid w:val="0072346A"/>
    <w:rsid w:val="00723868"/>
    <w:rsid w:val="007243D2"/>
    <w:rsid w:val="00724A2F"/>
    <w:rsid w:val="00725BEE"/>
    <w:rsid w:val="00726975"/>
    <w:rsid w:val="00726C8F"/>
    <w:rsid w:val="00727283"/>
    <w:rsid w:val="0072731D"/>
    <w:rsid w:val="00727CCA"/>
    <w:rsid w:val="007302FF"/>
    <w:rsid w:val="00730543"/>
    <w:rsid w:val="00730550"/>
    <w:rsid w:val="0073098C"/>
    <w:rsid w:val="00731728"/>
    <w:rsid w:val="00731BC1"/>
    <w:rsid w:val="00731C45"/>
    <w:rsid w:val="00732EFA"/>
    <w:rsid w:val="00733655"/>
    <w:rsid w:val="0073379D"/>
    <w:rsid w:val="00733F62"/>
    <w:rsid w:val="00735CC2"/>
    <w:rsid w:val="00735E9E"/>
    <w:rsid w:val="007371F3"/>
    <w:rsid w:val="00737958"/>
    <w:rsid w:val="007412E1"/>
    <w:rsid w:val="007414E2"/>
    <w:rsid w:val="007415F7"/>
    <w:rsid w:val="0074174C"/>
    <w:rsid w:val="0074180E"/>
    <w:rsid w:val="00741EE5"/>
    <w:rsid w:val="00742380"/>
    <w:rsid w:val="0074250C"/>
    <w:rsid w:val="007432FF"/>
    <w:rsid w:val="0074480A"/>
    <w:rsid w:val="007448A4"/>
    <w:rsid w:val="007450AB"/>
    <w:rsid w:val="00745194"/>
    <w:rsid w:val="00745746"/>
    <w:rsid w:val="00746407"/>
    <w:rsid w:val="007472A0"/>
    <w:rsid w:val="00747E1A"/>
    <w:rsid w:val="00747E3E"/>
    <w:rsid w:val="0075027D"/>
    <w:rsid w:val="007511EA"/>
    <w:rsid w:val="00751BC6"/>
    <w:rsid w:val="00751D48"/>
    <w:rsid w:val="007522B5"/>
    <w:rsid w:val="007523A8"/>
    <w:rsid w:val="00752B7B"/>
    <w:rsid w:val="007534B7"/>
    <w:rsid w:val="0075357D"/>
    <w:rsid w:val="00753662"/>
    <w:rsid w:val="00753F99"/>
    <w:rsid w:val="00754374"/>
    <w:rsid w:val="007545DF"/>
    <w:rsid w:val="0075555A"/>
    <w:rsid w:val="00755EA4"/>
    <w:rsid w:val="00756447"/>
    <w:rsid w:val="007567B3"/>
    <w:rsid w:val="00757003"/>
    <w:rsid w:val="00757D4C"/>
    <w:rsid w:val="007600F8"/>
    <w:rsid w:val="007601C0"/>
    <w:rsid w:val="007619CC"/>
    <w:rsid w:val="007623A8"/>
    <w:rsid w:val="00762ABD"/>
    <w:rsid w:val="00763172"/>
    <w:rsid w:val="007635AE"/>
    <w:rsid w:val="0076373A"/>
    <w:rsid w:val="00764A75"/>
    <w:rsid w:val="007670E1"/>
    <w:rsid w:val="00767282"/>
    <w:rsid w:val="007679B4"/>
    <w:rsid w:val="007700A5"/>
    <w:rsid w:val="00770435"/>
    <w:rsid w:val="00770D1B"/>
    <w:rsid w:val="00772171"/>
    <w:rsid w:val="00773C06"/>
    <w:rsid w:val="0077410A"/>
    <w:rsid w:val="00774A65"/>
    <w:rsid w:val="00775043"/>
    <w:rsid w:val="00776298"/>
    <w:rsid w:val="00776D62"/>
    <w:rsid w:val="00776D90"/>
    <w:rsid w:val="00777D4A"/>
    <w:rsid w:val="0078036C"/>
    <w:rsid w:val="007805BD"/>
    <w:rsid w:val="007805FC"/>
    <w:rsid w:val="00781D4C"/>
    <w:rsid w:val="0078277F"/>
    <w:rsid w:val="00783320"/>
    <w:rsid w:val="00783BAC"/>
    <w:rsid w:val="00784116"/>
    <w:rsid w:val="0078505C"/>
    <w:rsid w:val="007850F1"/>
    <w:rsid w:val="00786553"/>
    <w:rsid w:val="007865A5"/>
    <w:rsid w:val="00786FF2"/>
    <w:rsid w:val="00792386"/>
    <w:rsid w:val="00792AC0"/>
    <w:rsid w:val="00794A4A"/>
    <w:rsid w:val="00794DE8"/>
    <w:rsid w:val="00795587"/>
    <w:rsid w:val="00796FE1"/>
    <w:rsid w:val="007976C5"/>
    <w:rsid w:val="00797875"/>
    <w:rsid w:val="007A0950"/>
    <w:rsid w:val="007A1773"/>
    <w:rsid w:val="007A3449"/>
    <w:rsid w:val="007A3DCA"/>
    <w:rsid w:val="007A3E01"/>
    <w:rsid w:val="007A583A"/>
    <w:rsid w:val="007A5EB9"/>
    <w:rsid w:val="007A6232"/>
    <w:rsid w:val="007A67B8"/>
    <w:rsid w:val="007A7C06"/>
    <w:rsid w:val="007A7CCF"/>
    <w:rsid w:val="007A7DC9"/>
    <w:rsid w:val="007B0210"/>
    <w:rsid w:val="007B0BFC"/>
    <w:rsid w:val="007B12A9"/>
    <w:rsid w:val="007B1F1B"/>
    <w:rsid w:val="007B222E"/>
    <w:rsid w:val="007B2C1E"/>
    <w:rsid w:val="007B36D6"/>
    <w:rsid w:val="007B3E70"/>
    <w:rsid w:val="007B4CE7"/>
    <w:rsid w:val="007B4FF3"/>
    <w:rsid w:val="007B5A14"/>
    <w:rsid w:val="007B5EC5"/>
    <w:rsid w:val="007B5FAD"/>
    <w:rsid w:val="007B69F8"/>
    <w:rsid w:val="007B7374"/>
    <w:rsid w:val="007C0066"/>
    <w:rsid w:val="007C04AE"/>
    <w:rsid w:val="007C0B68"/>
    <w:rsid w:val="007C15F8"/>
    <w:rsid w:val="007C284F"/>
    <w:rsid w:val="007C31C8"/>
    <w:rsid w:val="007C31DA"/>
    <w:rsid w:val="007C3A9E"/>
    <w:rsid w:val="007C4D8F"/>
    <w:rsid w:val="007C6278"/>
    <w:rsid w:val="007C64CF"/>
    <w:rsid w:val="007C6E86"/>
    <w:rsid w:val="007C7822"/>
    <w:rsid w:val="007C7A81"/>
    <w:rsid w:val="007C7E18"/>
    <w:rsid w:val="007D0ED2"/>
    <w:rsid w:val="007D1318"/>
    <w:rsid w:val="007D154B"/>
    <w:rsid w:val="007D1BF8"/>
    <w:rsid w:val="007D22BB"/>
    <w:rsid w:val="007D2BCB"/>
    <w:rsid w:val="007D4305"/>
    <w:rsid w:val="007D49FD"/>
    <w:rsid w:val="007D6A0C"/>
    <w:rsid w:val="007D7C24"/>
    <w:rsid w:val="007D7E56"/>
    <w:rsid w:val="007D7F30"/>
    <w:rsid w:val="007E0528"/>
    <w:rsid w:val="007E0AEE"/>
    <w:rsid w:val="007E1113"/>
    <w:rsid w:val="007E16D3"/>
    <w:rsid w:val="007E1801"/>
    <w:rsid w:val="007E20F8"/>
    <w:rsid w:val="007E2467"/>
    <w:rsid w:val="007E35AA"/>
    <w:rsid w:val="007E383F"/>
    <w:rsid w:val="007E4B40"/>
    <w:rsid w:val="007E5469"/>
    <w:rsid w:val="007E5989"/>
    <w:rsid w:val="007E5D7D"/>
    <w:rsid w:val="007E647E"/>
    <w:rsid w:val="007E6548"/>
    <w:rsid w:val="007F01BF"/>
    <w:rsid w:val="007F103E"/>
    <w:rsid w:val="007F1544"/>
    <w:rsid w:val="007F1628"/>
    <w:rsid w:val="007F2586"/>
    <w:rsid w:val="007F27C8"/>
    <w:rsid w:val="007F284D"/>
    <w:rsid w:val="007F396A"/>
    <w:rsid w:val="007F3B26"/>
    <w:rsid w:val="007F3DED"/>
    <w:rsid w:val="007F425D"/>
    <w:rsid w:val="007F481E"/>
    <w:rsid w:val="007F5E85"/>
    <w:rsid w:val="007F76CA"/>
    <w:rsid w:val="007F7A2A"/>
    <w:rsid w:val="007F7DE2"/>
    <w:rsid w:val="00800D2B"/>
    <w:rsid w:val="00800E43"/>
    <w:rsid w:val="00801E4E"/>
    <w:rsid w:val="00803935"/>
    <w:rsid w:val="008052C5"/>
    <w:rsid w:val="0080640C"/>
    <w:rsid w:val="00806ADA"/>
    <w:rsid w:val="00807D2F"/>
    <w:rsid w:val="008102E0"/>
    <w:rsid w:val="0081094C"/>
    <w:rsid w:val="00810D2E"/>
    <w:rsid w:val="00811143"/>
    <w:rsid w:val="00811D35"/>
    <w:rsid w:val="00811D5B"/>
    <w:rsid w:val="00811DA2"/>
    <w:rsid w:val="008128B1"/>
    <w:rsid w:val="008129D1"/>
    <w:rsid w:val="00812D47"/>
    <w:rsid w:val="00813227"/>
    <w:rsid w:val="008135B6"/>
    <w:rsid w:val="00814EF9"/>
    <w:rsid w:val="00815AA7"/>
    <w:rsid w:val="00815C5F"/>
    <w:rsid w:val="00816BF2"/>
    <w:rsid w:val="00817275"/>
    <w:rsid w:val="00817546"/>
    <w:rsid w:val="008178CE"/>
    <w:rsid w:val="00820D5C"/>
    <w:rsid w:val="00820E94"/>
    <w:rsid w:val="00820FAE"/>
    <w:rsid w:val="008210C7"/>
    <w:rsid w:val="008215A1"/>
    <w:rsid w:val="00822002"/>
    <w:rsid w:val="00822070"/>
    <w:rsid w:val="00822289"/>
    <w:rsid w:val="0082341D"/>
    <w:rsid w:val="00825239"/>
    <w:rsid w:val="0082660C"/>
    <w:rsid w:val="0082660E"/>
    <w:rsid w:val="00827730"/>
    <w:rsid w:val="00830563"/>
    <w:rsid w:val="00830762"/>
    <w:rsid w:val="00830E10"/>
    <w:rsid w:val="00832913"/>
    <w:rsid w:val="008338E2"/>
    <w:rsid w:val="0083405B"/>
    <w:rsid w:val="0083566F"/>
    <w:rsid w:val="00836EC0"/>
    <w:rsid w:val="00837F32"/>
    <w:rsid w:val="0084243A"/>
    <w:rsid w:val="00842822"/>
    <w:rsid w:val="00842AC0"/>
    <w:rsid w:val="00843508"/>
    <w:rsid w:val="00844031"/>
    <w:rsid w:val="0084459C"/>
    <w:rsid w:val="0084571E"/>
    <w:rsid w:val="00845AF6"/>
    <w:rsid w:val="00846272"/>
    <w:rsid w:val="00846644"/>
    <w:rsid w:val="008468A0"/>
    <w:rsid w:val="00846D86"/>
    <w:rsid w:val="00847291"/>
    <w:rsid w:val="00847D84"/>
    <w:rsid w:val="00850429"/>
    <w:rsid w:val="008511C3"/>
    <w:rsid w:val="00851EDB"/>
    <w:rsid w:val="00852559"/>
    <w:rsid w:val="0085312D"/>
    <w:rsid w:val="0085326C"/>
    <w:rsid w:val="00854DD1"/>
    <w:rsid w:val="0085537D"/>
    <w:rsid w:val="008556A4"/>
    <w:rsid w:val="00855E0B"/>
    <w:rsid w:val="008610C2"/>
    <w:rsid w:val="0086144A"/>
    <w:rsid w:val="0086161F"/>
    <w:rsid w:val="00862316"/>
    <w:rsid w:val="008623CC"/>
    <w:rsid w:val="0086287A"/>
    <w:rsid w:val="008635CF"/>
    <w:rsid w:val="00863617"/>
    <w:rsid w:val="008646B4"/>
    <w:rsid w:val="00864EF0"/>
    <w:rsid w:val="00865005"/>
    <w:rsid w:val="0086548E"/>
    <w:rsid w:val="00865751"/>
    <w:rsid w:val="008674D4"/>
    <w:rsid w:val="00867A1A"/>
    <w:rsid w:val="008704FC"/>
    <w:rsid w:val="00870BE2"/>
    <w:rsid w:val="00870D09"/>
    <w:rsid w:val="00871461"/>
    <w:rsid w:val="0087390D"/>
    <w:rsid w:val="00874926"/>
    <w:rsid w:val="0087581F"/>
    <w:rsid w:val="008764C4"/>
    <w:rsid w:val="00876A06"/>
    <w:rsid w:val="00876A4B"/>
    <w:rsid w:val="008815CA"/>
    <w:rsid w:val="0088179D"/>
    <w:rsid w:val="008822DA"/>
    <w:rsid w:val="0088265C"/>
    <w:rsid w:val="0088291F"/>
    <w:rsid w:val="008835A8"/>
    <w:rsid w:val="00883CEC"/>
    <w:rsid w:val="00884050"/>
    <w:rsid w:val="00884204"/>
    <w:rsid w:val="00884A3F"/>
    <w:rsid w:val="00884BFE"/>
    <w:rsid w:val="00885274"/>
    <w:rsid w:val="008852A0"/>
    <w:rsid w:val="0088539E"/>
    <w:rsid w:val="00885BE8"/>
    <w:rsid w:val="0088758A"/>
    <w:rsid w:val="00890484"/>
    <w:rsid w:val="00890AC6"/>
    <w:rsid w:val="00890EB2"/>
    <w:rsid w:val="00891F62"/>
    <w:rsid w:val="0089243A"/>
    <w:rsid w:val="00892E38"/>
    <w:rsid w:val="0089357C"/>
    <w:rsid w:val="0089363F"/>
    <w:rsid w:val="0089367D"/>
    <w:rsid w:val="00893FC8"/>
    <w:rsid w:val="00894047"/>
    <w:rsid w:val="0089408B"/>
    <w:rsid w:val="0089499B"/>
    <w:rsid w:val="00894F2C"/>
    <w:rsid w:val="00895236"/>
    <w:rsid w:val="0089530C"/>
    <w:rsid w:val="008954CB"/>
    <w:rsid w:val="00896F55"/>
    <w:rsid w:val="008A0824"/>
    <w:rsid w:val="008A0CC9"/>
    <w:rsid w:val="008A1EC6"/>
    <w:rsid w:val="008A1FC3"/>
    <w:rsid w:val="008A2067"/>
    <w:rsid w:val="008A2B77"/>
    <w:rsid w:val="008A2EBA"/>
    <w:rsid w:val="008A309B"/>
    <w:rsid w:val="008A34FC"/>
    <w:rsid w:val="008A3E5B"/>
    <w:rsid w:val="008A4C2F"/>
    <w:rsid w:val="008A4E9C"/>
    <w:rsid w:val="008A4F3D"/>
    <w:rsid w:val="008A5349"/>
    <w:rsid w:val="008A553C"/>
    <w:rsid w:val="008A681A"/>
    <w:rsid w:val="008A7193"/>
    <w:rsid w:val="008A75C7"/>
    <w:rsid w:val="008A7A74"/>
    <w:rsid w:val="008A7F42"/>
    <w:rsid w:val="008B01B0"/>
    <w:rsid w:val="008B03B0"/>
    <w:rsid w:val="008B0498"/>
    <w:rsid w:val="008B06EC"/>
    <w:rsid w:val="008B0D64"/>
    <w:rsid w:val="008B15FB"/>
    <w:rsid w:val="008B2AD5"/>
    <w:rsid w:val="008B3B6A"/>
    <w:rsid w:val="008B3EE3"/>
    <w:rsid w:val="008B55C0"/>
    <w:rsid w:val="008B5F24"/>
    <w:rsid w:val="008B615E"/>
    <w:rsid w:val="008B65CC"/>
    <w:rsid w:val="008B7196"/>
    <w:rsid w:val="008C053D"/>
    <w:rsid w:val="008C0D56"/>
    <w:rsid w:val="008C32CF"/>
    <w:rsid w:val="008C3409"/>
    <w:rsid w:val="008C4363"/>
    <w:rsid w:val="008C43E5"/>
    <w:rsid w:val="008C51EA"/>
    <w:rsid w:val="008C688B"/>
    <w:rsid w:val="008C689C"/>
    <w:rsid w:val="008C7ABB"/>
    <w:rsid w:val="008D0E2D"/>
    <w:rsid w:val="008D23DD"/>
    <w:rsid w:val="008D305F"/>
    <w:rsid w:val="008D3910"/>
    <w:rsid w:val="008D3A8D"/>
    <w:rsid w:val="008D4944"/>
    <w:rsid w:val="008D499A"/>
    <w:rsid w:val="008D57BA"/>
    <w:rsid w:val="008D5DFF"/>
    <w:rsid w:val="008D6CFC"/>
    <w:rsid w:val="008E047A"/>
    <w:rsid w:val="008E0ADB"/>
    <w:rsid w:val="008E2AC7"/>
    <w:rsid w:val="008E2C99"/>
    <w:rsid w:val="008E4B37"/>
    <w:rsid w:val="008E4CFF"/>
    <w:rsid w:val="008E5236"/>
    <w:rsid w:val="008E6252"/>
    <w:rsid w:val="008E7ECA"/>
    <w:rsid w:val="008E7FD0"/>
    <w:rsid w:val="008F023B"/>
    <w:rsid w:val="008F0E17"/>
    <w:rsid w:val="008F130F"/>
    <w:rsid w:val="008F1DA8"/>
    <w:rsid w:val="008F2245"/>
    <w:rsid w:val="008F3B6C"/>
    <w:rsid w:val="008F43F2"/>
    <w:rsid w:val="008F5E90"/>
    <w:rsid w:val="008F70CC"/>
    <w:rsid w:val="00900383"/>
    <w:rsid w:val="00900855"/>
    <w:rsid w:val="00901074"/>
    <w:rsid w:val="0090190A"/>
    <w:rsid w:val="00901CCB"/>
    <w:rsid w:val="00903175"/>
    <w:rsid w:val="00903A09"/>
    <w:rsid w:val="0090400B"/>
    <w:rsid w:val="00904FB7"/>
    <w:rsid w:val="00905343"/>
    <w:rsid w:val="0090566E"/>
    <w:rsid w:val="00905A65"/>
    <w:rsid w:val="00905BD1"/>
    <w:rsid w:val="00905CA8"/>
    <w:rsid w:val="009069BC"/>
    <w:rsid w:val="00906EC4"/>
    <w:rsid w:val="0090728F"/>
    <w:rsid w:val="009073B9"/>
    <w:rsid w:val="00910099"/>
    <w:rsid w:val="00910146"/>
    <w:rsid w:val="00910DF3"/>
    <w:rsid w:val="00910F97"/>
    <w:rsid w:val="00912992"/>
    <w:rsid w:val="00913738"/>
    <w:rsid w:val="009141F2"/>
    <w:rsid w:val="009146DB"/>
    <w:rsid w:val="0091472F"/>
    <w:rsid w:val="0091494A"/>
    <w:rsid w:val="00914BDB"/>
    <w:rsid w:val="0091505F"/>
    <w:rsid w:val="0091572F"/>
    <w:rsid w:val="00917365"/>
    <w:rsid w:val="009177BA"/>
    <w:rsid w:val="00917A6E"/>
    <w:rsid w:val="00920271"/>
    <w:rsid w:val="00921FB0"/>
    <w:rsid w:val="0092350D"/>
    <w:rsid w:val="0092354F"/>
    <w:rsid w:val="00923C50"/>
    <w:rsid w:val="009240BC"/>
    <w:rsid w:val="00924385"/>
    <w:rsid w:val="009243B0"/>
    <w:rsid w:val="00924D4C"/>
    <w:rsid w:val="00925A03"/>
    <w:rsid w:val="00926AA6"/>
    <w:rsid w:val="009279CA"/>
    <w:rsid w:val="00927C94"/>
    <w:rsid w:val="009309F0"/>
    <w:rsid w:val="00930DD5"/>
    <w:rsid w:val="00931A0F"/>
    <w:rsid w:val="00932175"/>
    <w:rsid w:val="0093448E"/>
    <w:rsid w:val="00934D7D"/>
    <w:rsid w:val="00935241"/>
    <w:rsid w:val="00936089"/>
    <w:rsid w:val="00936131"/>
    <w:rsid w:val="00940B63"/>
    <w:rsid w:val="009412AF"/>
    <w:rsid w:val="00941E34"/>
    <w:rsid w:val="00943A34"/>
    <w:rsid w:val="00943B10"/>
    <w:rsid w:val="00944274"/>
    <w:rsid w:val="0094556B"/>
    <w:rsid w:val="0094594F"/>
    <w:rsid w:val="00946D13"/>
    <w:rsid w:val="0095053A"/>
    <w:rsid w:val="009507A1"/>
    <w:rsid w:val="009519EE"/>
    <w:rsid w:val="00951C58"/>
    <w:rsid w:val="00952CEF"/>
    <w:rsid w:val="00953515"/>
    <w:rsid w:val="0095363F"/>
    <w:rsid w:val="009540AD"/>
    <w:rsid w:val="0095670A"/>
    <w:rsid w:val="00957CA8"/>
    <w:rsid w:val="00957EB6"/>
    <w:rsid w:val="009605A7"/>
    <w:rsid w:val="00960A3C"/>
    <w:rsid w:val="00960B11"/>
    <w:rsid w:val="00960BA0"/>
    <w:rsid w:val="00961F8F"/>
    <w:rsid w:val="0096228F"/>
    <w:rsid w:val="00962436"/>
    <w:rsid w:val="00962CE6"/>
    <w:rsid w:val="00963247"/>
    <w:rsid w:val="0096383C"/>
    <w:rsid w:val="00963FA6"/>
    <w:rsid w:val="009643D7"/>
    <w:rsid w:val="00964447"/>
    <w:rsid w:val="00965422"/>
    <w:rsid w:val="009658BD"/>
    <w:rsid w:val="00966530"/>
    <w:rsid w:val="00966BC1"/>
    <w:rsid w:val="00967476"/>
    <w:rsid w:val="009677F0"/>
    <w:rsid w:val="00970AEF"/>
    <w:rsid w:val="00971C49"/>
    <w:rsid w:val="00971E1A"/>
    <w:rsid w:val="00972374"/>
    <w:rsid w:val="00972C07"/>
    <w:rsid w:val="00972F16"/>
    <w:rsid w:val="00973594"/>
    <w:rsid w:val="00973DAC"/>
    <w:rsid w:val="009742EE"/>
    <w:rsid w:val="0097477A"/>
    <w:rsid w:val="009759E1"/>
    <w:rsid w:val="00975A06"/>
    <w:rsid w:val="00975EA4"/>
    <w:rsid w:val="009769CE"/>
    <w:rsid w:val="0097704E"/>
    <w:rsid w:val="009804E9"/>
    <w:rsid w:val="009810A2"/>
    <w:rsid w:val="0098185C"/>
    <w:rsid w:val="00982462"/>
    <w:rsid w:val="009827FA"/>
    <w:rsid w:val="00983B2F"/>
    <w:rsid w:val="0098445E"/>
    <w:rsid w:val="00984607"/>
    <w:rsid w:val="009851E3"/>
    <w:rsid w:val="0098533D"/>
    <w:rsid w:val="00986E3B"/>
    <w:rsid w:val="00987E8E"/>
    <w:rsid w:val="009903E4"/>
    <w:rsid w:val="00990EEF"/>
    <w:rsid w:val="00991E89"/>
    <w:rsid w:val="009923B4"/>
    <w:rsid w:val="0099264D"/>
    <w:rsid w:val="0099283E"/>
    <w:rsid w:val="0099462D"/>
    <w:rsid w:val="0099509A"/>
    <w:rsid w:val="00995752"/>
    <w:rsid w:val="00995779"/>
    <w:rsid w:val="00995E7B"/>
    <w:rsid w:val="00996A05"/>
    <w:rsid w:val="0099728B"/>
    <w:rsid w:val="00997856"/>
    <w:rsid w:val="00997E9D"/>
    <w:rsid w:val="009A0E35"/>
    <w:rsid w:val="009A29F7"/>
    <w:rsid w:val="009A2CA8"/>
    <w:rsid w:val="009A33B0"/>
    <w:rsid w:val="009A61E4"/>
    <w:rsid w:val="009A625C"/>
    <w:rsid w:val="009A68A7"/>
    <w:rsid w:val="009A6A83"/>
    <w:rsid w:val="009A766E"/>
    <w:rsid w:val="009B07CF"/>
    <w:rsid w:val="009B1332"/>
    <w:rsid w:val="009B1A77"/>
    <w:rsid w:val="009B288F"/>
    <w:rsid w:val="009B3B47"/>
    <w:rsid w:val="009B53BF"/>
    <w:rsid w:val="009B5CC1"/>
    <w:rsid w:val="009B5D5D"/>
    <w:rsid w:val="009B683A"/>
    <w:rsid w:val="009B711D"/>
    <w:rsid w:val="009B7602"/>
    <w:rsid w:val="009B7D07"/>
    <w:rsid w:val="009B7EA4"/>
    <w:rsid w:val="009C01FF"/>
    <w:rsid w:val="009C0ADF"/>
    <w:rsid w:val="009C1DC0"/>
    <w:rsid w:val="009C31AB"/>
    <w:rsid w:val="009C338B"/>
    <w:rsid w:val="009C3985"/>
    <w:rsid w:val="009C435E"/>
    <w:rsid w:val="009C485F"/>
    <w:rsid w:val="009C57AE"/>
    <w:rsid w:val="009C6654"/>
    <w:rsid w:val="009C66BA"/>
    <w:rsid w:val="009C7587"/>
    <w:rsid w:val="009C7A34"/>
    <w:rsid w:val="009D0165"/>
    <w:rsid w:val="009D0DFC"/>
    <w:rsid w:val="009D1CC5"/>
    <w:rsid w:val="009D2DBD"/>
    <w:rsid w:val="009D31DD"/>
    <w:rsid w:val="009D33A6"/>
    <w:rsid w:val="009D3898"/>
    <w:rsid w:val="009D4812"/>
    <w:rsid w:val="009D5A13"/>
    <w:rsid w:val="009D6BD0"/>
    <w:rsid w:val="009D7117"/>
    <w:rsid w:val="009D7555"/>
    <w:rsid w:val="009D7644"/>
    <w:rsid w:val="009E04B8"/>
    <w:rsid w:val="009E2697"/>
    <w:rsid w:val="009E3875"/>
    <w:rsid w:val="009E3A98"/>
    <w:rsid w:val="009E41A3"/>
    <w:rsid w:val="009E4426"/>
    <w:rsid w:val="009E4BFF"/>
    <w:rsid w:val="009E60C0"/>
    <w:rsid w:val="009E6C90"/>
    <w:rsid w:val="009E6DEB"/>
    <w:rsid w:val="009E710F"/>
    <w:rsid w:val="009E74FC"/>
    <w:rsid w:val="009E7923"/>
    <w:rsid w:val="009F01A2"/>
    <w:rsid w:val="009F04BC"/>
    <w:rsid w:val="009F0563"/>
    <w:rsid w:val="009F09C7"/>
    <w:rsid w:val="009F0E0D"/>
    <w:rsid w:val="009F22DC"/>
    <w:rsid w:val="009F303D"/>
    <w:rsid w:val="009F4235"/>
    <w:rsid w:val="009F4B55"/>
    <w:rsid w:val="009F58EB"/>
    <w:rsid w:val="009F5918"/>
    <w:rsid w:val="009F5C5E"/>
    <w:rsid w:val="009F62BE"/>
    <w:rsid w:val="009F6490"/>
    <w:rsid w:val="009F7C02"/>
    <w:rsid w:val="00A00F66"/>
    <w:rsid w:val="00A01F45"/>
    <w:rsid w:val="00A021DF"/>
    <w:rsid w:val="00A02A84"/>
    <w:rsid w:val="00A02B35"/>
    <w:rsid w:val="00A02B68"/>
    <w:rsid w:val="00A036A9"/>
    <w:rsid w:val="00A049D0"/>
    <w:rsid w:val="00A04A44"/>
    <w:rsid w:val="00A04B24"/>
    <w:rsid w:val="00A04BA6"/>
    <w:rsid w:val="00A0541A"/>
    <w:rsid w:val="00A055BC"/>
    <w:rsid w:val="00A059CB"/>
    <w:rsid w:val="00A06763"/>
    <w:rsid w:val="00A07186"/>
    <w:rsid w:val="00A071EF"/>
    <w:rsid w:val="00A07242"/>
    <w:rsid w:val="00A0741C"/>
    <w:rsid w:val="00A07585"/>
    <w:rsid w:val="00A1063B"/>
    <w:rsid w:val="00A1065F"/>
    <w:rsid w:val="00A10CE0"/>
    <w:rsid w:val="00A11139"/>
    <w:rsid w:val="00A1129B"/>
    <w:rsid w:val="00A115E4"/>
    <w:rsid w:val="00A11A10"/>
    <w:rsid w:val="00A11C58"/>
    <w:rsid w:val="00A11E4F"/>
    <w:rsid w:val="00A1203F"/>
    <w:rsid w:val="00A1271D"/>
    <w:rsid w:val="00A140DE"/>
    <w:rsid w:val="00A140F6"/>
    <w:rsid w:val="00A141E0"/>
    <w:rsid w:val="00A14D18"/>
    <w:rsid w:val="00A153D8"/>
    <w:rsid w:val="00A164A8"/>
    <w:rsid w:val="00A164D4"/>
    <w:rsid w:val="00A166F9"/>
    <w:rsid w:val="00A16971"/>
    <w:rsid w:val="00A17391"/>
    <w:rsid w:val="00A175C9"/>
    <w:rsid w:val="00A208E7"/>
    <w:rsid w:val="00A20C47"/>
    <w:rsid w:val="00A21443"/>
    <w:rsid w:val="00A22755"/>
    <w:rsid w:val="00A22B87"/>
    <w:rsid w:val="00A2342C"/>
    <w:rsid w:val="00A24288"/>
    <w:rsid w:val="00A24941"/>
    <w:rsid w:val="00A24D30"/>
    <w:rsid w:val="00A24DC5"/>
    <w:rsid w:val="00A2558E"/>
    <w:rsid w:val="00A26737"/>
    <w:rsid w:val="00A2685B"/>
    <w:rsid w:val="00A26B05"/>
    <w:rsid w:val="00A26F89"/>
    <w:rsid w:val="00A305C5"/>
    <w:rsid w:val="00A30B60"/>
    <w:rsid w:val="00A30BA7"/>
    <w:rsid w:val="00A30FF5"/>
    <w:rsid w:val="00A31F01"/>
    <w:rsid w:val="00A320C9"/>
    <w:rsid w:val="00A32A98"/>
    <w:rsid w:val="00A32B77"/>
    <w:rsid w:val="00A33007"/>
    <w:rsid w:val="00A330F5"/>
    <w:rsid w:val="00A3361F"/>
    <w:rsid w:val="00A33AF3"/>
    <w:rsid w:val="00A34EF0"/>
    <w:rsid w:val="00A350B5"/>
    <w:rsid w:val="00A35EE0"/>
    <w:rsid w:val="00A365A6"/>
    <w:rsid w:val="00A36A06"/>
    <w:rsid w:val="00A36A53"/>
    <w:rsid w:val="00A36AAD"/>
    <w:rsid w:val="00A36C3F"/>
    <w:rsid w:val="00A373A5"/>
    <w:rsid w:val="00A379D2"/>
    <w:rsid w:val="00A37B12"/>
    <w:rsid w:val="00A41A80"/>
    <w:rsid w:val="00A424E1"/>
    <w:rsid w:val="00A4279F"/>
    <w:rsid w:val="00A42C61"/>
    <w:rsid w:val="00A42F92"/>
    <w:rsid w:val="00A43032"/>
    <w:rsid w:val="00A455F2"/>
    <w:rsid w:val="00A4597C"/>
    <w:rsid w:val="00A47F2B"/>
    <w:rsid w:val="00A50B42"/>
    <w:rsid w:val="00A50C23"/>
    <w:rsid w:val="00A51039"/>
    <w:rsid w:val="00A511AC"/>
    <w:rsid w:val="00A513DB"/>
    <w:rsid w:val="00A518AC"/>
    <w:rsid w:val="00A51ACA"/>
    <w:rsid w:val="00A51D58"/>
    <w:rsid w:val="00A521A1"/>
    <w:rsid w:val="00A52E4D"/>
    <w:rsid w:val="00A53C10"/>
    <w:rsid w:val="00A53D3D"/>
    <w:rsid w:val="00A53EB8"/>
    <w:rsid w:val="00A561AB"/>
    <w:rsid w:val="00A56382"/>
    <w:rsid w:val="00A60298"/>
    <w:rsid w:val="00A6042A"/>
    <w:rsid w:val="00A60E7B"/>
    <w:rsid w:val="00A61CF2"/>
    <w:rsid w:val="00A66460"/>
    <w:rsid w:val="00A67888"/>
    <w:rsid w:val="00A6792E"/>
    <w:rsid w:val="00A67F49"/>
    <w:rsid w:val="00A70E5A"/>
    <w:rsid w:val="00A70FF1"/>
    <w:rsid w:val="00A72885"/>
    <w:rsid w:val="00A72B2A"/>
    <w:rsid w:val="00A7410D"/>
    <w:rsid w:val="00A750BD"/>
    <w:rsid w:val="00A75682"/>
    <w:rsid w:val="00A76293"/>
    <w:rsid w:val="00A76C88"/>
    <w:rsid w:val="00A7795F"/>
    <w:rsid w:val="00A803DD"/>
    <w:rsid w:val="00A811C9"/>
    <w:rsid w:val="00A81365"/>
    <w:rsid w:val="00A81C2D"/>
    <w:rsid w:val="00A8326D"/>
    <w:rsid w:val="00A833D7"/>
    <w:rsid w:val="00A839AC"/>
    <w:rsid w:val="00A84073"/>
    <w:rsid w:val="00A859B2"/>
    <w:rsid w:val="00A860C8"/>
    <w:rsid w:val="00A8617E"/>
    <w:rsid w:val="00A86E53"/>
    <w:rsid w:val="00A87E18"/>
    <w:rsid w:val="00A901BA"/>
    <w:rsid w:val="00A915D1"/>
    <w:rsid w:val="00A917CB"/>
    <w:rsid w:val="00A91B22"/>
    <w:rsid w:val="00A92239"/>
    <w:rsid w:val="00A93348"/>
    <w:rsid w:val="00A94337"/>
    <w:rsid w:val="00A950FE"/>
    <w:rsid w:val="00A954C7"/>
    <w:rsid w:val="00A976DA"/>
    <w:rsid w:val="00AA0644"/>
    <w:rsid w:val="00AA1042"/>
    <w:rsid w:val="00AA2255"/>
    <w:rsid w:val="00AA3A8B"/>
    <w:rsid w:val="00AA43A0"/>
    <w:rsid w:val="00AA5C5F"/>
    <w:rsid w:val="00AA5F7D"/>
    <w:rsid w:val="00AA6002"/>
    <w:rsid w:val="00AA61AA"/>
    <w:rsid w:val="00AB0CFC"/>
    <w:rsid w:val="00AB1D3C"/>
    <w:rsid w:val="00AB258D"/>
    <w:rsid w:val="00AB3658"/>
    <w:rsid w:val="00AB3BFA"/>
    <w:rsid w:val="00AB4704"/>
    <w:rsid w:val="00AB4EE2"/>
    <w:rsid w:val="00AB56F2"/>
    <w:rsid w:val="00AB6298"/>
    <w:rsid w:val="00AB65A8"/>
    <w:rsid w:val="00AB6BB0"/>
    <w:rsid w:val="00AB6DB3"/>
    <w:rsid w:val="00AB7FF5"/>
    <w:rsid w:val="00AC1182"/>
    <w:rsid w:val="00AC19BC"/>
    <w:rsid w:val="00AC1D02"/>
    <w:rsid w:val="00AC1DF4"/>
    <w:rsid w:val="00AC2013"/>
    <w:rsid w:val="00AC2EDE"/>
    <w:rsid w:val="00AC347A"/>
    <w:rsid w:val="00AC34CF"/>
    <w:rsid w:val="00AC3A9B"/>
    <w:rsid w:val="00AC42EA"/>
    <w:rsid w:val="00AC4AA9"/>
    <w:rsid w:val="00AC5FC5"/>
    <w:rsid w:val="00AC6A3F"/>
    <w:rsid w:val="00AC7891"/>
    <w:rsid w:val="00AC7B90"/>
    <w:rsid w:val="00AD20E3"/>
    <w:rsid w:val="00AD2E1B"/>
    <w:rsid w:val="00AD35AA"/>
    <w:rsid w:val="00AD35DD"/>
    <w:rsid w:val="00AD3F51"/>
    <w:rsid w:val="00AD5B4F"/>
    <w:rsid w:val="00AD5D66"/>
    <w:rsid w:val="00AD602D"/>
    <w:rsid w:val="00AD6923"/>
    <w:rsid w:val="00AD6BB3"/>
    <w:rsid w:val="00AD6E3D"/>
    <w:rsid w:val="00AD7DDD"/>
    <w:rsid w:val="00AE01F3"/>
    <w:rsid w:val="00AE04C9"/>
    <w:rsid w:val="00AE04FE"/>
    <w:rsid w:val="00AE13CD"/>
    <w:rsid w:val="00AE149A"/>
    <w:rsid w:val="00AE169B"/>
    <w:rsid w:val="00AE1A71"/>
    <w:rsid w:val="00AE2412"/>
    <w:rsid w:val="00AE3234"/>
    <w:rsid w:val="00AE382A"/>
    <w:rsid w:val="00AE4886"/>
    <w:rsid w:val="00AE4B16"/>
    <w:rsid w:val="00AE54D0"/>
    <w:rsid w:val="00AE5701"/>
    <w:rsid w:val="00AE6555"/>
    <w:rsid w:val="00AE6883"/>
    <w:rsid w:val="00AF07DA"/>
    <w:rsid w:val="00AF080F"/>
    <w:rsid w:val="00AF0C35"/>
    <w:rsid w:val="00AF0F17"/>
    <w:rsid w:val="00AF10F7"/>
    <w:rsid w:val="00AF12E0"/>
    <w:rsid w:val="00AF2242"/>
    <w:rsid w:val="00AF259B"/>
    <w:rsid w:val="00AF2E76"/>
    <w:rsid w:val="00AF358F"/>
    <w:rsid w:val="00AF35D4"/>
    <w:rsid w:val="00AF400B"/>
    <w:rsid w:val="00AF46E4"/>
    <w:rsid w:val="00AF72B8"/>
    <w:rsid w:val="00AF7729"/>
    <w:rsid w:val="00AF7A93"/>
    <w:rsid w:val="00B00EB6"/>
    <w:rsid w:val="00B02531"/>
    <w:rsid w:val="00B026CC"/>
    <w:rsid w:val="00B02A02"/>
    <w:rsid w:val="00B033E5"/>
    <w:rsid w:val="00B03C44"/>
    <w:rsid w:val="00B03F74"/>
    <w:rsid w:val="00B05562"/>
    <w:rsid w:val="00B06875"/>
    <w:rsid w:val="00B07705"/>
    <w:rsid w:val="00B10642"/>
    <w:rsid w:val="00B10707"/>
    <w:rsid w:val="00B10747"/>
    <w:rsid w:val="00B10805"/>
    <w:rsid w:val="00B10B7E"/>
    <w:rsid w:val="00B113C8"/>
    <w:rsid w:val="00B131EB"/>
    <w:rsid w:val="00B1334D"/>
    <w:rsid w:val="00B13FA6"/>
    <w:rsid w:val="00B1479D"/>
    <w:rsid w:val="00B15310"/>
    <w:rsid w:val="00B1618F"/>
    <w:rsid w:val="00B16BC8"/>
    <w:rsid w:val="00B16F63"/>
    <w:rsid w:val="00B17031"/>
    <w:rsid w:val="00B17108"/>
    <w:rsid w:val="00B17776"/>
    <w:rsid w:val="00B17F6C"/>
    <w:rsid w:val="00B203A2"/>
    <w:rsid w:val="00B207E8"/>
    <w:rsid w:val="00B2092D"/>
    <w:rsid w:val="00B215CC"/>
    <w:rsid w:val="00B21949"/>
    <w:rsid w:val="00B223F7"/>
    <w:rsid w:val="00B23BD5"/>
    <w:rsid w:val="00B241B6"/>
    <w:rsid w:val="00B242A7"/>
    <w:rsid w:val="00B25383"/>
    <w:rsid w:val="00B2553C"/>
    <w:rsid w:val="00B259EB"/>
    <w:rsid w:val="00B25C22"/>
    <w:rsid w:val="00B25ECD"/>
    <w:rsid w:val="00B26167"/>
    <w:rsid w:val="00B26630"/>
    <w:rsid w:val="00B277AF"/>
    <w:rsid w:val="00B27A9B"/>
    <w:rsid w:val="00B30691"/>
    <w:rsid w:val="00B30F3E"/>
    <w:rsid w:val="00B312AC"/>
    <w:rsid w:val="00B33724"/>
    <w:rsid w:val="00B33AD7"/>
    <w:rsid w:val="00B341F3"/>
    <w:rsid w:val="00B3432F"/>
    <w:rsid w:val="00B348F7"/>
    <w:rsid w:val="00B3722B"/>
    <w:rsid w:val="00B408B8"/>
    <w:rsid w:val="00B4136A"/>
    <w:rsid w:val="00B41B03"/>
    <w:rsid w:val="00B42DD9"/>
    <w:rsid w:val="00B43837"/>
    <w:rsid w:val="00B44137"/>
    <w:rsid w:val="00B44A91"/>
    <w:rsid w:val="00B4598C"/>
    <w:rsid w:val="00B459D9"/>
    <w:rsid w:val="00B45D2E"/>
    <w:rsid w:val="00B46BA8"/>
    <w:rsid w:val="00B46F6B"/>
    <w:rsid w:val="00B47ABC"/>
    <w:rsid w:val="00B47C64"/>
    <w:rsid w:val="00B500C1"/>
    <w:rsid w:val="00B509B0"/>
    <w:rsid w:val="00B50D67"/>
    <w:rsid w:val="00B51B05"/>
    <w:rsid w:val="00B55A3A"/>
    <w:rsid w:val="00B60180"/>
    <w:rsid w:val="00B6065D"/>
    <w:rsid w:val="00B60F55"/>
    <w:rsid w:val="00B60F9C"/>
    <w:rsid w:val="00B6101E"/>
    <w:rsid w:val="00B61578"/>
    <w:rsid w:val="00B62300"/>
    <w:rsid w:val="00B626B3"/>
    <w:rsid w:val="00B637B8"/>
    <w:rsid w:val="00B63F3C"/>
    <w:rsid w:val="00B660BF"/>
    <w:rsid w:val="00B66226"/>
    <w:rsid w:val="00B66A2F"/>
    <w:rsid w:val="00B6773B"/>
    <w:rsid w:val="00B67866"/>
    <w:rsid w:val="00B67E1F"/>
    <w:rsid w:val="00B70041"/>
    <w:rsid w:val="00B709F6"/>
    <w:rsid w:val="00B70E38"/>
    <w:rsid w:val="00B718DF"/>
    <w:rsid w:val="00B71905"/>
    <w:rsid w:val="00B72227"/>
    <w:rsid w:val="00B733EE"/>
    <w:rsid w:val="00B750DD"/>
    <w:rsid w:val="00B7530C"/>
    <w:rsid w:val="00B7584E"/>
    <w:rsid w:val="00B75B25"/>
    <w:rsid w:val="00B76408"/>
    <w:rsid w:val="00B77486"/>
    <w:rsid w:val="00B77497"/>
    <w:rsid w:val="00B8087E"/>
    <w:rsid w:val="00B81004"/>
    <w:rsid w:val="00B81271"/>
    <w:rsid w:val="00B8128E"/>
    <w:rsid w:val="00B82417"/>
    <w:rsid w:val="00B831C2"/>
    <w:rsid w:val="00B83313"/>
    <w:rsid w:val="00B84063"/>
    <w:rsid w:val="00B84175"/>
    <w:rsid w:val="00B84AA3"/>
    <w:rsid w:val="00B84D1D"/>
    <w:rsid w:val="00B85A1E"/>
    <w:rsid w:val="00B86D7F"/>
    <w:rsid w:val="00B90BC2"/>
    <w:rsid w:val="00B911F1"/>
    <w:rsid w:val="00B9201C"/>
    <w:rsid w:val="00B927AC"/>
    <w:rsid w:val="00B942E3"/>
    <w:rsid w:val="00B95E45"/>
    <w:rsid w:val="00B966C4"/>
    <w:rsid w:val="00B96B88"/>
    <w:rsid w:val="00BA042F"/>
    <w:rsid w:val="00BA0DC4"/>
    <w:rsid w:val="00BA1DAB"/>
    <w:rsid w:val="00BA3A78"/>
    <w:rsid w:val="00BA4162"/>
    <w:rsid w:val="00BA41AC"/>
    <w:rsid w:val="00BA478D"/>
    <w:rsid w:val="00BA4DE9"/>
    <w:rsid w:val="00BA4FE5"/>
    <w:rsid w:val="00BA54F2"/>
    <w:rsid w:val="00BA664D"/>
    <w:rsid w:val="00BA6702"/>
    <w:rsid w:val="00BA6E8B"/>
    <w:rsid w:val="00BA702F"/>
    <w:rsid w:val="00BA7729"/>
    <w:rsid w:val="00BA7B7B"/>
    <w:rsid w:val="00BA7FDB"/>
    <w:rsid w:val="00BB077E"/>
    <w:rsid w:val="00BB1C39"/>
    <w:rsid w:val="00BB203D"/>
    <w:rsid w:val="00BB2512"/>
    <w:rsid w:val="00BB3D83"/>
    <w:rsid w:val="00BB4849"/>
    <w:rsid w:val="00BB596D"/>
    <w:rsid w:val="00BB5D81"/>
    <w:rsid w:val="00BB6975"/>
    <w:rsid w:val="00BB6E38"/>
    <w:rsid w:val="00BB6FA7"/>
    <w:rsid w:val="00BB7142"/>
    <w:rsid w:val="00BB79F9"/>
    <w:rsid w:val="00BB7CDA"/>
    <w:rsid w:val="00BC032D"/>
    <w:rsid w:val="00BC1A61"/>
    <w:rsid w:val="00BC1BAF"/>
    <w:rsid w:val="00BC21A3"/>
    <w:rsid w:val="00BC23F5"/>
    <w:rsid w:val="00BC27C5"/>
    <w:rsid w:val="00BC34D5"/>
    <w:rsid w:val="00BC3F24"/>
    <w:rsid w:val="00BC4787"/>
    <w:rsid w:val="00BC4F33"/>
    <w:rsid w:val="00BC568E"/>
    <w:rsid w:val="00BC5845"/>
    <w:rsid w:val="00BC58BB"/>
    <w:rsid w:val="00BC5936"/>
    <w:rsid w:val="00BC5B7B"/>
    <w:rsid w:val="00BC61C4"/>
    <w:rsid w:val="00BC627B"/>
    <w:rsid w:val="00BC62E9"/>
    <w:rsid w:val="00BC679A"/>
    <w:rsid w:val="00BD0033"/>
    <w:rsid w:val="00BD0959"/>
    <w:rsid w:val="00BD1E85"/>
    <w:rsid w:val="00BD1F60"/>
    <w:rsid w:val="00BD34A4"/>
    <w:rsid w:val="00BD3D40"/>
    <w:rsid w:val="00BD3E5F"/>
    <w:rsid w:val="00BD3F37"/>
    <w:rsid w:val="00BD408F"/>
    <w:rsid w:val="00BD4249"/>
    <w:rsid w:val="00BD43BB"/>
    <w:rsid w:val="00BD55F0"/>
    <w:rsid w:val="00BD6C01"/>
    <w:rsid w:val="00BD722B"/>
    <w:rsid w:val="00BD78C7"/>
    <w:rsid w:val="00BD7992"/>
    <w:rsid w:val="00BE068A"/>
    <w:rsid w:val="00BE13F0"/>
    <w:rsid w:val="00BE1BD6"/>
    <w:rsid w:val="00BE1D36"/>
    <w:rsid w:val="00BE3C64"/>
    <w:rsid w:val="00BE4D19"/>
    <w:rsid w:val="00BE533D"/>
    <w:rsid w:val="00BE6285"/>
    <w:rsid w:val="00BE6402"/>
    <w:rsid w:val="00BE66F9"/>
    <w:rsid w:val="00BE6C31"/>
    <w:rsid w:val="00BE7671"/>
    <w:rsid w:val="00BE79F2"/>
    <w:rsid w:val="00BE7DE2"/>
    <w:rsid w:val="00BF1DE6"/>
    <w:rsid w:val="00BF2122"/>
    <w:rsid w:val="00BF2E28"/>
    <w:rsid w:val="00BF33CF"/>
    <w:rsid w:val="00BF3C8C"/>
    <w:rsid w:val="00BF4955"/>
    <w:rsid w:val="00BF5A37"/>
    <w:rsid w:val="00BF61FE"/>
    <w:rsid w:val="00BF6C69"/>
    <w:rsid w:val="00BF7BBE"/>
    <w:rsid w:val="00BF7C35"/>
    <w:rsid w:val="00BF7F0E"/>
    <w:rsid w:val="00C01F35"/>
    <w:rsid w:val="00C031E5"/>
    <w:rsid w:val="00C03B09"/>
    <w:rsid w:val="00C041E9"/>
    <w:rsid w:val="00C04388"/>
    <w:rsid w:val="00C05117"/>
    <w:rsid w:val="00C05B19"/>
    <w:rsid w:val="00C05C8F"/>
    <w:rsid w:val="00C066B6"/>
    <w:rsid w:val="00C069BE"/>
    <w:rsid w:val="00C071C8"/>
    <w:rsid w:val="00C10A59"/>
    <w:rsid w:val="00C123F1"/>
    <w:rsid w:val="00C13766"/>
    <w:rsid w:val="00C13E8F"/>
    <w:rsid w:val="00C1428F"/>
    <w:rsid w:val="00C14448"/>
    <w:rsid w:val="00C14DDC"/>
    <w:rsid w:val="00C15A13"/>
    <w:rsid w:val="00C15A34"/>
    <w:rsid w:val="00C15C37"/>
    <w:rsid w:val="00C16430"/>
    <w:rsid w:val="00C16767"/>
    <w:rsid w:val="00C1706E"/>
    <w:rsid w:val="00C17307"/>
    <w:rsid w:val="00C17455"/>
    <w:rsid w:val="00C20463"/>
    <w:rsid w:val="00C20840"/>
    <w:rsid w:val="00C215EC"/>
    <w:rsid w:val="00C21609"/>
    <w:rsid w:val="00C21911"/>
    <w:rsid w:val="00C21E55"/>
    <w:rsid w:val="00C21ED1"/>
    <w:rsid w:val="00C226A9"/>
    <w:rsid w:val="00C22719"/>
    <w:rsid w:val="00C23634"/>
    <w:rsid w:val="00C239C1"/>
    <w:rsid w:val="00C240B6"/>
    <w:rsid w:val="00C24B30"/>
    <w:rsid w:val="00C26249"/>
    <w:rsid w:val="00C263E2"/>
    <w:rsid w:val="00C26ED0"/>
    <w:rsid w:val="00C273EE"/>
    <w:rsid w:val="00C30220"/>
    <w:rsid w:val="00C3057F"/>
    <w:rsid w:val="00C3151A"/>
    <w:rsid w:val="00C31534"/>
    <w:rsid w:val="00C321BD"/>
    <w:rsid w:val="00C32789"/>
    <w:rsid w:val="00C32810"/>
    <w:rsid w:val="00C333B7"/>
    <w:rsid w:val="00C34284"/>
    <w:rsid w:val="00C342D2"/>
    <w:rsid w:val="00C3476C"/>
    <w:rsid w:val="00C34B3A"/>
    <w:rsid w:val="00C34C4F"/>
    <w:rsid w:val="00C34C74"/>
    <w:rsid w:val="00C3630E"/>
    <w:rsid w:val="00C36DE9"/>
    <w:rsid w:val="00C37591"/>
    <w:rsid w:val="00C400B3"/>
    <w:rsid w:val="00C403B4"/>
    <w:rsid w:val="00C404D5"/>
    <w:rsid w:val="00C4066C"/>
    <w:rsid w:val="00C408DC"/>
    <w:rsid w:val="00C4117B"/>
    <w:rsid w:val="00C41261"/>
    <w:rsid w:val="00C41F2E"/>
    <w:rsid w:val="00C42504"/>
    <w:rsid w:val="00C42F4D"/>
    <w:rsid w:val="00C43517"/>
    <w:rsid w:val="00C462E1"/>
    <w:rsid w:val="00C46E9A"/>
    <w:rsid w:val="00C47237"/>
    <w:rsid w:val="00C4798B"/>
    <w:rsid w:val="00C501DF"/>
    <w:rsid w:val="00C5025B"/>
    <w:rsid w:val="00C516DD"/>
    <w:rsid w:val="00C518CE"/>
    <w:rsid w:val="00C5202C"/>
    <w:rsid w:val="00C52847"/>
    <w:rsid w:val="00C5359C"/>
    <w:rsid w:val="00C5558C"/>
    <w:rsid w:val="00C55891"/>
    <w:rsid w:val="00C56024"/>
    <w:rsid w:val="00C56112"/>
    <w:rsid w:val="00C5658A"/>
    <w:rsid w:val="00C569C1"/>
    <w:rsid w:val="00C56D01"/>
    <w:rsid w:val="00C56F5F"/>
    <w:rsid w:val="00C57012"/>
    <w:rsid w:val="00C572FE"/>
    <w:rsid w:val="00C6003E"/>
    <w:rsid w:val="00C6125C"/>
    <w:rsid w:val="00C616A9"/>
    <w:rsid w:val="00C61F14"/>
    <w:rsid w:val="00C628A6"/>
    <w:rsid w:val="00C63FC1"/>
    <w:rsid w:val="00C6426E"/>
    <w:rsid w:val="00C64BAD"/>
    <w:rsid w:val="00C65753"/>
    <w:rsid w:val="00C65C49"/>
    <w:rsid w:val="00C70040"/>
    <w:rsid w:val="00C70373"/>
    <w:rsid w:val="00C70394"/>
    <w:rsid w:val="00C70643"/>
    <w:rsid w:val="00C70C86"/>
    <w:rsid w:val="00C71CFD"/>
    <w:rsid w:val="00C72652"/>
    <w:rsid w:val="00C73311"/>
    <w:rsid w:val="00C7648C"/>
    <w:rsid w:val="00C76DA8"/>
    <w:rsid w:val="00C809D2"/>
    <w:rsid w:val="00C80F51"/>
    <w:rsid w:val="00C822CF"/>
    <w:rsid w:val="00C82458"/>
    <w:rsid w:val="00C826CA"/>
    <w:rsid w:val="00C830E1"/>
    <w:rsid w:val="00C83468"/>
    <w:rsid w:val="00C84685"/>
    <w:rsid w:val="00C84987"/>
    <w:rsid w:val="00C855FE"/>
    <w:rsid w:val="00C85E38"/>
    <w:rsid w:val="00C86652"/>
    <w:rsid w:val="00C867C5"/>
    <w:rsid w:val="00C871AD"/>
    <w:rsid w:val="00C87A65"/>
    <w:rsid w:val="00C91A5C"/>
    <w:rsid w:val="00C926A1"/>
    <w:rsid w:val="00C92B4F"/>
    <w:rsid w:val="00C946F9"/>
    <w:rsid w:val="00C94988"/>
    <w:rsid w:val="00C949E4"/>
    <w:rsid w:val="00C9557A"/>
    <w:rsid w:val="00C95B5D"/>
    <w:rsid w:val="00C96D10"/>
    <w:rsid w:val="00C97119"/>
    <w:rsid w:val="00C972A4"/>
    <w:rsid w:val="00C976B7"/>
    <w:rsid w:val="00C976BC"/>
    <w:rsid w:val="00C97752"/>
    <w:rsid w:val="00CA010D"/>
    <w:rsid w:val="00CA19B8"/>
    <w:rsid w:val="00CA496F"/>
    <w:rsid w:val="00CA4B2B"/>
    <w:rsid w:val="00CA50F5"/>
    <w:rsid w:val="00CA5379"/>
    <w:rsid w:val="00CA5E28"/>
    <w:rsid w:val="00CA64EC"/>
    <w:rsid w:val="00CA6EA2"/>
    <w:rsid w:val="00CA71DC"/>
    <w:rsid w:val="00CB041D"/>
    <w:rsid w:val="00CB04A5"/>
    <w:rsid w:val="00CB0930"/>
    <w:rsid w:val="00CB0AAB"/>
    <w:rsid w:val="00CB1749"/>
    <w:rsid w:val="00CB2645"/>
    <w:rsid w:val="00CB3E03"/>
    <w:rsid w:val="00CB602D"/>
    <w:rsid w:val="00CB7718"/>
    <w:rsid w:val="00CC0EE7"/>
    <w:rsid w:val="00CC0F49"/>
    <w:rsid w:val="00CC17EE"/>
    <w:rsid w:val="00CC210B"/>
    <w:rsid w:val="00CC2A9E"/>
    <w:rsid w:val="00CC4164"/>
    <w:rsid w:val="00CC4AE9"/>
    <w:rsid w:val="00CC60CB"/>
    <w:rsid w:val="00CC6874"/>
    <w:rsid w:val="00CC73BA"/>
    <w:rsid w:val="00CC7B60"/>
    <w:rsid w:val="00CD01E9"/>
    <w:rsid w:val="00CD0AA9"/>
    <w:rsid w:val="00CD0C54"/>
    <w:rsid w:val="00CD10A4"/>
    <w:rsid w:val="00CD136D"/>
    <w:rsid w:val="00CD165D"/>
    <w:rsid w:val="00CD1993"/>
    <w:rsid w:val="00CD19EB"/>
    <w:rsid w:val="00CD27E6"/>
    <w:rsid w:val="00CD2CC3"/>
    <w:rsid w:val="00CD31A2"/>
    <w:rsid w:val="00CD61A0"/>
    <w:rsid w:val="00CD7073"/>
    <w:rsid w:val="00CD755B"/>
    <w:rsid w:val="00CD7C4D"/>
    <w:rsid w:val="00CD7EEE"/>
    <w:rsid w:val="00CE02B2"/>
    <w:rsid w:val="00CE0925"/>
    <w:rsid w:val="00CE0C94"/>
    <w:rsid w:val="00CE19C7"/>
    <w:rsid w:val="00CE1AC5"/>
    <w:rsid w:val="00CE1CB1"/>
    <w:rsid w:val="00CE39CE"/>
    <w:rsid w:val="00CE6009"/>
    <w:rsid w:val="00CE708F"/>
    <w:rsid w:val="00CF0C86"/>
    <w:rsid w:val="00CF1142"/>
    <w:rsid w:val="00CF11E0"/>
    <w:rsid w:val="00CF198D"/>
    <w:rsid w:val="00CF1AAF"/>
    <w:rsid w:val="00CF1E49"/>
    <w:rsid w:val="00CF3933"/>
    <w:rsid w:val="00CF3A18"/>
    <w:rsid w:val="00CF45A3"/>
    <w:rsid w:val="00CF52E3"/>
    <w:rsid w:val="00CF70CF"/>
    <w:rsid w:val="00D0131E"/>
    <w:rsid w:val="00D0168D"/>
    <w:rsid w:val="00D02878"/>
    <w:rsid w:val="00D03145"/>
    <w:rsid w:val="00D03331"/>
    <w:rsid w:val="00D03B79"/>
    <w:rsid w:val="00D0423A"/>
    <w:rsid w:val="00D05CA5"/>
    <w:rsid w:val="00D063CB"/>
    <w:rsid w:val="00D06472"/>
    <w:rsid w:val="00D07758"/>
    <w:rsid w:val="00D079F0"/>
    <w:rsid w:val="00D11B40"/>
    <w:rsid w:val="00D11E8C"/>
    <w:rsid w:val="00D121AA"/>
    <w:rsid w:val="00D12204"/>
    <w:rsid w:val="00D13C00"/>
    <w:rsid w:val="00D14F07"/>
    <w:rsid w:val="00D15699"/>
    <w:rsid w:val="00D15A67"/>
    <w:rsid w:val="00D16159"/>
    <w:rsid w:val="00D1684B"/>
    <w:rsid w:val="00D170F2"/>
    <w:rsid w:val="00D17579"/>
    <w:rsid w:val="00D20107"/>
    <w:rsid w:val="00D20CD7"/>
    <w:rsid w:val="00D21CA5"/>
    <w:rsid w:val="00D21D62"/>
    <w:rsid w:val="00D22813"/>
    <w:rsid w:val="00D228C4"/>
    <w:rsid w:val="00D22E82"/>
    <w:rsid w:val="00D23868"/>
    <w:rsid w:val="00D239F6"/>
    <w:rsid w:val="00D24EC3"/>
    <w:rsid w:val="00D259C0"/>
    <w:rsid w:val="00D25EC5"/>
    <w:rsid w:val="00D26480"/>
    <w:rsid w:val="00D26965"/>
    <w:rsid w:val="00D26DF9"/>
    <w:rsid w:val="00D2755E"/>
    <w:rsid w:val="00D31336"/>
    <w:rsid w:val="00D32351"/>
    <w:rsid w:val="00D3344E"/>
    <w:rsid w:val="00D33587"/>
    <w:rsid w:val="00D34693"/>
    <w:rsid w:val="00D346AF"/>
    <w:rsid w:val="00D355FA"/>
    <w:rsid w:val="00D35EA1"/>
    <w:rsid w:val="00D36D89"/>
    <w:rsid w:val="00D374BA"/>
    <w:rsid w:val="00D37722"/>
    <w:rsid w:val="00D37E20"/>
    <w:rsid w:val="00D40407"/>
    <w:rsid w:val="00D41F2C"/>
    <w:rsid w:val="00D426F4"/>
    <w:rsid w:val="00D42850"/>
    <w:rsid w:val="00D43B58"/>
    <w:rsid w:val="00D45063"/>
    <w:rsid w:val="00D452EA"/>
    <w:rsid w:val="00D453D3"/>
    <w:rsid w:val="00D45FD7"/>
    <w:rsid w:val="00D4604B"/>
    <w:rsid w:val="00D47324"/>
    <w:rsid w:val="00D474E4"/>
    <w:rsid w:val="00D47BE8"/>
    <w:rsid w:val="00D52928"/>
    <w:rsid w:val="00D52D6F"/>
    <w:rsid w:val="00D54116"/>
    <w:rsid w:val="00D56755"/>
    <w:rsid w:val="00D573BF"/>
    <w:rsid w:val="00D576A5"/>
    <w:rsid w:val="00D577D1"/>
    <w:rsid w:val="00D57CE2"/>
    <w:rsid w:val="00D60023"/>
    <w:rsid w:val="00D60237"/>
    <w:rsid w:val="00D609A8"/>
    <w:rsid w:val="00D61FD0"/>
    <w:rsid w:val="00D62FDA"/>
    <w:rsid w:val="00D6329C"/>
    <w:rsid w:val="00D634F9"/>
    <w:rsid w:val="00D66330"/>
    <w:rsid w:val="00D66832"/>
    <w:rsid w:val="00D6798B"/>
    <w:rsid w:val="00D70158"/>
    <w:rsid w:val="00D713CC"/>
    <w:rsid w:val="00D71525"/>
    <w:rsid w:val="00D719D1"/>
    <w:rsid w:val="00D72F70"/>
    <w:rsid w:val="00D7372E"/>
    <w:rsid w:val="00D73B4F"/>
    <w:rsid w:val="00D7457A"/>
    <w:rsid w:val="00D74802"/>
    <w:rsid w:val="00D74C88"/>
    <w:rsid w:val="00D7592A"/>
    <w:rsid w:val="00D76B2F"/>
    <w:rsid w:val="00D80EE1"/>
    <w:rsid w:val="00D8215B"/>
    <w:rsid w:val="00D828C1"/>
    <w:rsid w:val="00D82D2A"/>
    <w:rsid w:val="00D82EF7"/>
    <w:rsid w:val="00D833EA"/>
    <w:rsid w:val="00D83BA6"/>
    <w:rsid w:val="00D84E49"/>
    <w:rsid w:val="00D85BB2"/>
    <w:rsid w:val="00D861D6"/>
    <w:rsid w:val="00D86FC2"/>
    <w:rsid w:val="00D870FA"/>
    <w:rsid w:val="00D87CFB"/>
    <w:rsid w:val="00D91470"/>
    <w:rsid w:val="00D91796"/>
    <w:rsid w:val="00D92512"/>
    <w:rsid w:val="00D9335D"/>
    <w:rsid w:val="00D93714"/>
    <w:rsid w:val="00D937AD"/>
    <w:rsid w:val="00D93D81"/>
    <w:rsid w:val="00D943B0"/>
    <w:rsid w:val="00D94454"/>
    <w:rsid w:val="00D959B0"/>
    <w:rsid w:val="00D95E8A"/>
    <w:rsid w:val="00D96196"/>
    <w:rsid w:val="00D96524"/>
    <w:rsid w:val="00D965F1"/>
    <w:rsid w:val="00D966BF"/>
    <w:rsid w:val="00D9684B"/>
    <w:rsid w:val="00D96DC5"/>
    <w:rsid w:val="00D97A1F"/>
    <w:rsid w:val="00DA02A5"/>
    <w:rsid w:val="00DA09AB"/>
    <w:rsid w:val="00DA17E3"/>
    <w:rsid w:val="00DA206E"/>
    <w:rsid w:val="00DA2513"/>
    <w:rsid w:val="00DA3F26"/>
    <w:rsid w:val="00DA4B5C"/>
    <w:rsid w:val="00DA52FC"/>
    <w:rsid w:val="00DA5B84"/>
    <w:rsid w:val="00DA6094"/>
    <w:rsid w:val="00DB172B"/>
    <w:rsid w:val="00DB271B"/>
    <w:rsid w:val="00DB2897"/>
    <w:rsid w:val="00DB3C84"/>
    <w:rsid w:val="00DB5ADB"/>
    <w:rsid w:val="00DB6856"/>
    <w:rsid w:val="00DB6B9A"/>
    <w:rsid w:val="00DB73DF"/>
    <w:rsid w:val="00DB7653"/>
    <w:rsid w:val="00DB76DD"/>
    <w:rsid w:val="00DC0966"/>
    <w:rsid w:val="00DC1204"/>
    <w:rsid w:val="00DC1308"/>
    <w:rsid w:val="00DC15C7"/>
    <w:rsid w:val="00DC1EA6"/>
    <w:rsid w:val="00DC21BD"/>
    <w:rsid w:val="00DC21D2"/>
    <w:rsid w:val="00DC328C"/>
    <w:rsid w:val="00DC3C4F"/>
    <w:rsid w:val="00DC4475"/>
    <w:rsid w:val="00DC48D4"/>
    <w:rsid w:val="00DC4A40"/>
    <w:rsid w:val="00DC4DB3"/>
    <w:rsid w:val="00DC597A"/>
    <w:rsid w:val="00DC68FB"/>
    <w:rsid w:val="00DC7675"/>
    <w:rsid w:val="00DC7A6E"/>
    <w:rsid w:val="00DC7F17"/>
    <w:rsid w:val="00DD0236"/>
    <w:rsid w:val="00DD23B7"/>
    <w:rsid w:val="00DD2A3D"/>
    <w:rsid w:val="00DD2D35"/>
    <w:rsid w:val="00DD30EB"/>
    <w:rsid w:val="00DD3408"/>
    <w:rsid w:val="00DD3A28"/>
    <w:rsid w:val="00DD43C6"/>
    <w:rsid w:val="00DD49C6"/>
    <w:rsid w:val="00DD49CE"/>
    <w:rsid w:val="00DD4F42"/>
    <w:rsid w:val="00DD5F7F"/>
    <w:rsid w:val="00DD63DF"/>
    <w:rsid w:val="00DD6997"/>
    <w:rsid w:val="00DE116F"/>
    <w:rsid w:val="00DE1845"/>
    <w:rsid w:val="00DE1A1C"/>
    <w:rsid w:val="00DE26E3"/>
    <w:rsid w:val="00DE2A42"/>
    <w:rsid w:val="00DE2F8E"/>
    <w:rsid w:val="00DE65EC"/>
    <w:rsid w:val="00DE679C"/>
    <w:rsid w:val="00DE6A1A"/>
    <w:rsid w:val="00DE7224"/>
    <w:rsid w:val="00DF0AE1"/>
    <w:rsid w:val="00DF0EFC"/>
    <w:rsid w:val="00DF1ED5"/>
    <w:rsid w:val="00DF246C"/>
    <w:rsid w:val="00DF3258"/>
    <w:rsid w:val="00DF3366"/>
    <w:rsid w:val="00DF358A"/>
    <w:rsid w:val="00DF3A31"/>
    <w:rsid w:val="00DF4A47"/>
    <w:rsid w:val="00DF5556"/>
    <w:rsid w:val="00DF5649"/>
    <w:rsid w:val="00DF570F"/>
    <w:rsid w:val="00DF5876"/>
    <w:rsid w:val="00DF59BB"/>
    <w:rsid w:val="00DF6333"/>
    <w:rsid w:val="00E0112F"/>
    <w:rsid w:val="00E01888"/>
    <w:rsid w:val="00E02138"/>
    <w:rsid w:val="00E0299B"/>
    <w:rsid w:val="00E0411C"/>
    <w:rsid w:val="00E0488D"/>
    <w:rsid w:val="00E0514A"/>
    <w:rsid w:val="00E05355"/>
    <w:rsid w:val="00E0579B"/>
    <w:rsid w:val="00E05B0D"/>
    <w:rsid w:val="00E100D1"/>
    <w:rsid w:val="00E10C45"/>
    <w:rsid w:val="00E10EF4"/>
    <w:rsid w:val="00E11D42"/>
    <w:rsid w:val="00E124E1"/>
    <w:rsid w:val="00E12C51"/>
    <w:rsid w:val="00E12C9D"/>
    <w:rsid w:val="00E133E4"/>
    <w:rsid w:val="00E135C1"/>
    <w:rsid w:val="00E138EB"/>
    <w:rsid w:val="00E148E4"/>
    <w:rsid w:val="00E15267"/>
    <w:rsid w:val="00E15AB0"/>
    <w:rsid w:val="00E15D29"/>
    <w:rsid w:val="00E16118"/>
    <w:rsid w:val="00E16DBA"/>
    <w:rsid w:val="00E17EFC"/>
    <w:rsid w:val="00E22152"/>
    <w:rsid w:val="00E22666"/>
    <w:rsid w:val="00E2298A"/>
    <w:rsid w:val="00E22DF5"/>
    <w:rsid w:val="00E23027"/>
    <w:rsid w:val="00E232A1"/>
    <w:rsid w:val="00E23F8C"/>
    <w:rsid w:val="00E24C32"/>
    <w:rsid w:val="00E255F5"/>
    <w:rsid w:val="00E27099"/>
    <w:rsid w:val="00E27689"/>
    <w:rsid w:val="00E31244"/>
    <w:rsid w:val="00E316A0"/>
    <w:rsid w:val="00E319F5"/>
    <w:rsid w:val="00E32015"/>
    <w:rsid w:val="00E3216D"/>
    <w:rsid w:val="00E3307B"/>
    <w:rsid w:val="00E3570A"/>
    <w:rsid w:val="00E3608F"/>
    <w:rsid w:val="00E374A4"/>
    <w:rsid w:val="00E40498"/>
    <w:rsid w:val="00E40CFE"/>
    <w:rsid w:val="00E41DA8"/>
    <w:rsid w:val="00E42359"/>
    <w:rsid w:val="00E42391"/>
    <w:rsid w:val="00E42439"/>
    <w:rsid w:val="00E4360F"/>
    <w:rsid w:val="00E43672"/>
    <w:rsid w:val="00E437BB"/>
    <w:rsid w:val="00E43F1B"/>
    <w:rsid w:val="00E44FFA"/>
    <w:rsid w:val="00E479A9"/>
    <w:rsid w:val="00E51A3E"/>
    <w:rsid w:val="00E51B20"/>
    <w:rsid w:val="00E51CA5"/>
    <w:rsid w:val="00E52018"/>
    <w:rsid w:val="00E52E85"/>
    <w:rsid w:val="00E53C4C"/>
    <w:rsid w:val="00E54B68"/>
    <w:rsid w:val="00E56CFA"/>
    <w:rsid w:val="00E56DCF"/>
    <w:rsid w:val="00E5723D"/>
    <w:rsid w:val="00E576C3"/>
    <w:rsid w:val="00E57BD7"/>
    <w:rsid w:val="00E57F1D"/>
    <w:rsid w:val="00E60914"/>
    <w:rsid w:val="00E60E5F"/>
    <w:rsid w:val="00E634E8"/>
    <w:rsid w:val="00E634E9"/>
    <w:rsid w:val="00E64234"/>
    <w:rsid w:val="00E64549"/>
    <w:rsid w:val="00E675BA"/>
    <w:rsid w:val="00E6786A"/>
    <w:rsid w:val="00E71067"/>
    <w:rsid w:val="00E71409"/>
    <w:rsid w:val="00E72EFB"/>
    <w:rsid w:val="00E733A5"/>
    <w:rsid w:val="00E73EB1"/>
    <w:rsid w:val="00E742B6"/>
    <w:rsid w:val="00E74DBD"/>
    <w:rsid w:val="00E74F2D"/>
    <w:rsid w:val="00E7503F"/>
    <w:rsid w:val="00E759E1"/>
    <w:rsid w:val="00E761F6"/>
    <w:rsid w:val="00E775AA"/>
    <w:rsid w:val="00E80EDA"/>
    <w:rsid w:val="00E82025"/>
    <w:rsid w:val="00E83359"/>
    <w:rsid w:val="00E83E62"/>
    <w:rsid w:val="00E84192"/>
    <w:rsid w:val="00E848F1"/>
    <w:rsid w:val="00E858C0"/>
    <w:rsid w:val="00E85BA9"/>
    <w:rsid w:val="00E86D07"/>
    <w:rsid w:val="00E879BA"/>
    <w:rsid w:val="00E87FB1"/>
    <w:rsid w:val="00E90570"/>
    <w:rsid w:val="00E90A75"/>
    <w:rsid w:val="00E91748"/>
    <w:rsid w:val="00E91B7F"/>
    <w:rsid w:val="00E92655"/>
    <w:rsid w:val="00E92812"/>
    <w:rsid w:val="00E92BBD"/>
    <w:rsid w:val="00E93276"/>
    <w:rsid w:val="00E93ACB"/>
    <w:rsid w:val="00E94095"/>
    <w:rsid w:val="00E96344"/>
    <w:rsid w:val="00E96415"/>
    <w:rsid w:val="00EA0080"/>
    <w:rsid w:val="00EA1F70"/>
    <w:rsid w:val="00EA27E1"/>
    <w:rsid w:val="00EA2D13"/>
    <w:rsid w:val="00EA3033"/>
    <w:rsid w:val="00EA38E8"/>
    <w:rsid w:val="00EA4587"/>
    <w:rsid w:val="00EA4F0D"/>
    <w:rsid w:val="00EA506D"/>
    <w:rsid w:val="00EA57A7"/>
    <w:rsid w:val="00EA5AAA"/>
    <w:rsid w:val="00EA6737"/>
    <w:rsid w:val="00EA6881"/>
    <w:rsid w:val="00EA7489"/>
    <w:rsid w:val="00EA7AEF"/>
    <w:rsid w:val="00EB0261"/>
    <w:rsid w:val="00EB179F"/>
    <w:rsid w:val="00EB3898"/>
    <w:rsid w:val="00EB3A5F"/>
    <w:rsid w:val="00EB3D27"/>
    <w:rsid w:val="00EB4322"/>
    <w:rsid w:val="00EB4335"/>
    <w:rsid w:val="00EB45F0"/>
    <w:rsid w:val="00EB4C31"/>
    <w:rsid w:val="00EB4ED4"/>
    <w:rsid w:val="00EB60E9"/>
    <w:rsid w:val="00EB64E3"/>
    <w:rsid w:val="00EB6CE7"/>
    <w:rsid w:val="00EC15FE"/>
    <w:rsid w:val="00EC1749"/>
    <w:rsid w:val="00EC2E2B"/>
    <w:rsid w:val="00EC346B"/>
    <w:rsid w:val="00EC386A"/>
    <w:rsid w:val="00EC38BE"/>
    <w:rsid w:val="00EC4874"/>
    <w:rsid w:val="00EC4D47"/>
    <w:rsid w:val="00EC5E75"/>
    <w:rsid w:val="00EC7071"/>
    <w:rsid w:val="00EC733B"/>
    <w:rsid w:val="00ED1AEE"/>
    <w:rsid w:val="00ED2DFC"/>
    <w:rsid w:val="00ED303A"/>
    <w:rsid w:val="00ED3EB7"/>
    <w:rsid w:val="00ED49FE"/>
    <w:rsid w:val="00ED4C6B"/>
    <w:rsid w:val="00ED53BB"/>
    <w:rsid w:val="00ED5E1D"/>
    <w:rsid w:val="00ED6C07"/>
    <w:rsid w:val="00ED6C86"/>
    <w:rsid w:val="00ED7A88"/>
    <w:rsid w:val="00EE0CA5"/>
    <w:rsid w:val="00EE1629"/>
    <w:rsid w:val="00EE16E7"/>
    <w:rsid w:val="00EE1A82"/>
    <w:rsid w:val="00EE2DB0"/>
    <w:rsid w:val="00EE3520"/>
    <w:rsid w:val="00EE3651"/>
    <w:rsid w:val="00EE422B"/>
    <w:rsid w:val="00EE5591"/>
    <w:rsid w:val="00EE5AEB"/>
    <w:rsid w:val="00EE668A"/>
    <w:rsid w:val="00EE6B09"/>
    <w:rsid w:val="00EE701D"/>
    <w:rsid w:val="00EE706C"/>
    <w:rsid w:val="00EE7A4A"/>
    <w:rsid w:val="00EF0472"/>
    <w:rsid w:val="00EF0EE6"/>
    <w:rsid w:val="00EF16C3"/>
    <w:rsid w:val="00EF2020"/>
    <w:rsid w:val="00EF239B"/>
    <w:rsid w:val="00EF2891"/>
    <w:rsid w:val="00EF2DD1"/>
    <w:rsid w:val="00EF3365"/>
    <w:rsid w:val="00EF3459"/>
    <w:rsid w:val="00EF34D1"/>
    <w:rsid w:val="00EF3CBD"/>
    <w:rsid w:val="00EF4AF2"/>
    <w:rsid w:val="00EF4C9C"/>
    <w:rsid w:val="00EF5559"/>
    <w:rsid w:val="00EF5E62"/>
    <w:rsid w:val="00EF64DA"/>
    <w:rsid w:val="00F00379"/>
    <w:rsid w:val="00F00685"/>
    <w:rsid w:val="00F02163"/>
    <w:rsid w:val="00F03682"/>
    <w:rsid w:val="00F05D73"/>
    <w:rsid w:val="00F05E3F"/>
    <w:rsid w:val="00F05EA2"/>
    <w:rsid w:val="00F06914"/>
    <w:rsid w:val="00F075B3"/>
    <w:rsid w:val="00F077C0"/>
    <w:rsid w:val="00F10402"/>
    <w:rsid w:val="00F10C77"/>
    <w:rsid w:val="00F111C2"/>
    <w:rsid w:val="00F1159B"/>
    <w:rsid w:val="00F1189B"/>
    <w:rsid w:val="00F13E30"/>
    <w:rsid w:val="00F141D5"/>
    <w:rsid w:val="00F14879"/>
    <w:rsid w:val="00F15D3E"/>
    <w:rsid w:val="00F16B2C"/>
    <w:rsid w:val="00F17563"/>
    <w:rsid w:val="00F1766C"/>
    <w:rsid w:val="00F17C76"/>
    <w:rsid w:val="00F20112"/>
    <w:rsid w:val="00F21B5F"/>
    <w:rsid w:val="00F23AFC"/>
    <w:rsid w:val="00F24DE4"/>
    <w:rsid w:val="00F25011"/>
    <w:rsid w:val="00F25617"/>
    <w:rsid w:val="00F256AF"/>
    <w:rsid w:val="00F25A8D"/>
    <w:rsid w:val="00F267AF"/>
    <w:rsid w:val="00F269D1"/>
    <w:rsid w:val="00F3076E"/>
    <w:rsid w:val="00F308D8"/>
    <w:rsid w:val="00F31219"/>
    <w:rsid w:val="00F316D6"/>
    <w:rsid w:val="00F31E1F"/>
    <w:rsid w:val="00F320B0"/>
    <w:rsid w:val="00F3214B"/>
    <w:rsid w:val="00F328C4"/>
    <w:rsid w:val="00F32F2B"/>
    <w:rsid w:val="00F33291"/>
    <w:rsid w:val="00F33FE0"/>
    <w:rsid w:val="00F35525"/>
    <w:rsid w:val="00F3560C"/>
    <w:rsid w:val="00F36EB8"/>
    <w:rsid w:val="00F3768F"/>
    <w:rsid w:val="00F37D46"/>
    <w:rsid w:val="00F4119B"/>
    <w:rsid w:val="00F414DD"/>
    <w:rsid w:val="00F41842"/>
    <w:rsid w:val="00F41BA0"/>
    <w:rsid w:val="00F42DCB"/>
    <w:rsid w:val="00F43328"/>
    <w:rsid w:val="00F43450"/>
    <w:rsid w:val="00F435F6"/>
    <w:rsid w:val="00F439FA"/>
    <w:rsid w:val="00F44627"/>
    <w:rsid w:val="00F449F7"/>
    <w:rsid w:val="00F44CED"/>
    <w:rsid w:val="00F44EBD"/>
    <w:rsid w:val="00F4507C"/>
    <w:rsid w:val="00F4587E"/>
    <w:rsid w:val="00F45BEE"/>
    <w:rsid w:val="00F45C36"/>
    <w:rsid w:val="00F46A49"/>
    <w:rsid w:val="00F5089E"/>
    <w:rsid w:val="00F519CE"/>
    <w:rsid w:val="00F528A3"/>
    <w:rsid w:val="00F533BA"/>
    <w:rsid w:val="00F53F6E"/>
    <w:rsid w:val="00F547F1"/>
    <w:rsid w:val="00F55031"/>
    <w:rsid w:val="00F57064"/>
    <w:rsid w:val="00F57AF4"/>
    <w:rsid w:val="00F60C76"/>
    <w:rsid w:val="00F61CAF"/>
    <w:rsid w:val="00F61E5D"/>
    <w:rsid w:val="00F641FC"/>
    <w:rsid w:val="00F6467C"/>
    <w:rsid w:val="00F64B28"/>
    <w:rsid w:val="00F64B41"/>
    <w:rsid w:val="00F652B3"/>
    <w:rsid w:val="00F664A3"/>
    <w:rsid w:val="00F66A13"/>
    <w:rsid w:val="00F71761"/>
    <w:rsid w:val="00F7198E"/>
    <w:rsid w:val="00F72DBE"/>
    <w:rsid w:val="00F74029"/>
    <w:rsid w:val="00F7432D"/>
    <w:rsid w:val="00F744F7"/>
    <w:rsid w:val="00F749AF"/>
    <w:rsid w:val="00F74C39"/>
    <w:rsid w:val="00F74E15"/>
    <w:rsid w:val="00F757C4"/>
    <w:rsid w:val="00F77180"/>
    <w:rsid w:val="00F7727A"/>
    <w:rsid w:val="00F77BB7"/>
    <w:rsid w:val="00F80551"/>
    <w:rsid w:val="00F8085E"/>
    <w:rsid w:val="00F8249C"/>
    <w:rsid w:val="00F82A5F"/>
    <w:rsid w:val="00F8316C"/>
    <w:rsid w:val="00F832B5"/>
    <w:rsid w:val="00F83CDA"/>
    <w:rsid w:val="00F83FB9"/>
    <w:rsid w:val="00F84289"/>
    <w:rsid w:val="00F84D96"/>
    <w:rsid w:val="00F86DEA"/>
    <w:rsid w:val="00F90350"/>
    <w:rsid w:val="00F90F6A"/>
    <w:rsid w:val="00F935E7"/>
    <w:rsid w:val="00F94766"/>
    <w:rsid w:val="00F95F3C"/>
    <w:rsid w:val="00F962D9"/>
    <w:rsid w:val="00F97AA8"/>
    <w:rsid w:val="00F97C49"/>
    <w:rsid w:val="00FA044D"/>
    <w:rsid w:val="00FA20F6"/>
    <w:rsid w:val="00FA33E7"/>
    <w:rsid w:val="00FA3488"/>
    <w:rsid w:val="00FA378F"/>
    <w:rsid w:val="00FA3A83"/>
    <w:rsid w:val="00FA4C1F"/>
    <w:rsid w:val="00FA5AA1"/>
    <w:rsid w:val="00FA67E7"/>
    <w:rsid w:val="00FA6C2A"/>
    <w:rsid w:val="00FA77DA"/>
    <w:rsid w:val="00FB1000"/>
    <w:rsid w:val="00FB106C"/>
    <w:rsid w:val="00FB1AD2"/>
    <w:rsid w:val="00FB2393"/>
    <w:rsid w:val="00FB2BE5"/>
    <w:rsid w:val="00FB44F8"/>
    <w:rsid w:val="00FB4B37"/>
    <w:rsid w:val="00FB58E1"/>
    <w:rsid w:val="00FB593F"/>
    <w:rsid w:val="00FB5B09"/>
    <w:rsid w:val="00FB6474"/>
    <w:rsid w:val="00FB64A3"/>
    <w:rsid w:val="00FB6801"/>
    <w:rsid w:val="00FB6954"/>
    <w:rsid w:val="00FB6E40"/>
    <w:rsid w:val="00FB764B"/>
    <w:rsid w:val="00FB7875"/>
    <w:rsid w:val="00FC12E1"/>
    <w:rsid w:val="00FC15E3"/>
    <w:rsid w:val="00FC1912"/>
    <w:rsid w:val="00FC19C3"/>
    <w:rsid w:val="00FC24BC"/>
    <w:rsid w:val="00FC2AE4"/>
    <w:rsid w:val="00FC36EA"/>
    <w:rsid w:val="00FC3ED1"/>
    <w:rsid w:val="00FC415F"/>
    <w:rsid w:val="00FC5ADC"/>
    <w:rsid w:val="00FC5C85"/>
    <w:rsid w:val="00FC6E0D"/>
    <w:rsid w:val="00FC7872"/>
    <w:rsid w:val="00FD09C8"/>
    <w:rsid w:val="00FD0B99"/>
    <w:rsid w:val="00FD0C8C"/>
    <w:rsid w:val="00FD2BEC"/>
    <w:rsid w:val="00FD6A12"/>
    <w:rsid w:val="00FD712C"/>
    <w:rsid w:val="00FE03DA"/>
    <w:rsid w:val="00FE04E5"/>
    <w:rsid w:val="00FE13F7"/>
    <w:rsid w:val="00FE17D7"/>
    <w:rsid w:val="00FE190B"/>
    <w:rsid w:val="00FE1B5D"/>
    <w:rsid w:val="00FE23C5"/>
    <w:rsid w:val="00FE2AE7"/>
    <w:rsid w:val="00FE2BAA"/>
    <w:rsid w:val="00FE3231"/>
    <w:rsid w:val="00FE51AB"/>
    <w:rsid w:val="00FE5637"/>
    <w:rsid w:val="00FE574E"/>
    <w:rsid w:val="00FE5AA9"/>
    <w:rsid w:val="00FE620D"/>
    <w:rsid w:val="00FE6955"/>
    <w:rsid w:val="00FE6BAE"/>
    <w:rsid w:val="00FE6C70"/>
    <w:rsid w:val="00FE7AD8"/>
    <w:rsid w:val="00FE7CF3"/>
    <w:rsid w:val="00FF1618"/>
    <w:rsid w:val="00FF1D29"/>
    <w:rsid w:val="00FF3426"/>
    <w:rsid w:val="00FF40E3"/>
    <w:rsid w:val="00FF46B8"/>
    <w:rsid w:val="00FF49AB"/>
    <w:rsid w:val="00FF581E"/>
    <w:rsid w:val="00FF5EBB"/>
    <w:rsid w:val="00FF6D3F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F8"/>
  </w:style>
  <w:style w:type="paragraph" w:styleId="2">
    <w:name w:val="heading 2"/>
    <w:basedOn w:val="a"/>
    <w:link w:val="20"/>
    <w:uiPriority w:val="9"/>
    <w:qFormat/>
    <w:rsid w:val="00393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">
    <w:name w:val="style11"/>
    <w:basedOn w:val="a0"/>
    <w:rsid w:val="00393BD8"/>
  </w:style>
  <w:style w:type="character" w:styleId="a4">
    <w:name w:val="Emphasis"/>
    <w:basedOn w:val="a0"/>
    <w:uiPriority w:val="20"/>
    <w:qFormat/>
    <w:rsid w:val="00393B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3648</Words>
  <Characters>20800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2019-01-16T12:35:00Z</dcterms:created>
  <dcterms:modified xsi:type="dcterms:W3CDTF">2019-01-16T12:37:00Z</dcterms:modified>
</cp:coreProperties>
</file>